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E40" w:rsidRPr="00F9140B" w:rsidRDefault="00DE3E40" w:rsidP="004A435A">
      <w:pPr>
        <w:shd w:val="clear" w:color="auto" w:fill="EAEAEA" w:themeFill="accent1" w:themeFillTint="99"/>
        <w:jc w:val="center"/>
        <w:rPr>
          <w:rFonts w:ascii="Copperplate Gothic Bold" w:hAnsi="Copperplate Gothic Bold"/>
          <w:sz w:val="40"/>
          <w:szCs w:val="40"/>
        </w:rPr>
      </w:pPr>
      <w:r w:rsidRPr="00F9140B">
        <w:rPr>
          <w:rFonts w:ascii="Copperplate Gothic Bold" w:hAnsi="Copperplate Gothic Bold"/>
          <w:sz w:val="40"/>
          <w:szCs w:val="40"/>
        </w:rPr>
        <w:t>Trinity Times</w:t>
      </w:r>
    </w:p>
    <w:p w:rsidR="00DE3E40" w:rsidRPr="0088431D" w:rsidRDefault="00DE3E40" w:rsidP="00DE3E40">
      <w:pPr>
        <w:shd w:val="clear" w:color="auto" w:fill="EAEAEA" w:themeFill="accent1" w:themeFillTint="99"/>
        <w:jc w:val="center"/>
        <w:rPr>
          <w:rFonts w:asciiTheme="majorHAnsi" w:hAnsiTheme="majorHAnsi"/>
          <w:b/>
          <w:sz w:val="16"/>
          <w:szCs w:val="16"/>
        </w:rPr>
      </w:pPr>
      <w:r w:rsidRPr="0088431D">
        <w:rPr>
          <w:rFonts w:asciiTheme="majorHAnsi" w:hAnsiTheme="majorHAnsi"/>
          <w:b/>
          <w:sz w:val="16"/>
          <w:szCs w:val="16"/>
        </w:rPr>
        <w:t xml:space="preserve">5151 Lennon Road, Flint, MI 48507       </w:t>
      </w:r>
      <w:hyperlink r:id="rId8" w:history="1">
        <w:r w:rsidRPr="0088431D">
          <w:rPr>
            <w:rStyle w:val="Hyperlink"/>
            <w:rFonts w:asciiTheme="majorHAnsi" w:hAnsiTheme="majorHAnsi"/>
            <w:b/>
            <w:sz w:val="16"/>
            <w:szCs w:val="16"/>
          </w:rPr>
          <w:t>www.trinityunitedpc.org</w:t>
        </w:r>
      </w:hyperlink>
      <w:r w:rsidRPr="0088431D">
        <w:rPr>
          <w:rFonts w:asciiTheme="majorHAnsi" w:hAnsiTheme="majorHAnsi"/>
          <w:b/>
          <w:sz w:val="16"/>
          <w:szCs w:val="16"/>
        </w:rPr>
        <w:t xml:space="preserve">            </w:t>
      </w:r>
    </w:p>
    <w:p w:rsidR="00DE3E40" w:rsidRPr="0088431D" w:rsidRDefault="00DE3E40" w:rsidP="00DE3E40">
      <w:pPr>
        <w:shd w:val="clear" w:color="auto" w:fill="EAEAEA" w:themeFill="accent1" w:themeFillTint="99"/>
        <w:jc w:val="center"/>
        <w:rPr>
          <w:rFonts w:asciiTheme="majorHAnsi" w:hAnsiTheme="majorHAnsi"/>
          <w:b/>
          <w:sz w:val="16"/>
          <w:szCs w:val="16"/>
        </w:rPr>
      </w:pPr>
      <w:r w:rsidRPr="0088431D">
        <w:rPr>
          <w:rFonts w:asciiTheme="majorHAnsi" w:hAnsiTheme="majorHAnsi"/>
          <w:b/>
          <w:sz w:val="16"/>
          <w:szCs w:val="16"/>
        </w:rPr>
        <w:t>810-720-5152       Sundays @ 10am</w:t>
      </w:r>
    </w:p>
    <w:p w:rsidR="00DE3E40" w:rsidRPr="005E7237" w:rsidRDefault="00DE3E40" w:rsidP="00DE3E40">
      <w:pPr>
        <w:rPr>
          <w:sz w:val="16"/>
          <w:szCs w:val="16"/>
        </w:rPr>
      </w:pPr>
    </w:p>
    <w:p w:rsidR="00840DA9" w:rsidRPr="006D12E9" w:rsidRDefault="00A620E2" w:rsidP="006D12E9">
      <w:pPr>
        <w:shd w:val="clear" w:color="auto" w:fill="EAEAEA" w:themeFill="accent3" w:themeFillTint="33"/>
        <w:spacing w:after="120"/>
        <w:jc w:val="center"/>
        <w:rPr>
          <w:b/>
          <w:color w:val="002060"/>
          <w:sz w:val="16"/>
          <w:szCs w:val="16"/>
        </w:rPr>
      </w:pPr>
      <w:r>
        <w:rPr>
          <w:b/>
          <w:sz w:val="16"/>
          <w:szCs w:val="16"/>
        </w:rPr>
        <w:t xml:space="preserve">MAY/JUNE </w:t>
      </w:r>
      <w:r w:rsidR="00284DF3" w:rsidRPr="00852512">
        <w:rPr>
          <w:b/>
          <w:sz w:val="16"/>
          <w:szCs w:val="16"/>
        </w:rPr>
        <w:t>2022, VOLUME 6</w:t>
      </w:r>
      <w:r w:rsidR="00AA7C51" w:rsidRPr="00852512">
        <w:rPr>
          <w:b/>
          <w:sz w:val="16"/>
          <w:szCs w:val="16"/>
        </w:rPr>
        <w:t xml:space="preserve">, </w:t>
      </w:r>
      <w:r w:rsidR="00852512">
        <w:rPr>
          <w:b/>
          <w:sz w:val="16"/>
          <w:szCs w:val="16"/>
        </w:rPr>
        <w:t>ISSUE 2</w:t>
      </w:r>
      <w:r w:rsidR="00284DF3">
        <w:rPr>
          <w:b/>
          <w:color w:val="002060"/>
          <w:sz w:val="16"/>
          <w:szCs w:val="16"/>
        </w:rPr>
        <w:tab/>
      </w:r>
    </w:p>
    <w:p w:rsidR="002050D3" w:rsidRDefault="002050D3" w:rsidP="002F28AE">
      <w:pPr>
        <w:jc w:val="both"/>
        <w:rPr>
          <w:rFonts w:ascii="Berlin Sans FB" w:hAnsi="Berlin Sans FB"/>
        </w:rPr>
      </w:pPr>
    </w:p>
    <w:p w:rsidR="0058509D" w:rsidRPr="00B46945" w:rsidRDefault="00E82ACB" w:rsidP="00D901F8">
      <w:pPr>
        <w:shd w:val="clear" w:color="auto" w:fill="00B0F0"/>
        <w:jc w:val="center"/>
        <w:rPr>
          <w:rFonts w:asciiTheme="majorHAnsi" w:hAnsiTheme="majorHAnsi" w:cstheme="majorHAnsi"/>
          <w:b/>
          <w:i/>
          <w:iCs/>
          <w:sz w:val="28"/>
          <w:szCs w:val="28"/>
        </w:rPr>
      </w:pPr>
      <w:r>
        <w:rPr>
          <w:rFonts w:asciiTheme="majorHAnsi" w:hAnsiTheme="majorHAnsi" w:cstheme="majorHAnsi"/>
          <w:b/>
          <w:i/>
          <w:iCs/>
          <w:sz w:val="28"/>
          <w:szCs w:val="28"/>
        </w:rPr>
        <w:t>PASTORS ARTICLE</w:t>
      </w:r>
    </w:p>
    <w:p w:rsidR="009D4BFB" w:rsidRDefault="009D4BFB" w:rsidP="00250685">
      <w:pPr>
        <w:jc w:val="both"/>
        <w:rPr>
          <w:rFonts w:ascii="Berlin Sans FB" w:hAnsi="Berlin Sans FB"/>
          <w:u w:val="single"/>
        </w:rPr>
      </w:pPr>
    </w:p>
    <w:p w:rsidR="009268A1" w:rsidRPr="009268A1" w:rsidRDefault="009268A1" w:rsidP="009268A1">
      <w:pPr>
        <w:jc w:val="both"/>
        <w:rPr>
          <w:rFonts w:ascii="Berlin Sans FB" w:hAnsi="Berlin Sans FB" w:hint="eastAsia"/>
        </w:rPr>
      </w:pPr>
      <w:r w:rsidRPr="009268A1">
        <w:rPr>
          <w:rFonts w:ascii="Berlin Sans FB" w:hAnsi="Berlin Sans FB"/>
        </w:rPr>
        <w:t>Members and Friends of Trinity United Presbyterian Church,</w:t>
      </w:r>
    </w:p>
    <w:p w:rsidR="009268A1" w:rsidRPr="009268A1" w:rsidRDefault="009268A1" w:rsidP="009268A1">
      <w:pPr>
        <w:jc w:val="both"/>
        <w:rPr>
          <w:rFonts w:ascii="Berlin Sans FB" w:hAnsi="Berlin Sans FB" w:hint="eastAsia"/>
        </w:rPr>
      </w:pPr>
    </w:p>
    <w:p w:rsidR="009268A1" w:rsidRPr="009268A1" w:rsidRDefault="009268A1" w:rsidP="009268A1">
      <w:pPr>
        <w:jc w:val="both"/>
        <w:rPr>
          <w:rFonts w:ascii="Berlin Sans FB" w:hAnsi="Berlin Sans FB" w:hint="eastAsia"/>
        </w:rPr>
      </w:pPr>
      <w:r w:rsidRPr="009268A1">
        <w:rPr>
          <w:rFonts w:ascii="Berlin Sans FB" w:hAnsi="Berlin Sans FB"/>
        </w:rPr>
        <w:t>Grace to you and peace from our God who was, who is, and who is still to come.</w:t>
      </w:r>
    </w:p>
    <w:p w:rsidR="009268A1" w:rsidRPr="009268A1" w:rsidRDefault="009268A1" w:rsidP="009268A1">
      <w:pPr>
        <w:jc w:val="both"/>
        <w:rPr>
          <w:rFonts w:ascii="Berlin Sans FB" w:hAnsi="Berlin Sans FB" w:hint="eastAsia"/>
        </w:rPr>
      </w:pPr>
    </w:p>
    <w:p w:rsidR="009268A1" w:rsidRPr="009268A1" w:rsidRDefault="009268A1" w:rsidP="009268A1">
      <w:pPr>
        <w:jc w:val="both"/>
        <w:rPr>
          <w:rFonts w:ascii="Berlin Sans FB" w:hAnsi="Berlin Sans FB" w:hint="eastAsia"/>
        </w:rPr>
      </w:pPr>
      <w:r w:rsidRPr="009268A1">
        <w:rPr>
          <w:rFonts w:ascii="Berlin Sans FB" w:hAnsi="Berlin Sans FB"/>
        </w:rPr>
        <w:t>So much has happened since last we saw each other at the beginning of May. Happy and celebratory things, such as graduations and end of the year celebrations…</w:t>
      </w:r>
      <w:r>
        <w:rPr>
          <w:rFonts w:ascii="Berlin Sans FB" w:hAnsi="Berlin Sans FB"/>
        </w:rPr>
        <w:t xml:space="preserve"> </w:t>
      </w:r>
      <w:r w:rsidRPr="009268A1">
        <w:rPr>
          <w:rFonts w:ascii="Berlin Sans FB" w:hAnsi="Berlin Sans FB"/>
        </w:rPr>
        <w:t>as well as difficult and hard things. As I write this on Wednesday, May 25th, news is still being released about the mass shooting and murder of children at an elementary school in Uvalde, Texas. In the midst of mourning the loss of those shot and killed in racially motivated attacks in Buffalo, New York, and at one of our very own sibling congregations in California, senseless, unnecessary violence and hatred has yet again struck many us to our very core. We once more find ourselves crying out, “how long, O Lord, until we, your children, learn to love and care for each other”?</w:t>
      </w:r>
    </w:p>
    <w:p w:rsidR="009268A1" w:rsidRPr="009268A1" w:rsidRDefault="009268A1" w:rsidP="009268A1">
      <w:pPr>
        <w:jc w:val="both"/>
        <w:rPr>
          <w:rFonts w:ascii="Berlin Sans FB" w:hAnsi="Berlin Sans FB" w:hint="eastAsia"/>
        </w:rPr>
      </w:pPr>
    </w:p>
    <w:p w:rsidR="009268A1" w:rsidRPr="009268A1" w:rsidRDefault="009268A1" w:rsidP="009268A1">
      <w:pPr>
        <w:jc w:val="both"/>
        <w:rPr>
          <w:rFonts w:ascii="Berlin Sans FB" w:hAnsi="Berlin Sans FB" w:hint="eastAsia"/>
        </w:rPr>
      </w:pPr>
      <w:r w:rsidRPr="009268A1">
        <w:rPr>
          <w:rFonts w:ascii="Berlin Sans FB" w:hAnsi="Berlin Sans FB"/>
        </w:rPr>
        <w:t xml:space="preserve">We find ourselves at the beginning of a new chapter. A new chapter for TUPC, a </w:t>
      </w:r>
      <w:r w:rsidRPr="009268A1">
        <w:rPr>
          <w:rFonts w:ascii="Berlin Sans FB" w:hAnsi="Berlin Sans FB"/>
        </w:rPr>
        <w:t>new chapter for myself as a minister, and a new chapter as we begin our life and journey of faith together. I want you to know up front that I do believe that this is a journey that we all take together. I do not know, nor will ever claim to know or have all of the answers. There will be many times when you will know things that I do not. To me, this is the beauty of living in community, as we respectfully walk along in our lives together, helping each other to learn and grow. In moments that are difficult, may we find ways to sit with each other, in grief, sorrow, and despair. In moments of celebration, may we sit with each other in excitement and expectation. In all moments in between, may we strive to be a community that loves and holds each other, praying for one another, and working toward building and bringing God’s kin-dom on earth, just as it is in heaven.</w:t>
      </w:r>
    </w:p>
    <w:p w:rsidR="009268A1" w:rsidRPr="009268A1" w:rsidRDefault="009268A1" w:rsidP="009268A1">
      <w:pPr>
        <w:jc w:val="both"/>
        <w:rPr>
          <w:rFonts w:ascii="Berlin Sans FB" w:hAnsi="Berlin Sans FB" w:hint="eastAsia"/>
        </w:rPr>
      </w:pPr>
    </w:p>
    <w:p w:rsidR="009268A1" w:rsidRDefault="009268A1" w:rsidP="009268A1">
      <w:pPr>
        <w:jc w:val="both"/>
        <w:rPr>
          <w:rFonts w:ascii="Berlin Sans FB" w:hAnsi="Berlin Sans FB"/>
        </w:rPr>
      </w:pPr>
      <w:r w:rsidRPr="009268A1">
        <w:rPr>
          <w:rFonts w:ascii="Berlin Sans FB" w:hAnsi="Berlin Sans FB"/>
        </w:rPr>
        <w:t>Live, Love, Laugh,</w:t>
      </w:r>
      <w:r>
        <w:rPr>
          <w:rFonts w:ascii="Berlin Sans FB" w:hAnsi="Berlin Sans FB"/>
        </w:rPr>
        <w:tab/>
      </w:r>
      <w:r>
        <w:rPr>
          <w:rFonts w:ascii="Berlin Sans FB" w:hAnsi="Berlin Sans FB"/>
        </w:rPr>
        <w:tab/>
      </w:r>
      <w:r>
        <w:rPr>
          <w:rFonts w:ascii="Berlin Sans FB" w:hAnsi="Berlin Sans FB"/>
        </w:rPr>
        <w:tab/>
      </w:r>
    </w:p>
    <w:p w:rsidR="009268A1" w:rsidRPr="009268A1" w:rsidRDefault="009268A1" w:rsidP="009268A1">
      <w:pPr>
        <w:jc w:val="both"/>
        <w:rPr>
          <w:rFonts w:ascii="Berlin Sans FB" w:hAnsi="Berlin Sans FB"/>
        </w:rPr>
      </w:pPr>
      <w:r w:rsidRPr="009268A1">
        <w:rPr>
          <w:rFonts w:ascii="Berlin Sans FB" w:hAnsi="Berlin Sans FB"/>
        </w:rPr>
        <w:t>Rev. Kate Morritauk</w:t>
      </w:r>
    </w:p>
    <w:p w:rsidR="00AA53A5" w:rsidRDefault="00AA53A5" w:rsidP="00840DA9">
      <w:pPr>
        <w:jc w:val="both"/>
        <w:rPr>
          <w:rFonts w:ascii="Berlin Sans FB" w:hAnsi="Berlin Sans FB"/>
        </w:rPr>
      </w:pPr>
    </w:p>
    <w:p w:rsidR="006D12E9" w:rsidRDefault="00E82ACB" w:rsidP="009268A1">
      <w:pPr>
        <w:jc w:val="center"/>
        <w:rPr>
          <w:rFonts w:ascii="Berlin Sans FB" w:hAnsi="Berlin Sans FB"/>
        </w:rPr>
      </w:pPr>
      <w:r>
        <w:rPr>
          <w:noProof/>
        </w:rPr>
        <w:drawing>
          <wp:inline distT="0" distB="0" distL="0" distR="0" wp14:anchorId="078F202B" wp14:editId="7502F7C7">
            <wp:extent cx="2006407" cy="1952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27674" cy="1973322"/>
                    </a:xfrm>
                    <a:prstGeom prst="rect">
                      <a:avLst/>
                    </a:prstGeom>
                  </pic:spPr>
                </pic:pic>
              </a:graphicData>
            </a:graphic>
          </wp:inline>
        </w:drawing>
      </w:r>
    </w:p>
    <w:p w:rsidR="006D12E9" w:rsidRPr="00914E01" w:rsidRDefault="009268A1" w:rsidP="00D901F8">
      <w:pPr>
        <w:shd w:val="clear" w:color="auto" w:fill="00B0F0"/>
        <w:jc w:val="center"/>
        <w:rPr>
          <w:rFonts w:asciiTheme="majorHAnsi" w:hAnsiTheme="majorHAnsi" w:cstheme="majorHAnsi"/>
          <w:b/>
          <w:i/>
          <w:iCs/>
          <w:sz w:val="28"/>
          <w:szCs w:val="28"/>
        </w:rPr>
      </w:pPr>
      <w:r>
        <w:rPr>
          <w:rFonts w:asciiTheme="majorHAnsi" w:hAnsiTheme="majorHAnsi" w:cstheme="majorHAnsi"/>
          <w:b/>
          <w:i/>
          <w:iCs/>
          <w:sz w:val="28"/>
          <w:szCs w:val="28"/>
        </w:rPr>
        <w:lastRenderedPageBreak/>
        <w:t>PASTOR LIFE UPDATE!</w:t>
      </w:r>
    </w:p>
    <w:p w:rsidR="006D12E9" w:rsidRDefault="006D12E9" w:rsidP="00840DA9">
      <w:pPr>
        <w:jc w:val="both"/>
        <w:rPr>
          <w:rFonts w:ascii="Berlin Sans FB" w:hAnsi="Berlin Sans FB"/>
        </w:rPr>
      </w:pPr>
    </w:p>
    <w:p w:rsidR="009268A1" w:rsidRPr="009268A1" w:rsidRDefault="009268A1" w:rsidP="009268A1">
      <w:pPr>
        <w:jc w:val="both"/>
        <w:rPr>
          <w:rFonts w:ascii="Berlin Sans FB" w:eastAsia="Arial Unicode MS" w:hAnsi="Berlin Sans FB" w:cs="Arial Unicode MS" w:hint="eastAsia"/>
          <w:color w:val="000000"/>
          <w:sz w:val="22"/>
          <w:szCs w:val="22"/>
          <w:bdr w:val="nil"/>
        </w:rPr>
      </w:pPr>
      <w:r w:rsidRPr="009268A1">
        <w:rPr>
          <w:rFonts w:ascii="Berlin Sans FB" w:eastAsia="Arial Unicode MS" w:hAnsi="Berlin Sans FB" w:cs="Arial Unicode MS"/>
          <w:color w:val="000000"/>
          <w:sz w:val="22"/>
          <w:szCs w:val="22"/>
          <w:bdr w:val="nil"/>
        </w:rPr>
        <w:t>Just a quick update that Coulter and I are in the process of purchasing a home within the city of Flint. However, we will not be able to move in until around August 3rd as the current owner needs a few months to get ready and moved out. We’ve secured temporary housing for June and July in Flushing, Michigan, so I’ll only be about a 20 minute drive from the church. We’ll be making what we’re calling a “mini-move” on June 1st, bringing only clothes and the barest necessities for a few months. Come August, I’ll be taking some vacation so that Coulter and I can travel back to North Carolina to pick up the cat, pack up the rest of our belongings, and make the big move north and into our home! We’ll keep you posted as things continue to fall into place.</w:t>
      </w:r>
    </w:p>
    <w:p w:rsidR="009D4BFB" w:rsidRDefault="009D4BFB" w:rsidP="00E57FD5">
      <w:pPr>
        <w:jc w:val="both"/>
        <w:rPr>
          <w:rFonts w:ascii="Berlin Sans FB" w:hAnsi="Berlin Sans FB"/>
        </w:rPr>
      </w:pPr>
    </w:p>
    <w:p w:rsidR="009216CD" w:rsidRPr="00914E01" w:rsidRDefault="009268A1" w:rsidP="00D901F8">
      <w:pPr>
        <w:shd w:val="clear" w:color="auto" w:fill="00B0F0"/>
        <w:jc w:val="center"/>
        <w:rPr>
          <w:rFonts w:asciiTheme="majorHAnsi" w:hAnsiTheme="majorHAnsi" w:cstheme="majorHAnsi"/>
          <w:b/>
          <w:i/>
          <w:iCs/>
          <w:sz w:val="28"/>
          <w:szCs w:val="28"/>
        </w:rPr>
      </w:pPr>
      <w:r>
        <w:rPr>
          <w:rFonts w:asciiTheme="majorHAnsi" w:hAnsiTheme="majorHAnsi" w:cstheme="majorHAnsi"/>
          <w:b/>
          <w:i/>
          <w:iCs/>
          <w:sz w:val="28"/>
          <w:szCs w:val="28"/>
        </w:rPr>
        <w:t>LET’S MEET!</w:t>
      </w:r>
      <w:r>
        <w:rPr>
          <w:rFonts w:asciiTheme="majorHAnsi" w:hAnsiTheme="majorHAnsi" w:cstheme="majorHAnsi"/>
          <w:b/>
          <w:i/>
          <w:iCs/>
          <w:sz w:val="28"/>
          <w:szCs w:val="28"/>
        </w:rPr>
        <w:tab/>
      </w:r>
    </w:p>
    <w:p w:rsidR="00914E01" w:rsidRDefault="00914E01" w:rsidP="0004465D">
      <w:pPr>
        <w:jc w:val="both"/>
        <w:rPr>
          <w:rFonts w:ascii="Berlin Sans FB" w:hAnsi="Berlin Sans FB"/>
        </w:rPr>
      </w:pPr>
    </w:p>
    <w:p w:rsidR="009268A1" w:rsidRPr="009268A1" w:rsidRDefault="009268A1" w:rsidP="009268A1">
      <w:pPr>
        <w:jc w:val="both"/>
        <w:rPr>
          <w:rFonts w:ascii="Berlin Sans FB" w:hAnsi="Berlin Sans FB" w:hint="eastAsia"/>
        </w:rPr>
      </w:pPr>
      <w:r w:rsidRPr="009268A1">
        <w:rPr>
          <w:rFonts w:ascii="Berlin Sans FB" w:hAnsi="Berlin Sans FB"/>
        </w:rPr>
        <w:t xml:space="preserve">Rev. Morritauk’s first official day at TUPC will be Sunday, June 5th, and she would love to meet you! Within the first few days of Kate’s arrival, we’ll have some sign up sheets available in the Narthex, as well as an online form, for you to schedule a time to meet with the Pastor. These visits can we held wherever you are most comfortable (your home, favorite coffee shop, restaurant, outdoor park, at the church, etc). Wherever you pick, Kate looks forward to being with you and getting to know you and the TUPC community better! </w:t>
      </w:r>
    </w:p>
    <w:p w:rsidR="009268A1" w:rsidRDefault="009268A1" w:rsidP="0004465D">
      <w:pPr>
        <w:jc w:val="both"/>
        <w:rPr>
          <w:rFonts w:ascii="Berlin Sans FB" w:hAnsi="Berlin Sans FB"/>
        </w:rPr>
      </w:pPr>
    </w:p>
    <w:p w:rsidR="009268A1" w:rsidRDefault="009268A1" w:rsidP="009268A1">
      <w:pPr>
        <w:jc w:val="both"/>
        <w:rPr>
          <w:rFonts w:ascii="Berlin Sans FB" w:hAnsi="Berlin Sans FB"/>
        </w:rPr>
      </w:pPr>
    </w:p>
    <w:p w:rsidR="009268A1" w:rsidRPr="00914E01" w:rsidRDefault="009268A1" w:rsidP="009268A1">
      <w:pPr>
        <w:shd w:val="clear" w:color="auto" w:fill="00B0F0"/>
        <w:jc w:val="center"/>
        <w:rPr>
          <w:rFonts w:asciiTheme="majorHAnsi" w:hAnsiTheme="majorHAnsi" w:cstheme="majorHAnsi"/>
          <w:b/>
          <w:i/>
          <w:iCs/>
          <w:sz w:val="28"/>
          <w:szCs w:val="28"/>
        </w:rPr>
      </w:pPr>
      <w:r>
        <w:rPr>
          <w:rFonts w:asciiTheme="majorHAnsi" w:hAnsiTheme="majorHAnsi" w:cstheme="majorHAnsi"/>
          <w:b/>
          <w:i/>
          <w:iCs/>
          <w:sz w:val="28"/>
          <w:szCs w:val="28"/>
        </w:rPr>
        <w:t>FLEXIBILITY</w:t>
      </w:r>
      <w:r>
        <w:rPr>
          <w:rFonts w:asciiTheme="majorHAnsi" w:hAnsiTheme="majorHAnsi" w:cstheme="majorHAnsi"/>
          <w:b/>
          <w:i/>
          <w:iCs/>
          <w:sz w:val="28"/>
          <w:szCs w:val="28"/>
        </w:rPr>
        <w:tab/>
      </w:r>
    </w:p>
    <w:p w:rsidR="009268A1" w:rsidRDefault="009268A1" w:rsidP="009268A1">
      <w:pPr>
        <w:jc w:val="both"/>
        <w:rPr>
          <w:rFonts w:ascii="Berlin Sans FB" w:hAnsi="Berlin Sans FB"/>
        </w:rPr>
      </w:pPr>
    </w:p>
    <w:p w:rsidR="009268A1" w:rsidRPr="009268A1" w:rsidRDefault="009268A1" w:rsidP="009268A1">
      <w:pPr>
        <w:jc w:val="both"/>
        <w:rPr>
          <w:rFonts w:ascii="Berlin Sans FB" w:hAnsi="Berlin Sans FB" w:hint="eastAsia"/>
        </w:rPr>
      </w:pPr>
      <w:r w:rsidRPr="009268A1">
        <w:rPr>
          <w:rFonts w:ascii="Berlin Sans FB" w:hAnsi="Berlin Sans FB"/>
        </w:rPr>
        <w:t xml:space="preserve">Within the first few months of our time together, Rev. Morritauk will be doing a lot of observational work, chats, etc., with the members, staff, leadership, and friends of TUPC in order to learn more about the church and how we can all best function together. With this, Kate will be waiting a month or so to establish her regular office hours, Sabbath day, and day off. However, in the meantime, you are always free to call the office or call / text Pastor Kate to set up an appointment or check to see if she is currently in the office. Thank you for your understanding as we seek to find the best ways of staffing and working with everyone’s schedules! </w:t>
      </w:r>
    </w:p>
    <w:p w:rsidR="00BF7A9C" w:rsidRDefault="00BF7A9C" w:rsidP="0004465D">
      <w:pPr>
        <w:jc w:val="both"/>
        <w:rPr>
          <w:rFonts w:ascii="Berlin Sans FB" w:hAnsi="Berlin Sans FB"/>
        </w:rPr>
      </w:pPr>
    </w:p>
    <w:p w:rsidR="00AA53A5" w:rsidRPr="00AA53A5" w:rsidRDefault="008F7473" w:rsidP="00D901F8">
      <w:pPr>
        <w:shd w:val="clear" w:color="auto" w:fill="00B0F0"/>
        <w:jc w:val="center"/>
        <w:rPr>
          <w:rFonts w:asciiTheme="majorHAnsi" w:hAnsiTheme="majorHAnsi" w:cstheme="majorHAnsi"/>
          <w:b/>
          <w:i/>
          <w:iCs/>
          <w:sz w:val="28"/>
          <w:szCs w:val="28"/>
        </w:rPr>
      </w:pPr>
      <w:r>
        <w:rPr>
          <w:rFonts w:asciiTheme="majorHAnsi" w:hAnsiTheme="majorHAnsi" w:cstheme="majorHAnsi"/>
          <w:b/>
          <w:i/>
          <w:iCs/>
          <w:sz w:val="28"/>
          <w:szCs w:val="28"/>
        </w:rPr>
        <w:t>FIXING THE PLAYGROUND</w:t>
      </w:r>
    </w:p>
    <w:p w:rsidR="00AA53A5" w:rsidRDefault="00AA53A5" w:rsidP="0004465D">
      <w:pPr>
        <w:jc w:val="both"/>
        <w:rPr>
          <w:rFonts w:ascii="Berlin Sans FB" w:hAnsi="Berlin Sans FB"/>
        </w:rPr>
      </w:pPr>
    </w:p>
    <w:p w:rsidR="006D12E9" w:rsidRDefault="008F7473" w:rsidP="00591206">
      <w:pPr>
        <w:jc w:val="both"/>
        <w:rPr>
          <w:rFonts w:ascii="Berlin Sans FB" w:hAnsi="Berlin Sans FB"/>
        </w:rPr>
      </w:pPr>
      <w:r>
        <w:rPr>
          <w:rFonts w:ascii="Berlin Sans FB" w:hAnsi="Berlin Sans FB"/>
        </w:rPr>
        <w:t>Sarah’s Circle is working on fixing up the playground at the church. They are going to be selling popcorn during the craft show to help fundraise for this.</w:t>
      </w:r>
    </w:p>
    <w:p w:rsidR="008F7473" w:rsidRDefault="008F7473" w:rsidP="00591206">
      <w:pPr>
        <w:jc w:val="both"/>
        <w:rPr>
          <w:rFonts w:ascii="Berlin Sans FB" w:hAnsi="Berlin Sans FB"/>
        </w:rPr>
      </w:pPr>
    </w:p>
    <w:p w:rsidR="008F7473" w:rsidRDefault="008F7473" w:rsidP="00591206">
      <w:pPr>
        <w:jc w:val="both"/>
        <w:rPr>
          <w:rFonts w:ascii="Berlin Sans FB" w:hAnsi="Berlin Sans FB"/>
        </w:rPr>
      </w:pPr>
      <w:r>
        <w:rPr>
          <w:rFonts w:ascii="Berlin Sans FB" w:hAnsi="Berlin Sans FB"/>
        </w:rPr>
        <w:t xml:space="preserve">If anyone has lawn furniture or a picnic table, they are looking for one to add to the playground as well. </w:t>
      </w:r>
    </w:p>
    <w:p w:rsidR="00A154DC" w:rsidRPr="00BF7A9C" w:rsidRDefault="00A154DC" w:rsidP="00A154DC">
      <w:pPr>
        <w:jc w:val="center"/>
        <w:rPr>
          <w:rFonts w:ascii="Berlin Sans FB" w:hAnsi="Berlin Sans FB"/>
        </w:rPr>
      </w:pPr>
      <w:r>
        <w:rPr>
          <w:noProof/>
        </w:rPr>
        <w:drawing>
          <wp:inline distT="0" distB="0" distL="0" distR="0" wp14:anchorId="3475CD31" wp14:editId="28AC5700">
            <wp:extent cx="1937084" cy="140017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38452" cy="1401164"/>
                    </a:xfrm>
                    <a:prstGeom prst="rect">
                      <a:avLst/>
                    </a:prstGeom>
                  </pic:spPr>
                </pic:pic>
              </a:graphicData>
            </a:graphic>
          </wp:inline>
        </w:drawing>
      </w:r>
    </w:p>
    <w:p w:rsidR="00B46945" w:rsidRPr="009D4BFB" w:rsidRDefault="00A154DC" w:rsidP="00D901F8">
      <w:pPr>
        <w:shd w:val="clear" w:color="auto" w:fill="00B0F0"/>
        <w:jc w:val="center"/>
        <w:rPr>
          <w:rFonts w:asciiTheme="majorHAnsi" w:hAnsiTheme="majorHAnsi" w:cstheme="majorHAnsi"/>
          <w:b/>
          <w:i/>
          <w:iCs/>
          <w:sz w:val="28"/>
          <w:szCs w:val="28"/>
        </w:rPr>
      </w:pPr>
      <w:r>
        <w:rPr>
          <w:rFonts w:asciiTheme="majorHAnsi" w:hAnsiTheme="majorHAnsi" w:cstheme="majorHAnsi"/>
          <w:b/>
          <w:i/>
          <w:iCs/>
          <w:sz w:val="28"/>
          <w:szCs w:val="28"/>
        </w:rPr>
        <w:lastRenderedPageBreak/>
        <w:t>SPRING CLEAN UP</w:t>
      </w:r>
    </w:p>
    <w:p w:rsidR="009D4BFB" w:rsidRPr="001634D1" w:rsidRDefault="009D4BFB" w:rsidP="00B46945">
      <w:pPr>
        <w:ind w:left="720" w:hanging="720"/>
        <w:jc w:val="both"/>
        <w:rPr>
          <w:rFonts w:ascii="Berlin Sans FB" w:eastAsia="Arial Unicode MS" w:hAnsi="Berlin Sans FB" w:cs="Arial Unicode MS"/>
          <w:color w:val="000000"/>
          <w:sz w:val="22"/>
          <w:szCs w:val="22"/>
          <w:bdr w:val="nil"/>
        </w:rPr>
      </w:pPr>
    </w:p>
    <w:p w:rsidR="00A154DC" w:rsidRPr="00A154DC" w:rsidRDefault="00A154DC" w:rsidP="00A154DC">
      <w:pPr>
        <w:jc w:val="both"/>
        <w:rPr>
          <w:rFonts w:ascii="Berlin Sans FB" w:eastAsia="Arial Unicode MS" w:hAnsi="Berlin Sans FB" w:cs="Arial Unicode MS"/>
          <w:color w:val="000000"/>
          <w:sz w:val="22"/>
          <w:szCs w:val="22"/>
          <w:bdr w:val="nil"/>
        </w:rPr>
      </w:pPr>
      <w:r w:rsidRPr="00A154DC">
        <w:rPr>
          <w:rFonts w:ascii="Berlin Sans FB" w:eastAsia="Arial Unicode MS" w:hAnsi="Berlin Sans FB" w:cs="Arial Unicode MS"/>
          <w:color w:val="000000"/>
          <w:sz w:val="22"/>
          <w:szCs w:val="22"/>
          <w:bdr w:val="nil"/>
        </w:rPr>
        <w:t>If you want to get your hands dirty, here is an opportunity for you!  The Building and Property Team is having its spring cleanup on Wednesday. June 8th starting at 10 a.m.</w:t>
      </w:r>
    </w:p>
    <w:p w:rsidR="00A154DC" w:rsidRPr="00A154DC" w:rsidRDefault="00A154DC" w:rsidP="00A154DC">
      <w:pPr>
        <w:jc w:val="both"/>
        <w:rPr>
          <w:rFonts w:ascii="Berlin Sans FB" w:eastAsia="Arial Unicode MS" w:hAnsi="Berlin Sans FB" w:cs="Arial Unicode MS"/>
          <w:color w:val="000000"/>
          <w:sz w:val="22"/>
          <w:szCs w:val="22"/>
          <w:bdr w:val="nil"/>
        </w:rPr>
      </w:pPr>
    </w:p>
    <w:p w:rsidR="00A154DC" w:rsidRPr="00A154DC" w:rsidRDefault="00A154DC" w:rsidP="00A154DC">
      <w:pPr>
        <w:jc w:val="both"/>
        <w:rPr>
          <w:rFonts w:ascii="Berlin Sans FB" w:eastAsia="Arial Unicode MS" w:hAnsi="Berlin Sans FB" w:cs="Arial Unicode MS"/>
          <w:color w:val="000000"/>
          <w:sz w:val="22"/>
          <w:szCs w:val="22"/>
          <w:bdr w:val="nil"/>
        </w:rPr>
      </w:pPr>
      <w:r w:rsidRPr="00A154DC">
        <w:rPr>
          <w:rFonts w:ascii="Berlin Sans FB" w:eastAsia="Arial Unicode MS" w:hAnsi="Berlin Sans FB" w:cs="Arial Unicode MS"/>
          <w:color w:val="000000"/>
          <w:sz w:val="22"/>
          <w:szCs w:val="22"/>
          <w:bdr w:val="nil"/>
        </w:rPr>
        <w:t>There are a number of things you can do from weeding and brush trimming outdoors to cleaning and organizing cupboards inside.  </w:t>
      </w:r>
    </w:p>
    <w:p w:rsidR="00A154DC" w:rsidRPr="00A154DC" w:rsidRDefault="00A154DC" w:rsidP="00A154DC">
      <w:pPr>
        <w:jc w:val="both"/>
        <w:rPr>
          <w:rFonts w:ascii="Berlin Sans FB" w:eastAsia="Arial Unicode MS" w:hAnsi="Berlin Sans FB" w:cs="Arial Unicode MS"/>
          <w:color w:val="000000"/>
          <w:sz w:val="22"/>
          <w:szCs w:val="22"/>
          <w:bdr w:val="nil"/>
        </w:rPr>
      </w:pPr>
    </w:p>
    <w:p w:rsidR="00A154DC" w:rsidRPr="00A154DC" w:rsidRDefault="00A154DC" w:rsidP="00A154DC">
      <w:pPr>
        <w:jc w:val="both"/>
        <w:rPr>
          <w:rFonts w:ascii="Berlin Sans FB" w:eastAsia="Arial Unicode MS" w:hAnsi="Berlin Sans FB" w:cs="Arial Unicode MS"/>
          <w:color w:val="000000"/>
          <w:sz w:val="22"/>
          <w:szCs w:val="22"/>
          <w:bdr w:val="nil"/>
        </w:rPr>
      </w:pPr>
      <w:r w:rsidRPr="00A154DC">
        <w:rPr>
          <w:rFonts w:ascii="Berlin Sans FB" w:eastAsia="Arial Unicode MS" w:hAnsi="Berlin Sans FB" w:cs="Arial Unicode MS"/>
          <w:color w:val="000000"/>
          <w:sz w:val="22"/>
          <w:szCs w:val="22"/>
          <w:bdr w:val="nil"/>
        </w:rPr>
        <w:t>If that day doesn't work for you, feel free to come by at any convenient time to do outdoor work.  If inside work is more of your interest, and your availability is outside of Church business hours (9a.m. to 1 p.m.) let Greg Bolduc know and we'll try to set up a convenient time for you to come in.</w:t>
      </w:r>
    </w:p>
    <w:p w:rsidR="00591206" w:rsidRPr="001634D1" w:rsidRDefault="00591206" w:rsidP="00591206">
      <w:pPr>
        <w:jc w:val="both"/>
        <w:rPr>
          <w:rFonts w:ascii="Berlin Sans FB" w:eastAsia="Arial Unicode MS" w:hAnsi="Berlin Sans FB" w:cs="Arial Unicode MS"/>
          <w:color w:val="000000"/>
          <w:sz w:val="22"/>
          <w:szCs w:val="22"/>
          <w:bdr w:val="nil"/>
        </w:rPr>
      </w:pPr>
    </w:p>
    <w:p w:rsidR="009D4BFB" w:rsidRPr="009D4BFB" w:rsidRDefault="008F7473" w:rsidP="00D901F8">
      <w:pPr>
        <w:shd w:val="clear" w:color="auto" w:fill="00B0F0"/>
        <w:jc w:val="center"/>
        <w:rPr>
          <w:rFonts w:asciiTheme="majorHAnsi" w:hAnsiTheme="majorHAnsi" w:cstheme="majorHAnsi"/>
          <w:b/>
          <w:i/>
          <w:iCs/>
          <w:sz w:val="28"/>
          <w:szCs w:val="28"/>
        </w:rPr>
      </w:pPr>
      <w:r>
        <w:rPr>
          <w:rFonts w:asciiTheme="majorHAnsi" w:hAnsiTheme="majorHAnsi" w:cstheme="majorHAnsi"/>
          <w:b/>
          <w:i/>
          <w:iCs/>
          <w:sz w:val="28"/>
          <w:szCs w:val="28"/>
        </w:rPr>
        <w:t>SUPPORT THE TROOPS</w:t>
      </w:r>
    </w:p>
    <w:p w:rsidR="00620811" w:rsidRDefault="00620811" w:rsidP="00B46945">
      <w:pPr>
        <w:jc w:val="both"/>
        <w:rPr>
          <w:rFonts w:ascii="Berlin Sans FB" w:eastAsia="Arial Unicode MS" w:hAnsi="Berlin Sans FB" w:cs="Arial Unicode MS"/>
          <w:color w:val="000000"/>
          <w:sz w:val="22"/>
          <w:szCs w:val="22"/>
          <w:bdr w:val="nil"/>
        </w:rPr>
      </w:pPr>
    </w:p>
    <w:p w:rsidR="007D2B31" w:rsidRDefault="008F7473" w:rsidP="008F7473">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We will be doing a support the troops card writing campaign for Veterans Day. Kathy will get the cards and they will need to be completed by early September to be distributed Nov 11</w:t>
      </w:r>
      <w:r w:rsidRPr="008F7473">
        <w:rPr>
          <w:rFonts w:ascii="Berlin Sans FB" w:eastAsia="Arial Unicode MS" w:hAnsi="Berlin Sans FB" w:cs="Arial Unicode MS"/>
          <w:color w:val="000000"/>
          <w:sz w:val="22"/>
          <w:szCs w:val="22"/>
          <w:bdr w:val="nil"/>
          <w:vertAlign w:val="superscript"/>
        </w:rPr>
        <w:t>th</w:t>
      </w:r>
      <w:r>
        <w:rPr>
          <w:rFonts w:ascii="Berlin Sans FB" w:eastAsia="Arial Unicode MS" w:hAnsi="Berlin Sans FB" w:cs="Arial Unicode MS"/>
          <w:color w:val="000000"/>
          <w:sz w:val="22"/>
          <w:szCs w:val="22"/>
          <w:bdr w:val="nil"/>
        </w:rPr>
        <w:t xml:space="preserve"> for Veterans Day. </w:t>
      </w:r>
    </w:p>
    <w:p w:rsidR="006D12E9" w:rsidRDefault="006D12E9" w:rsidP="00591206">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 xml:space="preserve">          </w:t>
      </w:r>
    </w:p>
    <w:p w:rsidR="009D4BFB" w:rsidRPr="009D4BFB" w:rsidRDefault="00D54F55" w:rsidP="00D901F8">
      <w:pPr>
        <w:shd w:val="clear" w:color="auto" w:fill="00B0F0"/>
        <w:jc w:val="center"/>
        <w:rPr>
          <w:rFonts w:asciiTheme="majorHAnsi" w:hAnsiTheme="majorHAnsi" w:cstheme="majorHAnsi"/>
          <w:b/>
          <w:i/>
          <w:iCs/>
          <w:sz w:val="28"/>
          <w:szCs w:val="28"/>
        </w:rPr>
      </w:pPr>
      <w:r>
        <w:rPr>
          <w:rFonts w:asciiTheme="majorHAnsi" w:hAnsiTheme="majorHAnsi" w:cstheme="majorHAnsi"/>
          <w:b/>
          <w:i/>
          <w:iCs/>
          <w:sz w:val="28"/>
          <w:szCs w:val="28"/>
        </w:rPr>
        <w:t>PER CAPITA</w:t>
      </w:r>
    </w:p>
    <w:p w:rsidR="00F44E80" w:rsidRDefault="00F44E80" w:rsidP="00B46945">
      <w:pPr>
        <w:jc w:val="both"/>
        <w:rPr>
          <w:rFonts w:ascii="Berlin Sans FB" w:eastAsia="Arial Unicode MS" w:hAnsi="Berlin Sans FB" w:cs="Arial Unicode MS"/>
          <w:color w:val="000000"/>
          <w:sz w:val="22"/>
          <w:szCs w:val="22"/>
          <w:bdr w:val="nil"/>
        </w:rPr>
      </w:pPr>
    </w:p>
    <w:p w:rsidR="00051127" w:rsidRDefault="00051127" w:rsidP="00B46945">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WHAT IS PER CAPITA?</w:t>
      </w:r>
    </w:p>
    <w:p w:rsidR="00051127" w:rsidRDefault="00051127" w:rsidP="00B46945">
      <w:pPr>
        <w:jc w:val="both"/>
        <w:rPr>
          <w:rFonts w:ascii="Berlin Sans FB" w:eastAsia="Arial Unicode MS" w:hAnsi="Berlin Sans FB" w:cs="Arial Unicode MS"/>
          <w:color w:val="000000"/>
          <w:sz w:val="22"/>
          <w:szCs w:val="22"/>
          <w:bdr w:val="nil"/>
        </w:rPr>
      </w:pPr>
    </w:p>
    <w:p w:rsidR="00D54F55" w:rsidRDefault="00D54F55" w:rsidP="00B46945">
      <w:pPr>
        <w:jc w:val="both"/>
        <w:rPr>
          <w:rFonts w:ascii="Berlin Sans FB" w:eastAsia="Arial Unicode MS" w:hAnsi="Berlin Sans FB" w:cs="Arial Unicode MS"/>
          <w:color w:val="000000"/>
          <w:sz w:val="22"/>
          <w:szCs w:val="22"/>
          <w:bdr w:val="nil"/>
        </w:rPr>
      </w:pPr>
      <w:r w:rsidRPr="00D54F55">
        <w:rPr>
          <w:rFonts w:ascii="Berlin Sans FB" w:eastAsia="Arial Unicode MS" w:hAnsi="Berlin Sans FB" w:cs="Arial Unicode MS"/>
          <w:color w:val="000000"/>
          <w:sz w:val="22"/>
          <w:szCs w:val="22"/>
          <w:bdr w:val="nil"/>
        </w:rPr>
        <w:t>PER CAPITA has b</w:t>
      </w:r>
      <w:r>
        <w:rPr>
          <w:rFonts w:ascii="Berlin Sans FB" w:eastAsia="Arial Unicode MS" w:hAnsi="Berlin Sans FB" w:cs="Arial Unicode MS"/>
          <w:color w:val="000000"/>
          <w:sz w:val="22"/>
          <w:szCs w:val="22"/>
          <w:bdr w:val="nil"/>
        </w:rPr>
        <w:t xml:space="preserve">een part of our funding history for over 150 years. When presbyteries, synods, and the General Assembly meet, they are conducting the legislative and judicial business of the church and incur necessary expenses. There are also some necessary administrative expenses involved which enable these ecclesiastical, </w:t>
      </w:r>
      <w:r>
        <w:rPr>
          <w:rFonts w:ascii="Berlin Sans FB" w:eastAsia="Arial Unicode MS" w:hAnsi="Berlin Sans FB" w:cs="Arial Unicode MS"/>
          <w:color w:val="000000"/>
          <w:sz w:val="22"/>
          <w:szCs w:val="22"/>
          <w:bdr w:val="nil"/>
        </w:rPr>
        <w:t>legislative and judicial functions to be performed. Historically, per capita has been used to fund these. Importantly, per capita funding enables governing councils to make decisions regarding distribution of mission dollars without itself being funded by those same dollars.</w:t>
      </w:r>
    </w:p>
    <w:p w:rsidR="00D54F55" w:rsidRDefault="00D54F55" w:rsidP="00B46945">
      <w:pPr>
        <w:jc w:val="both"/>
        <w:rPr>
          <w:rFonts w:ascii="Berlin Sans FB" w:eastAsia="Arial Unicode MS" w:hAnsi="Berlin Sans FB" w:cs="Arial Unicode MS"/>
          <w:color w:val="000000"/>
          <w:sz w:val="22"/>
          <w:szCs w:val="22"/>
          <w:bdr w:val="nil"/>
        </w:rPr>
      </w:pPr>
    </w:p>
    <w:p w:rsidR="00D54F55" w:rsidRDefault="00D54F55" w:rsidP="00B46945">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The whole church shares in these expenses since everyone who is a member shares in the benefits of this system of church government. Per capita provides for the financial participation of all local churches as part of a connectional and representative church, thus providing for unity and mutual responsibility within the church.</w:t>
      </w:r>
    </w:p>
    <w:p w:rsidR="00D54F55" w:rsidRDefault="00D54F55" w:rsidP="00B46945">
      <w:pPr>
        <w:jc w:val="both"/>
        <w:rPr>
          <w:rFonts w:ascii="Berlin Sans FB" w:eastAsia="Arial Unicode MS" w:hAnsi="Berlin Sans FB" w:cs="Arial Unicode MS"/>
          <w:color w:val="000000"/>
          <w:sz w:val="22"/>
          <w:szCs w:val="22"/>
          <w:bdr w:val="nil"/>
        </w:rPr>
      </w:pPr>
    </w:p>
    <w:p w:rsidR="00D54F55" w:rsidRDefault="00051127" w:rsidP="00B46945">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HOW IS PER CAPITA COMPUTED?</w:t>
      </w:r>
    </w:p>
    <w:p w:rsidR="00D54F55" w:rsidRDefault="00D54F55" w:rsidP="00B46945">
      <w:pPr>
        <w:jc w:val="both"/>
        <w:rPr>
          <w:rFonts w:ascii="Berlin Sans FB" w:eastAsia="Arial Unicode MS" w:hAnsi="Berlin Sans FB" w:cs="Arial Unicode MS"/>
          <w:color w:val="000000"/>
          <w:sz w:val="22"/>
          <w:szCs w:val="22"/>
          <w:bdr w:val="nil"/>
        </w:rPr>
      </w:pPr>
    </w:p>
    <w:p w:rsidR="00051127" w:rsidRDefault="00051127" w:rsidP="00B46945">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The Per Capita Apportionment in the Presbytery of Lake Huron is based on a portion of certain salaries and expenses which are part of the operating expenses of the Presbytery.</w:t>
      </w:r>
    </w:p>
    <w:p w:rsidR="00051127" w:rsidRDefault="00051127" w:rsidP="00B46945">
      <w:pPr>
        <w:jc w:val="both"/>
        <w:rPr>
          <w:rFonts w:ascii="Berlin Sans FB" w:eastAsia="Arial Unicode MS" w:hAnsi="Berlin Sans FB" w:cs="Arial Unicode MS"/>
          <w:color w:val="000000"/>
          <w:sz w:val="22"/>
          <w:szCs w:val="22"/>
          <w:bdr w:val="nil"/>
        </w:rPr>
      </w:pPr>
    </w:p>
    <w:p w:rsidR="00051127" w:rsidRDefault="00051127" w:rsidP="00B46945">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Per Capita is the cost of being a Presbyterian, and if each member pays the per capita amount above their pledge or regular giving, pressure on the local budget is reduced.</w:t>
      </w:r>
    </w:p>
    <w:p w:rsidR="00051127" w:rsidRDefault="00051127" w:rsidP="00B46945">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Paying per capita is similar to:</w:t>
      </w:r>
    </w:p>
    <w:p w:rsidR="00051127" w:rsidRDefault="00051127" w:rsidP="00B46945">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-contributing one’s dish to a potluck meal</w:t>
      </w:r>
    </w:p>
    <w:p w:rsidR="00051127" w:rsidRDefault="00051127" w:rsidP="00B46945">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-paying to be connected to the internet</w:t>
      </w:r>
    </w:p>
    <w:p w:rsidR="00051127" w:rsidRDefault="00051127" w:rsidP="00B46945">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-paying for benefits of utilities, such as electricity, gas or water</w:t>
      </w:r>
    </w:p>
    <w:p w:rsidR="00051127" w:rsidRDefault="00051127" w:rsidP="00B46945">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-pitching in with others to pay for gasoline on a road trip</w:t>
      </w:r>
    </w:p>
    <w:p w:rsidR="00051127" w:rsidRDefault="00051127" w:rsidP="00B46945">
      <w:pPr>
        <w:jc w:val="both"/>
        <w:rPr>
          <w:rFonts w:ascii="Berlin Sans FB" w:eastAsia="Arial Unicode MS" w:hAnsi="Berlin Sans FB" w:cs="Arial Unicode MS"/>
          <w:color w:val="000000"/>
          <w:sz w:val="22"/>
          <w:szCs w:val="22"/>
          <w:bdr w:val="nil"/>
        </w:rPr>
      </w:pPr>
    </w:p>
    <w:p w:rsidR="00051127" w:rsidRDefault="00051127" w:rsidP="00B46945">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 xml:space="preserve">In order to keep presbytery’s per capita rate from escalating the per capita portion of the budget is subsidized with a distribution from Presbytery’s investments. </w:t>
      </w:r>
    </w:p>
    <w:p w:rsidR="00051127" w:rsidRDefault="00051127" w:rsidP="00B46945">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lastRenderedPageBreak/>
        <w:t xml:space="preserve"> </w:t>
      </w:r>
    </w:p>
    <w:p w:rsidR="00D54F55" w:rsidRDefault="00D54F55" w:rsidP="00B46945">
      <w:pPr>
        <w:jc w:val="both"/>
        <w:rPr>
          <w:rFonts w:ascii="Berlin Sans FB" w:eastAsia="Arial Unicode MS" w:hAnsi="Berlin Sans FB" w:cs="Arial Unicode MS"/>
          <w:color w:val="000000"/>
          <w:sz w:val="22"/>
          <w:szCs w:val="22"/>
          <w:bdr w:val="nil"/>
        </w:rPr>
      </w:pPr>
      <w:r>
        <w:rPr>
          <w:noProof/>
        </w:rPr>
        <w:drawing>
          <wp:inline distT="0" distB="0" distL="0" distR="0" wp14:anchorId="58C3B333" wp14:editId="654B9378">
            <wp:extent cx="2606040" cy="185547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06040" cy="1855470"/>
                    </a:xfrm>
                    <a:prstGeom prst="rect">
                      <a:avLst/>
                    </a:prstGeom>
                  </pic:spPr>
                </pic:pic>
              </a:graphicData>
            </a:graphic>
          </wp:inline>
        </w:drawing>
      </w:r>
    </w:p>
    <w:p w:rsidR="00D54F55" w:rsidRDefault="00D54F55" w:rsidP="00B46945">
      <w:pPr>
        <w:jc w:val="both"/>
        <w:rPr>
          <w:rFonts w:ascii="Berlin Sans FB" w:eastAsia="Arial Unicode MS" w:hAnsi="Berlin Sans FB" w:cs="Arial Unicode MS"/>
          <w:color w:val="000000"/>
          <w:sz w:val="22"/>
          <w:szCs w:val="22"/>
          <w:bdr w:val="nil"/>
        </w:rPr>
      </w:pPr>
    </w:p>
    <w:p w:rsidR="00D54F55" w:rsidRDefault="00051127" w:rsidP="00B46945">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WHERE DO OUR PER CAPITA DOLLARS GO?</w:t>
      </w:r>
    </w:p>
    <w:p w:rsidR="00051127" w:rsidRDefault="00051127" w:rsidP="00B46945">
      <w:pPr>
        <w:jc w:val="both"/>
        <w:rPr>
          <w:rFonts w:ascii="Berlin Sans FB" w:eastAsia="Arial Unicode MS" w:hAnsi="Berlin Sans FB" w:cs="Arial Unicode MS"/>
          <w:color w:val="000000"/>
          <w:sz w:val="22"/>
          <w:szCs w:val="22"/>
          <w:bdr w:val="nil"/>
        </w:rPr>
      </w:pPr>
    </w:p>
    <w:p w:rsidR="00051127" w:rsidRDefault="00051127" w:rsidP="00B46945">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The amount that is set for per capita apportionment is a calculation based on the number of church members and the budget established annually by each governing body. At the presbytery level per capita pays for a number of items including:</w:t>
      </w:r>
    </w:p>
    <w:p w:rsidR="00B10397" w:rsidRDefault="00B10397" w:rsidP="00B46945">
      <w:pPr>
        <w:jc w:val="both"/>
        <w:rPr>
          <w:rFonts w:ascii="Berlin Sans FB" w:eastAsia="Arial Unicode MS" w:hAnsi="Berlin Sans FB" w:cs="Arial Unicode MS"/>
          <w:color w:val="000000"/>
          <w:sz w:val="22"/>
          <w:szCs w:val="22"/>
          <w:bdr w:val="nil"/>
        </w:rPr>
      </w:pPr>
    </w:p>
    <w:p w:rsidR="00051127" w:rsidRDefault="00051127" w:rsidP="00B46945">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-the mortgage payment on the presbytery office</w:t>
      </w:r>
    </w:p>
    <w:p w:rsidR="00051127" w:rsidRDefault="00051127" w:rsidP="00B46945">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-the office of the Stated Clerk including their salary and that of the Recording Clerk</w:t>
      </w:r>
    </w:p>
    <w:p w:rsidR="00051127" w:rsidRDefault="00051127" w:rsidP="00B46945">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-salaries of the Financial Secretary, Treasurer and the Administrative Assistant</w:t>
      </w:r>
    </w:p>
    <w:p w:rsidR="00051127" w:rsidRDefault="00051127" w:rsidP="00B46945">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-insurance coverage, legal counsel, annual audit</w:t>
      </w:r>
    </w:p>
    <w:p w:rsidR="00051127" w:rsidRDefault="00051127" w:rsidP="00B46945">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-costs associated with operating the presbytery office</w:t>
      </w:r>
    </w:p>
    <w:p w:rsidR="00051127" w:rsidRDefault="00051127" w:rsidP="00B46945">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-meeting costs for our standing units</w:t>
      </w:r>
    </w:p>
    <w:p w:rsidR="004E4E46" w:rsidRDefault="004E4E46" w:rsidP="004E4E46">
      <w:pPr>
        <w:jc w:val="both"/>
        <w:rPr>
          <w:rFonts w:ascii="Berlin Sans FB" w:hAnsi="Berlin Sans FB"/>
        </w:rPr>
      </w:pPr>
    </w:p>
    <w:p w:rsidR="004E4E46" w:rsidRPr="00914E01" w:rsidRDefault="004E4E46" w:rsidP="004E4E46">
      <w:pPr>
        <w:shd w:val="clear" w:color="auto" w:fill="00B0F0"/>
        <w:jc w:val="center"/>
        <w:rPr>
          <w:rFonts w:asciiTheme="majorHAnsi" w:hAnsiTheme="majorHAnsi" w:cstheme="majorHAnsi"/>
          <w:b/>
          <w:i/>
          <w:iCs/>
          <w:sz w:val="28"/>
          <w:szCs w:val="28"/>
        </w:rPr>
      </w:pPr>
      <w:r>
        <w:rPr>
          <w:rFonts w:asciiTheme="majorHAnsi" w:hAnsiTheme="majorHAnsi" w:cstheme="majorHAnsi"/>
          <w:b/>
          <w:i/>
          <w:iCs/>
          <w:sz w:val="28"/>
          <w:szCs w:val="28"/>
        </w:rPr>
        <w:t>CRAFT SHOW</w:t>
      </w:r>
    </w:p>
    <w:p w:rsidR="004E4E46" w:rsidRDefault="004E4E46" w:rsidP="004E4E46">
      <w:pPr>
        <w:jc w:val="both"/>
        <w:rPr>
          <w:rFonts w:ascii="Berlin Sans FB" w:hAnsi="Berlin Sans FB"/>
        </w:rPr>
      </w:pPr>
    </w:p>
    <w:p w:rsidR="008F7473" w:rsidRDefault="004E4E46" w:rsidP="004E4E46">
      <w:pPr>
        <w:jc w:val="both"/>
        <w:rPr>
          <w:rFonts w:ascii="Berlin Sans FB" w:hAnsi="Berlin Sans FB"/>
        </w:rPr>
      </w:pPr>
      <w:r>
        <w:rPr>
          <w:rFonts w:ascii="Berlin Sans FB" w:hAnsi="Berlin Sans FB"/>
        </w:rPr>
        <w:t>The Craft Show is back this year! Join us Friday October 14</w:t>
      </w:r>
      <w:r w:rsidRPr="00F44E80">
        <w:rPr>
          <w:rFonts w:ascii="Berlin Sans FB" w:hAnsi="Berlin Sans FB"/>
          <w:vertAlign w:val="superscript"/>
        </w:rPr>
        <w:t>th</w:t>
      </w:r>
      <w:r>
        <w:rPr>
          <w:rFonts w:ascii="Berlin Sans FB" w:hAnsi="Berlin Sans FB"/>
        </w:rPr>
        <w:t xml:space="preserve"> and Saturday October 15</w:t>
      </w:r>
      <w:r w:rsidRPr="00F44E80">
        <w:rPr>
          <w:rFonts w:ascii="Berlin Sans FB" w:hAnsi="Berlin Sans FB"/>
          <w:vertAlign w:val="superscript"/>
        </w:rPr>
        <w:t>th</w:t>
      </w:r>
      <w:r w:rsidR="00051127">
        <w:rPr>
          <w:rFonts w:ascii="Berlin Sans FB" w:hAnsi="Berlin Sans FB"/>
        </w:rPr>
        <w:t xml:space="preserve"> from 9am-4pm. </w:t>
      </w:r>
    </w:p>
    <w:p w:rsidR="008F7473" w:rsidRDefault="00051127" w:rsidP="004E4E46">
      <w:pPr>
        <w:jc w:val="both"/>
        <w:rPr>
          <w:rFonts w:ascii="Berlin Sans FB" w:hAnsi="Berlin Sans FB"/>
        </w:rPr>
      </w:pPr>
      <w:r>
        <w:rPr>
          <w:rFonts w:ascii="Berlin Sans FB" w:hAnsi="Berlin Sans FB"/>
        </w:rPr>
        <w:t xml:space="preserve">Membership is doing a bake sale during the craft show. If you would like to donate </w:t>
      </w:r>
      <w:r w:rsidR="008F7473">
        <w:rPr>
          <w:rFonts w:ascii="Berlin Sans FB" w:hAnsi="Berlin Sans FB"/>
        </w:rPr>
        <w:t xml:space="preserve">make sure all goods are covered or individually wrapped with potential allergies labeled. </w:t>
      </w:r>
    </w:p>
    <w:p w:rsidR="00B10397" w:rsidRDefault="00B10397" w:rsidP="004E4E46">
      <w:pPr>
        <w:jc w:val="both"/>
        <w:rPr>
          <w:rFonts w:ascii="Berlin Sans FB" w:hAnsi="Berlin Sans FB"/>
        </w:rPr>
      </w:pPr>
    </w:p>
    <w:p w:rsidR="004E4E46" w:rsidRDefault="004E4E46" w:rsidP="004E4E46">
      <w:pPr>
        <w:jc w:val="both"/>
        <w:rPr>
          <w:rFonts w:ascii="Berlin Sans FB" w:hAnsi="Berlin Sans FB"/>
        </w:rPr>
      </w:pPr>
      <w:r>
        <w:rPr>
          <w:rFonts w:ascii="Berlin Sans FB" w:hAnsi="Berlin Sans FB"/>
        </w:rPr>
        <w:t xml:space="preserve">We need crafters. </w:t>
      </w:r>
      <w:r w:rsidR="008F7473">
        <w:rPr>
          <w:rFonts w:ascii="Berlin Sans FB" w:hAnsi="Berlin Sans FB"/>
        </w:rPr>
        <w:t xml:space="preserve">A table costs $30 for 8 foot space including the table. </w:t>
      </w:r>
      <w:r>
        <w:rPr>
          <w:rFonts w:ascii="Berlin Sans FB" w:hAnsi="Berlin Sans FB"/>
        </w:rPr>
        <w:t>Please contact Sharon Auger at 810-653-</w:t>
      </w:r>
      <w:r w:rsidR="008F7473">
        <w:rPr>
          <w:rFonts w:ascii="Berlin Sans FB" w:hAnsi="Berlin Sans FB"/>
        </w:rPr>
        <w:t>8735 for an application.</w:t>
      </w:r>
    </w:p>
    <w:p w:rsidR="004E4E46" w:rsidRDefault="004E4E46" w:rsidP="00B46945">
      <w:pPr>
        <w:jc w:val="both"/>
        <w:rPr>
          <w:rFonts w:ascii="Berlin Sans FB" w:eastAsia="Arial Unicode MS" w:hAnsi="Berlin Sans FB" w:cs="Arial Unicode MS"/>
          <w:color w:val="000000"/>
          <w:sz w:val="22"/>
          <w:szCs w:val="22"/>
          <w:bdr w:val="nil"/>
        </w:rPr>
      </w:pPr>
    </w:p>
    <w:p w:rsidR="00A154DC" w:rsidRDefault="00A154DC" w:rsidP="00A154DC">
      <w:pPr>
        <w:jc w:val="both"/>
        <w:rPr>
          <w:rFonts w:ascii="Berlin Sans FB" w:hAnsi="Berlin Sans FB"/>
        </w:rPr>
      </w:pPr>
    </w:p>
    <w:p w:rsidR="00A154DC" w:rsidRPr="00914E01" w:rsidRDefault="00A154DC" w:rsidP="00A154DC">
      <w:pPr>
        <w:shd w:val="clear" w:color="auto" w:fill="00B0F0"/>
        <w:jc w:val="center"/>
        <w:rPr>
          <w:rFonts w:asciiTheme="majorHAnsi" w:hAnsiTheme="majorHAnsi" w:cstheme="majorHAnsi"/>
          <w:b/>
          <w:i/>
          <w:iCs/>
          <w:sz w:val="28"/>
          <w:szCs w:val="28"/>
        </w:rPr>
      </w:pPr>
      <w:r>
        <w:rPr>
          <w:rFonts w:asciiTheme="majorHAnsi" w:hAnsiTheme="majorHAnsi" w:cstheme="majorHAnsi"/>
          <w:b/>
          <w:i/>
          <w:iCs/>
          <w:sz w:val="28"/>
          <w:szCs w:val="28"/>
        </w:rPr>
        <w:t>GREETINGS FROM CRAIG AND ROBERTA HARDY</w:t>
      </w:r>
    </w:p>
    <w:p w:rsidR="00A154DC" w:rsidRDefault="00A154DC" w:rsidP="00B46945">
      <w:pPr>
        <w:jc w:val="both"/>
        <w:rPr>
          <w:rFonts w:ascii="Berlin Sans FB" w:eastAsia="Arial Unicode MS" w:hAnsi="Berlin Sans FB" w:cs="Arial Unicode MS"/>
          <w:color w:val="000000"/>
          <w:sz w:val="22"/>
          <w:szCs w:val="22"/>
          <w:bdr w:val="nil"/>
        </w:rPr>
      </w:pPr>
    </w:p>
    <w:p w:rsidR="00A154DC" w:rsidRDefault="00A154DC" w:rsidP="00B46945">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Bobbie and Craig live in a Presbyterian housing facility in Evanston, Illinois near their daughter’s family. Craig is close to a facility that specializes in the treatment of Parkinson’s, which he has. He is doing very well and Bobbie keeps a close eye on his vitamins and nutrition.</w:t>
      </w:r>
    </w:p>
    <w:p w:rsidR="00B10397" w:rsidRDefault="00B10397" w:rsidP="00B46945">
      <w:pPr>
        <w:jc w:val="both"/>
        <w:rPr>
          <w:rFonts w:ascii="Berlin Sans FB" w:eastAsia="Arial Unicode MS" w:hAnsi="Berlin Sans FB" w:cs="Arial Unicode MS"/>
          <w:color w:val="000000"/>
          <w:sz w:val="22"/>
          <w:szCs w:val="22"/>
          <w:bdr w:val="nil"/>
        </w:rPr>
      </w:pPr>
    </w:p>
    <w:p w:rsidR="00A154DC" w:rsidRDefault="00A154DC" w:rsidP="00B46945">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Bobbie, a nurse practitioner, continues to counsel individuals who seek her advice. She also does presentations</w:t>
      </w:r>
      <w:r w:rsidR="00B10397">
        <w:rPr>
          <w:rFonts w:ascii="Berlin Sans FB" w:eastAsia="Arial Unicode MS" w:hAnsi="Berlin Sans FB" w:cs="Arial Unicode MS"/>
          <w:color w:val="000000"/>
          <w:sz w:val="22"/>
          <w:szCs w:val="22"/>
          <w:bdr w:val="nil"/>
        </w:rPr>
        <w:t xml:space="preserve"> on recent health research to keep people “in the know” as she did for Trinity.</w:t>
      </w:r>
    </w:p>
    <w:p w:rsidR="00B10397" w:rsidRDefault="00B10397" w:rsidP="00B46945">
      <w:pPr>
        <w:jc w:val="both"/>
        <w:rPr>
          <w:rFonts w:ascii="Berlin Sans FB" w:eastAsia="Arial Unicode MS" w:hAnsi="Berlin Sans FB" w:cs="Arial Unicode MS"/>
          <w:color w:val="000000"/>
          <w:sz w:val="22"/>
          <w:szCs w:val="22"/>
          <w:bdr w:val="nil"/>
        </w:rPr>
      </w:pPr>
    </w:p>
    <w:p w:rsidR="00B10397" w:rsidRDefault="00B10397" w:rsidP="00B46945">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Craig was the wordsmith who put together TUPC’s vision statement, which is printed on our bulletins. That motto was compiled from congregation input as one activity to meld our churches.</w:t>
      </w:r>
    </w:p>
    <w:p w:rsidR="00A154DC" w:rsidRDefault="00A154DC" w:rsidP="00B46945">
      <w:pPr>
        <w:jc w:val="both"/>
        <w:rPr>
          <w:rFonts w:ascii="Berlin Sans FB" w:eastAsia="Arial Unicode MS" w:hAnsi="Berlin Sans FB" w:cs="Arial Unicode MS"/>
          <w:color w:val="000000"/>
          <w:sz w:val="22"/>
          <w:szCs w:val="22"/>
          <w:bdr w:val="nil"/>
        </w:rPr>
      </w:pPr>
    </w:p>
    <w:p w:rsidR="002D04C3" w:rsidRDefault="002D04C3" w:rsidP="00B46945">
      <w:pPr>
        <w:jc w:val="both"/>
        <w:rPr>
          <w:rFonts w:ascii="Berlin Sans FB" w:eastAsia="Arial Unicode MS" w:hAnsi="Berlin Sans FB" w:cs="Arial Unicode MS"/>
          <w:color w:val="000000"/>
          <w:sz w:val="22"/>
          <w:szCs w:val="22"/>
          <w:bdr w:val="nil"/>
        </w:rPr>
      </w:pPr>
    </w:p>
    <w:p w:rsidR="002D04C3" w:rsidRDefault="002D04C3" w:rsidP="00B46945">
      <w:pPr>
        <w:jc w:val="both"/>
        <w:rPr>
          <w:rFonts w:ascii="Berlin Sans FB" w:eastAsia="Arial Unicode MS" w:hAnsi="Berlin Sans FB" w:cs="Arial Unicode MS"/>
          <w:color w:val="000000"/>
          <w:sz w:val="22"/>
          <w:szCs w:val="22"/>
          <w:bdr w:val="nil"/>
        </w:rPr>
      </w:pPr>
    </w:p>
    <w:p w:rsidR="002D04C3" w:rsidRDefault="002D04C3" w:rsidP="00B46945">
      <w:pPr>
        <w:jc w:val="both"/>
        <w:rPr>
          <w:rFonts w:ascii="Berlin Sans FB" w:eastAsia="Arial Unicode MS" w:hAnsi="Berlin Sans FB" w:cs="Arial Unicode MS"/>
          <w:color w:val="000000"/>
          <w:sz w:val="22"/>
          <w:szCs w:val="22"/>
          <w:bdr w:val="nil"/>
        </w:rPr>
      </w:pPr>
    </w:p>
    <w:p w:rsidR="002D04C3" w:rsidRPr="001C125A" w:rsidRDefault="002D04C3" w:rsidP="002D04C3">
      <w:pPr>
        <w:shd w:val="clear" w:color="auto" w:fill="00B0F0"/>
        <w:jc w:val="center"/>
        <w:rPr>
          <w:rFonts w:asciiTheme="majorHAnsi" w:hAnsiTheme="majorHAnsi" w:cstheme="majorHAnsi"/>
          <w:b/>
          <w:i/>
          <w:iCs/>
          <w:sz w:val="28"/>
          <w:szCs w:val="28"/>
        </w:rPr>
      </w:pPr>
      <w:r>
        <w:rPr>
          <w:rFonts w:asciiTheme="majorHAnsi" w:hAnsiTheme="majorHAnsi" w:cstheme="majorHAnsi"/>
          <w:b/>
          <w:i/>
          <w:iCs/>
          <w:sz w:val="28"/>
          <w:szCs w:val="28"/>
        </w:rPr>
        <w:lastRenderedPageBreak/>
        <w:t xml:space="preserve">REMEMBERING OUR </w:t>
      </w:r>
      <w:r w:rsidR="00D874C3">
        <w:rPr>
          <w:rFonts w:asciiTheme="majorHAnsi" w:hAnsiTheme="majorHAnsi" w:cstheme="majorHAnsi"/>
          <w:b/>
          <w:i/>
          <w:iCs/>
          <w:sz w:val="28"/>
          <w:szCs w:val="28"/>
        </w:rPr>
        <w:tab/>
      </w:r>
      <w:r>
        <w:rPr>
          <w:rFonts w:asciiTheme="majorHAnsi" w:hAnsiTheme="majorHAnsi" w:cstheme="majorHAnsi"/>
          <w:b/>
          <w:i/>
          <w:iCs/>
          <w:sz w:val="28"/>
          <w:szCs w:val="28"/>
        </w:rPr>
        <w:t>OLDEST MEMBER</w:t>
      </w:r>
    </w:p>
    <w:p w:rsidR="002D04C3" w:rsidRDefault="002D04C3" w:rsidP="002D04C3">
      <w:pPr>
        <w:jc w:val="both"/>
        <w:rPr>
          <w:rFonts w:ascii="Berlin Sans FB" w:eastAsia="Arial Unicode MS" w:hAnsi="Berlin Sans FB" w:cs="Arial Unicode MS"/>
          <w:color w:val="000000"/>
          <w:sz w:val="22"/>
          <w:szCs w:val="22"/>
          <w:bdr w:val="nil"/>
        </w:rPr>
      </w:pPr>
    </w:p>
    <w:p w:rsidR="00D874C3" w:rsidRDefault="00D874C3" w:rsidP="00B46945">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 xml:space="preserve">Malvina Middleton passed away January 12, 2022 at the age of 101. She was our oldest member of Trinity United and was part of the congregation for over 60 years. She devoted her life to God and her family, always putting them first. She lived a long and full life and we will continue to miss her. </w:t>
      </w:r>
      <w:bookmarkStart w:id="0" w:name="_GoBack"/>
      <w:bookmarkEnd w:id="0"/>
    </w:p>
    <w:p w:rsidR="00B10397" w:rsidRDefault="00B10397" w:rsidP="00B46945">
      <w:pPr>
        <w:jc w:val="both"/>
        <w:rPr>
          <w:rFonts w:ascii="Berlin Sans FB" w:eastAsia="Arial Unicode MS" w:hAnsi="Berlin Sans FB" w:cs="Arial Unicode MS"/>
          <w:color w:val="000000"/>
          <w:sz w:val="22"/>
          <w:szCs w:val="22"/>
          <w:bdr w:val="nil"/>
        </w:rPr>
      </w:pPr>
    </w:p>
    <w:p w:rsidR="00B10397" w:rsidRDefault="00D874C3" w:rsidP="00D874C3">
      <w:pPr>
        <w:jc w:val="center"/>
        <w:rPr>
          <w:rFonts w:ascii="Berlin Sans FB" w:eastAsia="Arial Unicode MS" w:hAnsi="Berlin Sans FB" w:cs="Arial Unicode MS"/>
          <w:color w:val="000000"/>
          <w:sz w:val="22"/>
          <w:szCs w:val="22"/>
          <w:bdr w:val="nil"/>
        </w:rPr>
      </w:pPr>
      <w:r>
        <w:rPr>
          <w:noProof/>
        </w:rPr>
        <w:drawing>
          <wp:inline distT="0" distB="0" distL="0" distR="0">
            <wp:extent cx="1905000" cy="1905000"/>
            <wp:effectExtent l="0" t="0" r="0" b="0"/>
            <wp:docPr id="6" name="Picture 6" descr="Malvina I. Middle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vina I. Middlet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B10397" w:rsidRDefault="00B10397" w:rsidP="00B46945">
      <w:pPr>
        <w:jc w:val="both"/>
        <w:rPr>
          <w:rFonts w:ascii="Berlin Sans FB" w:eastAsia="Arial Unicode MS" w:hAnsi="Berlin Sans FB" w:cs="Arial Unicode MS"/>
          <w:color w:val="000000"/>
          <w:sz w:val="22"/>
          <w:szCs w:val="22"/>
          <w:bdr w:val="nil"/>
        </w:rPr>
      </w:pPr>
    </w:p>
    <w:p w:rsidR="00B8064D" w:rsidRPr="001C125A" w:rsidRDefault="004E4E46" w:rsidP="004E4E46">
      <w:pPr>
        <w:shd w:val="clear" w:color="auto" w:fill="00B0F0"/>
        <w:ind w:firstLine="720"/>
        <w:rPr>
          <w:rFonts w:asciiTheme="majorHAnsi" w:hAnsiTheme="majorHAnsi" w:cstheme="majorHAnsi"/>
          <w:b/>
          <w:i/>
          <w:iCs/>
          <w:sz w:val="28"/>
          <w:szCs w:val="28"/>
        </w:rPr>
      </w:pPr>
      <w:r>
        <w:rPr>
          <w:rFonts w:asciiTheme="majorHAnsi" w:hAnsiTheme="majorHAnsi" w:cstheme="majorHAnsi"/>
          <w:b/>
          <w:i/>
          <w:iCs/>
          <w:sz w:val="28"/>
          <w:szCs w:val="28"/>
        </w:rPr>
        <w:t xml:space="preserve">       PRAYER LIST</w:t>
      </w:r>
    </w:p>
    <w:p w:rsidR="00B8064D" w:rsidRDefault="00B8064D" w:rsidP="00B46945">
      <w:pPr>
        <w:jc w:val="both"/>
        <w:rPr>
          <w:rFonts w:ascii="Berlin Sans FB" w:eastAsia="Arial Unicode MS" w:hAnsi="Berlin Sans FB" w:cs="Arial Unicode MS"/>
          <w:color w:val="000000"/>
          <w:sz w:val="22"/>
          <w:szCs w:val="22"/>
          <w:bdr w:val="nil"/>
        </w:rPr>
      </w:pPr>
    </w:p>
    <w:p w:rsidR="00116F39" w:rsidRDefault="00116F39" w:rsidP="00B46945">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 xml:space="preserve">Prayers are needed for all members and friends of TUPC. We pray for the sick, the caregivers, the bereaved, mission workers, our leaders, our veterans, for racial peace and peace among nations. </w:t>
      </w:r>
    </w:p>
    <w:p w:rsidR="00116F39" w:rsidRDefault="00116F39" w:rsidP="00B46945">
      <w:pPr>
        <w:jc w:val="both"/>
        <w:rPr>
          <w:rFonts w:ascii="Berlin Sans FB" w:eastAsia="Arial Unicode MS" w:hAnsi="Berlin Sans FB" w:cs="Arial Unicode MS"/>
          <w:color w:val="000000"/>
          <w:sz w:val="22"/>
          <w:szCs w:val="22"/>
          <w:bdr w:val="nil"/>
        </w:rPr>
      </w:pPr>
    </w:p>
    <w:p w:rsidR="00116F39" w:rsidRDefault="00116F39" w:rsidP="00B46945">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 xml:space="preserve">We lift up those from the prayer chain: </w:t>
      </w:r>
    </w:p>
    <w:p w:rsidR="00D54F55" w:rsidRDefault="00D54F55" w:rsidP="00B46945">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 xml:space="preserve">Jackie McClellan, </w:t>
      </w:r>
      <w:r w:rsidR="00116F39">
        <w:rPr>
          <w:rFonts w:ascii="Berlin Sans FB" w:eastAsia="Arial Unicode MS" w:hAnsi="Berlin Sans FB" w:cs="Arial Unicode MS"/>
          <w:color w:val="000000"/>
          <w:sz w:val="22"/>
          <w:szCs w:val="22"/>
          <w:bdr w:val="nil"/>
        </w:rPr>
        <w:t xml:space="preserve">Phyllis Scales, Debbi Deming, Corey Greenlee and his family, Kathy’s family, Karen Fischer and family, Julie Muehring, the family of Edna Franklin, Dr. Goodman, Gayle Kettler, Sharron Alexander, Alice Shirley, Doris Diaz, Bonnie Pierce, The Griffin family, Michael Jackson, Zoltan and Beth Sutto, Phoenix Lyttle and </w:t>
      </w:r>
      <w:r w:rsidR="00116F39">
        <w:rPr>
          <w:rFonts w:ascii="Berlin Sans FB" w:eastAsia="Arial Unicode MS" w:hAnsi="Berlin Sans FB" w:cs="Arial Unicode MS"/>
          <w:color w:val="000000"/>
          <w:sz w:val="22"/>
          <w:szCs w:val="22"/>
          <w:bdr w:val="nil"/>
        </w:rPr>
        <w:t>the Peterson family, Ora Galloway, Barbara Sturdivant, Shola, Sandy Hale, Sue Murray, Linda Smith, Bob Budae and family, Ethel Bowen, Rev. Annie Duncan and Patience Duncan, Dick Foor and family, Randy, Ernestine Jackson, Donna Jones, Catherine Ainsworth, Millie Arbor, the Turner family, Phillis Kendrick</w:t>
      </w:r>
      <w:r>
        <w:rPr>
          <w:rFonts w:ascii="Berlin Sans FB" w:eastAsia="Arial Unicode MS" w:hAnsi="Berlin Sans FB" w:cs="Arial Unicode MS"/>
          <w:color w:val="000000"/>
          <w:sz w:val="22"/>
          <w:szCs w:val="22"/>
          <w:bdr w:val="nil"/>
        </w:rPr>
        <w:t>, Autumn Marsh, Marvin Farrow, Sharon Bonney, Bob Winkler, Kenny Ross and all others who need our prayers.</w:t>
      </w:r>
    </w:p>
    <w:p w:rsidR="00116F39" w:rsidRDefault="00116F39" w:rsidP="00B46945">
      <w:pPr>
        <w:jc w:val="both"/>
        <w:rPr>
          <w:rFonts w:ascii="Berlin Sans FB" w:eastAsia="Arial Unicode MS" w:hAnsi="Berlin Sans FB" w:cs="Arial Unicode MS"/>
          <w:color w:val="000000"/>
          <w:sz w:val="22"/>
          <w:szCs w:val="22"/>
          <w:bdr w:val="nil"/>
        </w:rPr>
      </w:pPr>
    </w:p>
    <w:p w:rsidR="004E4E46" w:rsidRDefault="004E4E46" w:rsidP="004E4E46">
      <w:pPr>
        <w:rPr>
          <w:rFonts w:ascii="Berlin Sans FB" w:hAnsi="Berlin Sans FB"/>
          <w:i/>
          <w:sz w:val="22"/>
        </w:rPr>
      </w:pPr>
      <w:r w:rsidRPr="00385750">
        <w:rPr>
          <w:rFonts w:ascii="Berlin Sans FB" w:hAnsi="Berlin Sans FB"/>
          <w:i/>
          <w:sz w:val="22"/>
        </w:rPr>
        <w:t>Send a card, give a call say a prayer, or make a meal and let us continue to offer care and love to those who are grieving and struggling in one form or another.</w:t>
      </w:r>
    </w:p>
    <w:p w:rsidR="00116F39" w:rsidRDefault="00116F39" w:rsidP="00B46945">
      <w:pPr>
        <w:jc w:val="both"/>
        <w:rPr>
          <w:rFonts w:ascii="Berlin Sans FB" w:eastAsia="Arial Unicode MS" w:hAnsi="Berlin Sans FB" w:cs="Arial Unicode MS"/>
          <w:color w:val="000000"/>
          <w:sz w:val="22"/>
          <w:szCs w:val="22"/>
          <w:bdr w:val="nil"/>
        </w:rPr>
      </w:pPr>
    </w:p>
    <w:p w:rsidR="00620811" w:rsidRPr="001C125A" w:rsidRDefault="00B8064D" w:rsidP="00D901F8">
      <w:pPr>
        <w:shd w:val="clear" w:color="auto" w:fill="00B0F0"/>
        <w:jc w:val="center"/>
        <w:rPr>
          <w:rFonts w:asciiTheme="majorHAnsi" w:hAnsiTheme="majorHAnsi" w:cstheme="majorHAnsi"/>
          <w:b/>
          <w:i/>
          <w:iCs/>
          <w:sz w:val="28"/>
          <w:szCs w:val="28"/>
        </w:rPr>
      </w:pPr>
      <w:r>
        <w:rPr>
          <w:rFonts w:asciiTheme="majorHAnsi" w:hAnsiTheme="majorHAnsi" w:cstheme="majorHAnsi"/>
          <w:b/>
          <w:i/>
          <w:iCs/>
          <w:sz w:val="28"/>
          <w:szCs w:val="28"/>
        </w:rPr>
        <w:t>UPCOMING EVENTS</w:t>
      </w:r>
    </w:p>
    <w:p w:rsidR="008D601C" w:rsidRDefault="008D601C" w:rsidP="00162DEF">
      <w:pPr>
        <w:jc w:val="both"/>
        <w:rPr>
          <w:rFonts w:ascii="Berlin Sans FB" w:eastAsia="Arial Unicode MS" w:hAnsi="Berlin Sans FB" w:cs="Arial Unicode MS"/>
          <w:color w:val="000000"/>
          <w:sz w:val="22"/>
          <w:szCs w:val="22"/>
          <w:bdr w:val="nil"/>
        </w:rPr>
      </w:pPr>
    </w:p>
    <w:p w:rsidR="008D601C" w:rsidRDefault="008D601C" w:rsidP="00162DEF">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-July 20-21: Vacation Bible School</w:t>
      </w:r>
    </w:p>
    <w:p w:rsidR="008D601C" w:rsidRDefault="008D601C" w:rsidP="00162DEF">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-July 31: Church Picnic at Elms Park</w:t>
      </w:r>
      <w:r w:rsidR="008F7473">
        <w:rPr>
          <w:rFonts w:ascii="Berlin Sans FB" w:eastAsia="Arial Unicode MS" w:hAnsi="Berlin Sans FB" w:cs="Arial Unicode MS"/>
          <w:color w:val="000000"/>
          <w:sz w:val="22"/>
          <w:szCs w:val="22"/>
          <w:bdr w:val="nil"/>
        </w:rPr>
        <w:t xml:space="preserve">  at 10am</w:t>
      </w:r>
    </w:p>
    <w:p w:rsidR="008D601C" w:rsidRDefault="008D601C" w:rsidP="00162DEF">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 xml:space="preserve">-Oct 14-15: Craft Show </w:t>
      </w:r>
    </w:p>
    <w:p w:rsidR="008D601C" w:rsidRDefault="008D601C" w:rsidP="00162DEF">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-Dec 10: Night in Bethlehem</w:t>
      </w:r>
    </w:p>
    <w:p w:rsidR="00D12FB0" w:rsidRDefault="00D12FB0" w:rsidP="00D12FB0">
      <w:pPr>
        <w:rPr>
          <w:rFonts w:ascii="Berlin Sans FB" w:hAnsi="Berlin Sans FB"/>
          <w:i/>
          <w:sz w:val="22"/>
        </w:rPr>
      </w:pPr>
    </w:p>
    <w:p w:rsidR="00D12FB0" w:rsidRPr="00AE3DCA" w:rsidRDefault="00D12FB0" w:rsidP="003D592C">
      <w:pPr>
        <w:spacing w:after="200" w:line="276" w:lineRule="auto"/>
        <w:rPr>
          <w:rFonts w:ascii="Berlin Sans FB" w:hAnsi="Berlin Sans FB"/>
          <w:sz w:val="20"/>
          <w:szCs w:val="20"/>
        </w:rPr>
      </w:pPr>
      <w:r w:rsidRPr="00AE3DCA">
        <w:rPr>
          <w:rFonts w:ascii="Berlin Sans FB" w:hAnsi="Berlin Sans FB"/>
          <w:sz w:val="20"/>
          <w:szCs w:val="20"/>
        </w:rPr>
        <w:t xml:space="preserve">If you have a submission for the </w:t>
      </w:r>
      <w:r w:rsidR="00A620E2">
        <w:rPr>
          <w:rFonts w:ascii="Berlin Sans FB" w:hAnsi="Berlin Sans FB"/>
          <w:sz w:val="20"/>
          <w:szCs w:val="20"/>
        </w:rPr>
        <w:t>July/August</w:t>
      </w:r>
      <w:r w:rsidRPr="00AE3DCA">
        <w:rPr>
          <w:rFonts w:ascii="Berlin Sans FB" w:hAnsi="Berlin Sans FB"/>
          <w:sz w:val="20"/>
          <w:szCs w:val="20"/>
        </w:rPr>
        <w:t xml:space="preserve"> </w:t>
      </w:r>
      <w:r w:rsidRPr="00AE3DCA">
        <w:rPr>
          <w:rFonts w:ascii="Berlin Sans FB" w:hAnsi="Berlin Sans FB"/>
          <w:i/>
          <w:sz w:val="20"/>
          <w:szCs w:val="20"/>
        </w:rPr>
        <w:t>Trinity Times</w:t>
      </w:r>
      <w:r w:rsidRPr="00AE3DCA">
        <w:rPr>
          <w:rFonts w:ascii="Berlin Sans FB" w:hAnsi="Berlin Sans FB"/>
          <w:sz w:val="20"/>
          <w:szCs w:val="20"/>
        </w:rPr>
        <w:t xml:space="preserve">, please send your article or information to </w:t>
      </w:r>
      <w:r>
        <w:rPr>
          <w:rFonts w:ascii="Berlin Sans FB" w:hAnsi="Berlin Sans FB"/>
          <w:sz w:val="20"/>
          <w:szCs w:val="20"/>
        </w:rPr>
        <w:t>Alysha Fleming</w:t>
      </w:r>
      <w:r w:rsidR="00D412EE">
        <w:rPr>
          <w:rFonts w:ascii="Berlin Sans FB" w:hAnsi="Berlin Sans FB"/>
          <w:sz w:val="20"/>
          <w:szCs w:val="20"/>
        </w:rPr>
        <w:t xml:space="preserve"> or Ryan Wier</w:t>
      </w:r>
      <w:r w:rsidRPr="00AE3DCA">
        <w:rPr>
          <w:rFonts w:ascii="Berlin Sans FB" w:hAnsi="Berlin Sans FB"/>
          <w:sz w:val="20"/>
          <w:szCs w:val="20"/>
        </w:rPr>
        <w:t xml:space="preserve"> at </w:t>
      </w:r>
      <w:hyperlink r:id="rId13" w:history="1">
        <w:r w:rsidR="008149ED" w:rsidRPr="00913990">
          <w:rPr>
            <w:rStyle w:val="Hyperlink"/>
            <w:rFonts w:ascii="Berlin Sans FB" w:hAnsi="Berlin Sans FB"/>
            <w:sz w:val="20"/>
            <w:szCs w:val="20"/>
          </w:rPr>
          <w:t>trinityunitedpccom@gmail.com</w:t>
        </w:r>
      </w:hyperlink>
      <w:r w:rsidRPr="00AE3DCA">
        <w:rPr>
          <w:rFonts w:ascii="Berlin Sans FB" w:hAnsi="Berlin Sans FB"/>
          <w:sz w:val="20"/>
          <w:szCs w:val="20"/>
        </w:rPr>
        <w:t xml:space="preserve"> by no later than </w:t>
      </w:r>
      <w:r w:rsidR="00A620E2">
        <w:rPr>
          <w:rFonts w:ascii="Berlin Sans FB" w:hAnsi="Berlin Sans FB"/>
          <w:sz w:val="20"/>
          <w:szCs w:val="20"/>
        </w:rPr>
        <w:t>July 31st</w:t>
      </w:r>
      <w:r w:rsidRPr="00AE3DCA">
        <w:rPr>
          <w:rFonts w:ascii="Berlin Sans FB" w:hAnsi="Berlin Sans FB"/>
          <w:sz w:val="20"/>
          <w:szCs w:val="20"/>
        </w:rPr>
        <w:t>. Thank you.</w:t>
      </w:r>
    </w:p>
    <w:sectPr w:rsidR="00D12FB0" w:rsidRPr="00AE3DCA" w:rsidSect="00D901F8">
      <w:pgSz w:w="10080" w:h="12240" w:orient="landscape" w:code="5"/>
      <w:pgMar w:top="576" w:right="576" w:bottom="576" w:left="576" w:header="720" w:footer="720" w:gutter="0"/>
      <w:pgBorders w:offsetFrom="page">
        <w:top w:val="single" w:sz="8" w:space="24" w:color="00B0F0"/>
        <w:left w:val="single" w:sz="8" w:space="24" w:color="00B0F0"/>
        <w:bottom w:val="single" w:sz="8" w:space="24" w:color="00B0F0"/>
        <w:right w:val="single" w:sz="8" w:space="24" w:color="00B0F0"/>
      </w:pgBorders>
      <w:cols w:num="2"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230" w:rsidRDefault="00DE2230" w:rsidP="00E22880">
      <w:r>
        <w:separator/>
      </w:r>
    </w:p>
  </w:endnote>
  <w:endnote w:type="continuationSeparator" w:id="0">
    <w:p w:rsidR="00DE2230" w:rsidRDefault="00DE2230" w:rsidP="00E22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opperplate Gothic Bold">
    <w:altName w:val="Sitka Small"/>
    <w:charset w:val="00"/>
    <w:family w:val="swiss"/>
    <w:pitch w:val="variable"/>
    <w:sig w:usb0="00000003" w:usb1="00000000" w:usb2="00000000" w:usb3="00000000" w:csb0="00000001" w:csb1="00000000"/>
  </w:font>
  <w:font w:name="Berlin Sans FB">
    <w:altName w:val="Candara"/>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230" w:rsidRDefault="00DE2230" w:rsidP="00E22880">
      <w:r>
        <w:separator/>
      </w:r>
    </w:p>
  </w:footnote>
  <w:footnote w:type="continuationSeparator" w:id="0">
    <w:p w:rsidR="00DE2230" w:rsidRDefault="00DE2230" w:rsidP="00E228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4D8E"/>
    <w:multiLevelType w:val="hybridMultilevel"/>
    <w:tmpl w:val="101EA3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02C3F"/>
    <w:multiLevelType w:val="hybridMultilevel"/>
    <w:tmpl w:val="469EB1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2E35E4"/>
    <w:multiLevelType w:val="hybridMultilevel"/>
    <w:tmpl w:val="B5AAE848"/>
    <w:lvl w:ilvl="0" w:tplc="BABEA2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727E0"/>
    <w:multiLevelType w:val="hybridMultilevel"/>
    <w:tmpl w:val="D84EA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66795"/>
    <w:multiLevelType w:val="hybridMultilevel"/>
    <w:tmpl w:val="E2F2107A"/>
    <w:lvl w:ilvl="0" w:tplc="5EB252DA">
      <w:numFmt w:val="bullet"/>
      <w:lvlText w:val=""/>
      <w:lvlJc w:val="left"/>
      <w:pPr>
        <w:ind w:left="270" w:hanging="360"/>
      </w:pPr>
      <w:rPr>
        <w:rFonts w:ascii="Symbol" w:eastAsia="Times New Roman" w:hAnsi="Symbol" w:cs="Times New Roman" w:hint="default"/>
        <w:b/>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5" w15:restartNumberingAfterBreak="0">
    <w:nsid w:val="14D439A4"/>
    <w:multiLevelType w:val="hybridMultilevel"/>
    <w:tmpl w:val="03F4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64BEA"/>
    <w:multiLevelType w:val="hybridMultilevel"/>
    <w:tmpl w:val="43CA3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A1070"/>
    <w:multiLevelType w:val="hybridMultilevel"/>
    <w:tmpl w:val="A9A482F0"/>
    <w:styleLink w:val="Bullet"/>
    <w:lvl w:ilvl="0" w:tplc="B50060FA">
      <w:start w:val="1"/>
      <w:numFmt w:val="bullet"/>
      <w:lvlText w:val="•"/>
      <w:lvlJc w:val="left"/>
      <w:pPr>
        <w:ind w:left="19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3E2A0A">
      <w:start w:val="1"/>
      <w:numFmt w:val="bullet"/>
      <w:lvlText w:val="•"/>
      <w:lvlJc w:val="left"/>
      <w:pPr>
        <w:ind w:left="37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7A6D32">
      <w:start w:val="1"/>
      <w:numFmt w:val="bullet"/>
      <w:lvlText w:val="•"/>
      <w:lvlJc w:val="left"/>
      <w:pPr>
        <w:ind w:left="55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181974">
      <w:start w:val="1"/>
      <w:numFmt w:val="bullet"/>
      <w:lvlText w:val="•"/>
      <w:lvlJc w:val="left"/>
      <w:pPr>
        <w:ind w:left="73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FE6F74">
      <w:start w:val="1"/>
      <w:numFmt w:val="bullet"/>
      <w:lvlText w:val="•"/>
      <w:lvlJc w:val="left"/>
      <w:pPr>
        <w:ind w:left="91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C460C4">
      <w:start w:val="1"/>
      <w:numFmt w:val="bullet"/>
      <w:lvlText w:val="•"/>
      <w:lvlJc w:val="left"/>
      <w:pPr>
        <w:ind w:left="109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04190A">
      <w:start w:val="1"/>
      <w:numFmt w:val="bullet"/>
      <w:lvlText w:val="•"/>
      <w:lvlJc w:val="left"/>
      <w:pPr>
        <w:ind w:left="127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F05F88">
      <w:start w:val="1"/>
      <w:numFmt w:val="bullet"/>
      <w:lvlText w:val="•"/>
      <w:lvlJc w:val="left"/>
      <w:pPr>
        <w:ind w:left="145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D0A1B4">
      <w:start w:val="1"/>
      <w:numFmt w:val="bullet"/>
      <w:lvlText w:val="•"/>
      <w:lvlJc w:val="left"/>
      <w:pPr>
        <w:ind w:left="163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6544D35"/>
    <w:multiLevelType w:val="hybridMultilevel"/>
    <w:tmpl w:val="855C8064"/>
    <w:lvl w:ilvl="0" w:tplc="217CE068">
      <w:start w:val="1"/>
      <w:numFmt w:val="decimal"/>
      <w:lvlText w:val="%1."/>
      <w:lvlJc w:val="left"/>
      <w:pPr>
        <w:ind w:left="360" w:hanging="360"/>
      </w:pPr>
    </w:lvl>
    <w:lvl w:ilvl="1" w:tplc="A24E024A">
      <w:start w:val="1"/>
      <w:numFmt w:val="lowerLetter"/>
      <w:lvlText w:val="%2."/>
      <w:lvlJc w:val="left"/>
      <w:pPr>
        <w:ind w:left="720" w:hanging="360"/>
      </w:pPr>
    </w:lvl>
    <w:lvl w:ilvl="2" w:tplc="401E27DE">
      <w:start w:val="1"/>
      <w:numFmt w:val="lowerRoman"/>
      <w:lvlText w:val="%3."/>
      <w:lvlJc w:val="right"/>
      <w:pPr>
        <w:ind w:left="1080" w:hanging="360"/>
      </w:pPr>
    </w:lvl>
    <w:lvl w:ilvl="3" w:tplc="D6D40D5E">
      <w:start w:val="1"/>
      <w:numFmt w:val="decimal"/>
      <w:lvlText w:val="%4."/>
      <w:lvlJc w:val="left"/>
      <w:pPr>
        <w:ind w:left="1440" w:hanging="360"/>
      </w:pPr>
    </w:lvl>
    <w:lvl w:ilvl="4" w:tplc="27F68C0E">
      <w:start w:val="1"/>
      <w:numFmt w:val="lowerLetter"/>
      <w:lvlText w:val="%5."/>
      <w:lvlJc w:val="left"/>
      <w:pPr>
        <w:ind w:left="1800" w:hanging="360"/>
      </w:pPr>
    </w:lvl>
    <w:lvl w:ilvl="5" w:tplc="8CA2B3F4">
      <w:start w:val="1"/>
      <w:numFmt w:val="lowerRoman"/>
      <w:lvlText w:val="%6."/>
      <w:lvlJc w:val="right"/>
      <w:pPr>
        <w:ind w:left="2160" w:hanging="360"/>
      </w:pPr>
    </w:lvl>
    <w:lvl w:ilvl="6" w:tplc="18A02E06">
      <w:start w:val="1"/>
      <w:numFmt w:val="decimal"/>
      <w:lvlText w:val="%7."/>
      <w:lvlJc w:val="left"/>
      <w:pPr>
        <w:ind w:left="2520" w:hanging="360"/>
      </w:pPr>
    </w:lvl>
    <w:lvl w:ilvl="7" w:tplc="159C45AA">
      <w:start w:val="1"/>
      <w:numFmt w:val="lowerLetter"/>
      <w:lvlText w:val="%8."/>
      <w:lvlJc w:val="left"/>
      <w:pPr>
        <w:ind w:left="2880" w:hanging="360"/>
      </w:pPr>
    </w:lvl>
    <w:lvl w:ilvl="8" w:tplc="07A6A736">
      <w:start w:val="1"/>
      <w:numFmt w:val="lowerRoman"/>
      <w:lvlText w:val="%9."/>
      <w:lvlJc w:val="right"/>
      <w:pPr>
        <w:ind w:left="3240" w:hanging="360"/>
      </w:pPr>
    </w:lvl>
  </w:abstractNum>
  <w:abstractNum w:abstractNumId="9" w15:restartNumberingAfterBreak="0">
    <w:nsid w:val="1C410DA8"/>
    <w:multiLevelType w:val="hybridMultilevel"/>
    <w:tmpl w:val="F6D28372"/>
    <w:lvl w:ilvl="0" w:tplc="93EC5652">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CB786F"/>
    <w:multiLevelType w:val="hybridMultilevel"/>
    <w:tmpl w:val="327293BE"/>
    <w:lvl w:ilvl="0" w:tplc="7624CBC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DE127D"/>
    <w:multiLevelType w:val="hybridMultilevel"/>
    <w:tmpl w:val="01E28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246568"/>
    <w:multiLevelType w:val="hybridMultilevel"/>
    <w:tmpl w:val="2B2A3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1D5FE8"/>
    <w:multiLevelType w:val="hybridMultilevel"/>
    <w:tmpl w:val="4F8E6AE0"/>
    <w:lvl w:ilvl="0" w:tplc="B004F6A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F37B10"/>
    <w:multiLevelType w:val="hybridMultilevel"/>
    <w:tmpl w:val="DA905634"/>
    <w:lvl w:ilvl="0" w:tplc="8E8E428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BF0140"/>
    <w:multiLevelType w:val="hybridMultilevel"/>
    <w:tmpl w:val="35CC1D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6F3627"/>
    <w:multiLevelType w:val="hybridMultilevel"/>
    <w:tmpl w:val="A9A482F0"/>
    <w:numStyleLink w:val="Bullet"/>
  </w:abstractNum>
  <w:abstractNum w:abstractNumId="17" w15:restartNumberingAfterBreak="0">
    <w:nsid w:val="4FE84ABE"/>
    <w:multiLevelType w:val="hybridMultilevel"/>
    <w:tmpl w:val="2D2EA7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460249D"/>
    <w:multiLevelType w:val="hybridMultilevel"/>
    <w:tmpl w:val="5B926250"/>
    <w:lvl w:ilvl="0" w:tplc="A5727880">
      <w:numFmt w:val="bullet"/>
      <w:lvlText w:val=""/>
      <w:lvlJc w:val="left"/>
      <w:pPr>
        <w:tabs>
          <w:tab w:val="num" w:pos="720"/>
        </w:tabs>
        <w:ind w:left="720" w:hanging="360"/>
      </w:pPr>
      <w:rPr>
        <w:rFonts w:ascii="Wingdings" w:eastAsia="SimSu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45239F"/>
    <w:multiLevelType w:val="hybridMultilevel"/>
    <w:tmpl w:val="D60AECDC"/>
    <w:lvl w:ilvl="0" w:tplc="5BBA5E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A30D24"/>
    <w:multiLevelType w:val="hybridMultilevel"/>
    <w:tmpl w:val="9FAC35EC"/>
    <w:lvl w:ilvl="0" w:tplc="17324B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E11F21"/>
    <w:multiLevelType w:val="hybridMultilevel"/>
    <w:tmpl w:val="CE0C3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2326A15"/>
    <w:multiLevelType w:val="hybridMultilevel"/>
    <w:tmpl w:val="6234C33C"/>
    <w:lvl w:ilvl="0" w:tplc="5FB883C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662B10"/>
    <w:multiLevelType w:val="hybridMultilevel"/>
    <w:tmpl w:val="A314D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C63D06"/>
    <w:multiLevelType w:val="hybridMultilevel"/>
    <w:tmpl w:val="B47CA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104F37"/>
    <w:multiLevelType w:val="hybridMultilevel"/>
    <w:tmpl w:val="5F42BA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19"/>
  </w:num>
  <w:num w:numId="3">
    <w:abstractNumId w:val="3"/>
  </w:num>
  <w:num w:numId="4">
    <w:abstractNumId w:val="13"/>
  </w:num>
  <w:num w:numId="5">
    <w:abstractNumId w:val="6"/>
  </w:num>
  <w:num w:numId="6">
    <w:abstractNumId w:val="10"/>
  </w:num>
  <w:num w:numId="7">
    <w:abstractNumId w:val="22"/>
  </w:num>
  <w:num w:numId="8">
    <w:abstractNumId w:val="0"/>
  </w:num>
  <w:num w:numId="9">
    <w:abstractNumId w:val="18"/>
  </w:num>
  <w:num w:numId="10">
    <w:abstractNumId w:val="20"/>
  </w:num>
  <w:num w:numId="11">
    <w:abstractNumId w:val="14"/>
  </w:num>
  <w:num w:numId="12">
    <w:abstractNumId w:val="8"/>
  </w:num>
  <w:num w:numId="13">
    <w:abstractNumId w:val="2"/>
  </w:num>
  <w:num w:numId="14">
    <w:abstractNumId w:val="4"/>
  </w:num>
  <w:num w:numId="15">
    <w:abstractNumId w:val="25"/>
  </w:num>
  <w:num w:numId="16">
    <w:abstractNumId w:val="7"/>
  </w:num>
  <w:num w:numId="17">
    <w:abstractNumId w:val="16"/>
  </w:num>
  <w:num w:numId="18">
    <w:abstractNumId w:val="17"/>
  </w:num>
  <w:num w:numId="19">
    <w:abstractNumId w:val="1"/>
  </w:num>
  <w:num w:numId="20">
    <w:abstractNumId w:val="24"/>
  </w:num>
  <w:num w:numId="21">
    <w:abstractNumId w:val="11"/>
  </w:num>
  <w:num w:numId="22">
    <w:abstractNumId w:val="12"/>
  </w:num>
  <w:num w:numId="23">
    <w:abstractNumId w:val="15"/>
  </w:num>
  <w:num w:numId="24">
    <w:abstractNumId w:val="21"/>
  </w:num>
  <w:num w:numId="25">
    <w:abstractNumId w:val="9"/>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906"/>
    <w:rsid w:val="0000002A"/>
    <w:rsid w:val="00000758"/>
    <w:rsid w:val="00000766"/>
    <w:rsid w:val="00000AE7"/>
    <w:rsid w:val="00000C67"/>
    <w:rsid w:val="00000F57"/>
    <w:rsid w:val="000014F7"/>
    <w:rsid w:val="00002C94"/>
    <w:rsid w:val="00002F57"/>
    <w:rsid w:val="00003040"/>
    <w:rsid w:val="00003D41"/>
    <w:rsid w:val="00003DE7"/>
    <w:rsid w:val="0000414B"/>
    <w:rsid w:val="00004347"/>
    <w:rsid w:val="00004A12"/>
    <w:rsid w:val="00005657"/>
    <w:rsid w:val="00005917"/>
    <w:rsid w:val="00006774"/>
    <w:rsid w:val="00006B1E"/>
    <w:rsid w:val="00007F5A"/>
    <w:rsid w:val="00010BF8"/>
    <w:rsid w:val="00012338"/>
    <w:rsid w:val="00012EA7"/>
    <w:rsid w:val="0001346F"/>
    <w:rsid w:val="000136C7"/>
    <w:rsid w:val="00014108"/>
    <w:rsid w:val="00014D07"/>
    <w:rsid w:val="0001505B"/>
    <w:rsid w:val="000150F6"/>
    <w:rsid w:val="00016146"/>
    <w:rsid w:val="0001683E"/>
    <w:rsid w:val="0001699F"/>
    <w:rsid w:val="00016AF2"/>
    <w:rsid w:val="00016C19"/>
    <w:rsid w:val="00017C08"/>
    <w:rsid w:val="000209D2"/>
    <w:rsid w:val="00021584"/>
    <w:rsid w:val="000216CE"/>
    <w:rsid w:val="00022677"/>
    <w:rsid w:val="00022D0D"/>
    <w:rsid w:val="00024938"/>
    <w:rsid w:val="00024B3E"/>
    <w:rsid w:val="0002529C"/>
    <w:rsid w:val="00027676"/>
    <w:rsid w:val="00027AE9"/>
    <w:rsid w:val="00027F6B"/>
    <w:rsid w:val="00030A75"/>
    <w:rsid w:val="000315E5"/>
    <w:rsid w:val="000316E3"/>
    <w:rsid w:val="000321DD"/>
    <w:rsid w:val="000322C8"/>
    <w:rsid w:val="00032BE0"/>
    <w:rsid w:val="0003450D"/>
    <w:rsid w:val="00034FD2"/>
    <w:rsid w:val="00035259"/>
    <w:rsid w:val="00035538"/>
    <w:rsid w:val="00036351"/>
    <w:rsid w:val="000366B8"/>
    <w:rsid w:val="00036B12"/>
    <w:rsid w:val="0004052C"/>
    <w:rsid w:val="00040834"/>
    <w:rsid w:val="00040CCC"/>
    <w:rsid w:val="00041062"/>
    <w:rsid w:val="00041CCE"/>
    <w:rsid w:val="00042190"/>
    <w:rsid w:val="00042A99"/>
    <w:rsid w:val="000432B7"/>
    <w:rsid w:val="000435CE"/>
    <w:rsid w:val="00043C00"/>
    <w:rsid w:val="0004465D"/>
    <w:rsid w:val="00044851"/>
    <w:rsid w:val="00044AC6"/>
    <w:rsid w:val="00044BEA"/>
    <w:rsid w:val="00044E75"/>
    <w:rsid w:val="00045C2C"/>
    <w:rsid w:val="000464AE"/>
    <w:rsid w:val="00046A74"/>
    <w:rsid w:val="0004702B"/>
    <w:rsid w:val="00051127"/>
    <w:rsid w:val="00051A96"/>
    <w:rsid w:val="00052746"/>
    <w:rsid w:val="0005319D"/>
    <w:rsid w:val="00053B40"/>
    <w:rsid w:val="00053BB3"/>
    <w:rsid w:val="0005534E"/>
    <w:rsid w:val="000554D2"/>
    <w:rsid w:val="000560A4"/>
    <w:rsid w:val="000572AD"/>
    <w:rsid w:val="00057714"/>
    <w:rsid w:val="00057C0D"/>
    <w:rsid w:val="00060336"/>
    <w:rsid w:val="00061F5E"/>
    <w:rsid w:val="000624EF"/>
    <w:rsid w:val="00062672"/>
    <w:rsid w:val="0006295A"/>
    <w:rsid w:val="00062A51"/>
    <w:rsid w:val="00062B12"/>
    <w:rsid w:val="000631B0"/>
    <w:rsid w:val="00063B98"/>
    <w:rsid w:val="00063F71"/>
    <w:rsid w:val="00064307"/>
    <w:rsid w:val="000645A4"/>
    <w:rsid w:val="00064B3C"/>
    <w:rsid w:val="0006590A"/>
    <w:rsid w:val="000666C6"/>
    <w:rsid w:val="00066DEE"/>
    <w:rsid w:val="00066ECD"/>
    <w:rsid w:val="00067794"/>
    <w:rsid w:val="00067E21"/>
    <w:rsid w:val="0007113C"/>
    <w:rsid w:val="00072544"/>
    <w:rsid w:val="0007443B"/>
    <w:rsid w:val="00074D4C"/>
    <w:rsid w:val="000755C9"/>
    <w:rsid w:val="00075D6C"/>
    <w:rsid w:val="000764B1"/>
    <w:rsid w:val="000769BE"/>
    <w:rsid w:val="00077F89"/>
    <w:rsid w:val="000809C4"/>
    <w:rsid w:val="00080BE6"/>
    <w:rsid w:val="000813EC"/>
    <w:rsid w:val="000814CD"/>
    <w:rsid w:val="00081B94"/>
    <w:rsid w:val="0008206B"/>
    <w:rsid w:val="0008259C"/>
    <w:rsid w:val="000828BB"/>
    <w:rsid w:val="00082DB0"/>
    <w:rsid w:val="00083334"/>
    <w:rsid w:val="00083EC0"/>
    <w:rsid w:val="00084582"/>
    <w:rsid w:val="000845F5"/>
    <w:rsid w:val="00086175"/>
    <w:rsid w:val="000869DA"/>
    <w:rsid w:val="00090B1B"/>
    <w:rsid w:val="00090DA4"/>
    <w:rsid w:val="00091C0B"/>
    <w:rsid w:val="000932FD"/>
    <w:rsid w:val="000933CC"/>
    <w:rsid w:val="00093602"/>
    <w:rsid w:val="00094CC3"/>
    <w:rsid w:val="00094D3B"/>
    <w:rsid w:val="00094E5D"/>
    <w:rsid w:val="000957E4"/>
    <w:rsid w:val="000958E9"/>
    <w:rsid w:val="00095CE9"/>
    <w:rsid w:val="0009680B"/>
    <w:rsid w:val="0009693B"/>
    <w:rsid w:val="00096B35"/>
    <w:rsid w:val="00097071"/>
    <w:rsid w:val="00097587"/>
    <w:rsid w:val="000A087F"/>
    <w:rsid w:val="000A0E1D"/>
    <w:rsid w:val="000A101F"/>
    <w:rsid w:val="000A1497"/>
    <w:rsid w:val="000A1C17"/>
    <w:rsid w:val="000A208D"/>
    <w:rsid w:val="000A21DC"/>
    <w:rsid w:val="000A21F8"/>
    <w:rsid w:val="000A2DF6"/>
    <w:rsid w:val="000A2EA3"/>
    <w:rsid w:val="000A33FE"/>
    <w:rsid w:val="000A3697"/>
    <w:rsid w:val="000A3833"/>
    <w:rsid w:val="000A5B88"/>
    <w:rsid w:val="000A60F9"/>
    <w:rsid w:val="000A61F9"/>
    <w:rsid w:val="000A6254"/>
    <w:rsid w:val="000A77B2"/>
    <w:rsid w:val="000B0385"/>
    <w:rsid w:val="000B1413"/>
    <w:rsid w:val="000B16C1"/>
    <w:rsid w:val="000B22FE"/>
    <w:rsid w:val="000B2470"/>
    <w:rsid w:val="000B2BC7"/>
    <w:rsid w:val="000B3775"/>
    <w:rsid w:val="000B4031"/>
    <w:rsid w:val="000B48D0"/>
    <w:rsid w:val="000B4D83"/>
    <w:rsid w:val="000B56A7"/>
    <w:rsid w:val="000B5A1C"/>
    <w:rsid w:val="000B5CFE"/>
    <w:rsid w:val="000B5DB2"/>
    <w:rsid w:val="000B6595"/>
    <w:rsid w:val="000B66DC"/>
    <w:rsid w:val="000B6857"/>
    <w:rsid w:val="000C0AB0"/>
    <w:rsid w:val="000C135A"/>
    <w:rsid w:val="000C1410"/>
    <w:rsid w:val="000C1EC9"/>
    <w:rsid w:val="000C30D5"/>
    <w:rsid w:val="000C31B2"/>
    <w:rsid w:val="000C3435"/>
    <w:rsid w:val="000C3E97"/>
    <w:rsid w:val="000C432F"/>
    <w:rsid w:val="000C515F"/>
    <w:rsid w:val="000C5523"/>
    <w:rsid w:val="000C59E6"/>
    <w:rsid w:val="000D0134"/>
    <w:rsid w:val="000D0444"/>
    <w:rsid w:val="000D0A35"/>
    <w:rsid w:val="000D2FAB"/>
    <w:rsid w:val="000D3AA2"/>
    <w:rsid w:val="000D4C2E"/>
    <w:rsid w:val="000D6581"/>
    <w:rsid w:val="000D7115"/>
    <w:rsid w:val="000D7479"/>
    <w:rsid w:val="000D7B70"/>
    <w:rsid w:val="000E06FB"/>
    <w:rsid w:val="000E0A7C"/>
    <w:rsid w:val="000E0BB6"/>
    <w:rsid w:val="000E0F1D"/>
    <w:rsid w:val="000E15D1"/>
    <w:rsid w:val="000E1C27"/>
    <w:rsid w:val="000E1D5A"/>
    <w:rsid w:val="000E25B0"/>
    <w:rsid w:val="000E27D4"/>
    <w:rsid w:val="000E31AF"/>
    <w:rsid w:val="000E4465"/>
    <w:rsid w:val="000E463A"/>
    <w:rsid w:val="000E5962"/>
    <w:rsid w:val="000E7137"/>
    <w:rsid w:val="000E71A9"/>
    <w:rsid w:val="000E7228"/>
    <w:rsid w:val="000F0239"/>
    <w:rsid w:val="000F0FD7"/>
    <w:rsid w:val="000F1C67"/>
    <w:rsid w:val="000F2E33"/>
    <w:rsid w:val="000F3C65"/>
    <w:rsid w:val="000F4353"/>
    <w:rsid w:val="000F5704"/>
    <w:rsid w:val="000F624D"/>
    <w:rsid w:val="000F6606"/>
    <w:rsid w:val="000F75C8"/>
    <w:rsid w:val="00100073"/>
    <w:rsid w:val="00100363"/>
    <w:rsid w:val="00100B42"/>
    <w:rsid w:val="001016AA"/>
    <w:rsid w:val="0010214B"/>
    <w:rsid w:val="001025BA"/>
    <w:rsid w:val="001027AF"/>
    <w:rsid w:val="001028AC"/>
    <w:rsid w:val="00102B63"/>
    <w:rsid w:val="0010337E"/>
    <w:rsid w:val="001047FC"/>
    <w:rsid w:val="001048DE"/>
    <w:rsid w:val="00105217"/>
    <w:rsid w:val="00105668"/>
    <w:rsid w:val="00105E5D"/>
    <w:rsid w:val="00107466"/>
    <w:rsid w:val="0010780F"/>
    <w:rsid w:val="00107D88"/>
    <w:rsid w:val="0011033E"/>
    <w:rsid w:val="00110978"/>
    <w:rsid w:val="00110B6A"/>
    <w:rsid w:val="00110D40"/>
    <w:rsid w:val="00111409"/>
    <w:rsid w:val="001115A5"/>
    <w:rsid w:val="001117A2"/>
    <w:rsid w:val="00111A08"/>
    <w:rsid w:val="0011202D"/>
    <w:rsid w:val="00112031"/>
    <w:rsid w:val="0011310E"/>
    <w:rsid w:val="00114040"/>
    <w:rsid w:val="0011423A"/>
    <w:rsid w:val="001151B4"/>
    <w:rsid w:val="00115CAE"/>
    <w:rsid w:val="00116B9B"/>
    <w:rsid w:val="00116BB5"/>
    <w:rsid w:val="00116F39"/>
    <w:rsid w:val="00116FC2"/>
    <w:rsid w:val="0011713D"/>
    <w:rsid w:val="00117536"/>
    <w:rsid w:val="00117C87"/>
    <w:rsid w:val="00117F46"/>
    <w:rsid w:val="001200CB"/>
    <w:rsid w:val="00120495"/>
    <w:rsid w:val="001206D3"/>
    <w:rsid w:val="00120D1B"/>
    <w:rsid w:val="00120D83"/>
    <w:rsid w:val="00121124"/>
    <w:rsid w:val="00121202"/>
    <w:rsid w:val="001219BD"/>
    <w:rsid w:val="00121FBD"/>
    <w:rsid w:val="00122072"/>
    <w:rsid w:val="00122127"/>
    <w:rsid w:val="001227B6"/>
    <w:rsid w:val="00122CCF"/>
    <w:rsid w:val="001232C9"/>
    <w:rsid w:val="00123ECF"/>
    <w:rsid w:val="00124376"/>
    <w:rsid w:val="00124DB0"/>
    <w:rsid w:val="00126A7D"/>
    <w:rsid w:val="0012784C"/>
    <w:rsid w:val="001278F2"/>
    <w:rsid w:val="001279DD"/>
    <w:rsid w:val="00127A81"/>
    <w:rsid w:val="001301E4"/>
    <w:rsid w:val="00131718"/>
    <w:rsid w:val="00131E7A"/>
    <w:rsid w:val="001332AF"/>
    <w:rsid w:val="0013480A"/>
    <w:rsid w:val="00134A75"/>
    <w:rsid w:val="00135C86"/>
    <w:rsid w:val="0013613C"/>
    <w:rsid w:val="00136E5B"/>
    <w:rsid w:val="001408B8"/>
    <w:rsid w:val="0014116C"/>
    <w:rsid w:val="001415CA"/>
    <w:rsid w:val="00141D58"/>
    <w:rsid w:val="0014224D"/>
    <w:rsid w:val="00142EBC"/>
    <w:rsid w:val="001438B6"/>
    <w:rsid w:val="0014444D"/>
    <w:rsid w:val="00145294"/>
    <w:rsid w:val="0014623F"/>
    <w:rsid w:val="0014683B"/>
    <w:rsid w:val="00146C78"/>
    <w:rsid w:val="001479F5"/>
    <w:rsid w:val="00147C6D"/>
    <w:rsid w:val="00150888"/>
    <w:rsid w:val="00150BCF"/>
    <w:rsid w:val="00151018"/>
    <w:rsid w:val="00151586"/>
    <w:rsid w:val="001518D9"/>
    <w:rsid w:val="00151B07"/>
    <w:rsid w:val="00152603"/>
    <w:rsid w:val="00152AC4"/>
    <w:rsid w:val="00153907"/>
    <w:rsid w:val="0015497F"/>
    <w:rsid w:val="001555DC"/>
    <w:rsid w:val="0015579D"/>
    <w:rsid w:val="001561B9"/>
    <w:rsid w:val="00156560"/>
    <w:rsid w:val="00156701"/>
    <w:rsid w:val="00156D80"/>
    <w:rsid w:val="00156DB9"/>
    <w:rsid w:val="00157196"/>
    <w:rsid w:val="001573F6"/>
    <w:rsid w:val="001601D2"/>
    <w:rsid w:val="001605C9"/>
    <w:rsid w:val="001606D1"/>
    <w:rsid w:val="00160DA3"/>
    <w:rsid w:val="001614D0"/>
    <w:rsid w:val="0016183B"/>
    <w:rsid w:val="00162D57"/>
    <w:rsid w:val="00162DEF"/>
    <w:rsid w:val="001634D1"/>
    <w:rsid w:val="00164DD7"/>
    <w:rsid w:val="001650BA"/>
    <w:rsid w:val="00165C94"/>
    <w:rsid w:val="001660F5"/>
    <w:rsid w:val="0016713C"/>
    <w:rsid w:val="00167151"/>
    <w:rsid w:val="00167879"/>
    <w:rsid w:val="00167AE7"/>
    <w:rsid w:val="001701FA"/>
    <w:rsid w:val="00170347"/>
    <w:rsid w:val="00170742"/>
    <w:rsid w:val="001707F5"/>
    <w:rsid w:val="00170C32"/>
    <w:rsid w:val="00171B0D"/>
    <w:rsid w:val="00171DC0"/>
    <w:rsid w:val="00171FE9"/>
    <w:rsid w:val="001726DF"/>
    <w:rsid w:val="00173985"/>
    <w:rsid w:val="00174096"/>
    <w:rsid w:val="0017442D"/>
    <w:rsid w:val="00175C4E"/>
    <w:rsid w:val="00176329"/>
    <w:rsid w:val="001769C7"/>
    <w:rsid w:val="00176F2B"/>
    <w:rsid w:val="00177B17"/>
    <w:rsid w:val="00180605"/>
    <w:rsid w:val="001814BA"/>
    <w:rsid w:val="00182019"/>
    <w:rsid w:val="00182C20"/>
    <w:rsid w:val="00182D42"/>
    <w:rsid w:val="00182ECC"/>
    <w:rsid w:val="00183AAA"/>
    <w:rsid w:val="00184094"/>
    <w:rsid w:val="00184337"/>
    <w:rsid w:val="00184586"/>
    <w:rsid w:val="00184E6A"/>
    <w:rsid w:val="00184EC6"/>
    <w:rsid w:val="00184F7C"/>
    <w:rsid w:val="001857E9"/>
    <w:rsid w:val="0018618E"/>
    <w:rsid w:val="00186CD1"/>
    <w:rsid w:val="00187EC0"/>
    <w:rsid w:val="001901E8"/>
    <w:rsid w:val="00190698"/>
    <w:rsid w:val="001923E4"/>
    <w:rsid w:val="001925A4"/>
    <w:rsid w:val="001928F6"/>
    <w:rsid w:val="00192F01"/>
    <w:rsid w:val="00193EAA"/>
    <w:rsid w:val="001947B9"/>
    <w:rsid w:val="00195720"/>
    <w:rsid w:val="00196A5B"/>
    <w:rsid w:val="00197751"/>
    <w:rsid w:val="00197DC2"/>
    <w:rsid w:val="00197F12"/>
    <w:rsid w:val="001A01D2"/>
    <w:rsid w:val="001A0489"/>
    <w:rsid w:val="001A1202"/>
    <w:rsid w:val="001A1B86"/>
    <w:rsid w:val="001A1F82"/>
    <w:rsid w:val="001A256E"/>
    <w:rsid w:val="001A2A7B"/>
    <w:rsid w:val="001A2C0C"/>
    <w:rsid w:val="001A2D59"/>
    <w:rsid w:val="001A2E24"/>
    <w:rsid w:val="001A3056"/>
    <w:rsid w:val="001A36C5"/>
    <w:rsid w:val="001A51A2"/>
    <w:rsid w:val="001A588A"/>
    <w:rsid w:val="001A5B6F"/>
    <w:rsid w:val="001A5DE5"/>
    <w:rsid w:val="001A6111"/>
    <w:rsid w:val="001A65DF"/>
    <w:rsid w:val="001A6A51"/>
    <w:rsid w:val="001A6F56"/>
    <w:rsid w:val="001A735E"/>
    <w:rsid w:val="001B020C"/>
    <w:rsid w:val="001B02A4"/>
    <w:rsid w:val="001B080F"/>
    <w:rsid w:val="001B0CB2"/>
    <w:rsid w:val="001B1773"/>
    <w:rsid w:val="001B17BB"/>
    <w:rsid w:val="001B2BBF"/>
    <w:rsid w:val="001B3F99"/>
    <w:rsid w:val="001B44E9"/>
    <w:rsid w:val="001B47A0"/>
    <w:rsid w:val="001B4CA1"/>
    <w:rsid w:val="001B5FB3"/>
    <w:rsid w:val="001B7114"/>
    <w:rsid w:val="001B7287"/>
    <w:rsid w:val="001B7605"/>
    <w:rsid w:val="001B7636"/>
    <w:rsid w:val="001B7ABA"/>
    <w:rsid w:val="001C0234"/>
    <w:rsid w:val="001C03DB"/>
    <w:rsid w:val="001C0EE1"/>
    <w:rsid w:val="001C125A"/>
    <w:rsid w:val="001C1570"/>
    <w:rsid w:val="001C26AD"/>
    <w:rsid w:val="001C28F9"/>
    <w:rsid w:val="001C304E"/>
    <w:rsid w:val="001C3516"/>
    <w:rsid w:val="001C4302"/>
    <w:rsid w:val="001C4907"/>
    <w:rsid w:val="001C4ADC"/>
    <w:rsid w:val="001C5A72"/>
    <w:rsid w:val="001C6466"/>
    <w:rsid w:val="001C6514"/>
    <w:rsid w:val="001C6702"/>
    <w:rsid w:val="001C7467"/>
    <w:rsid w:val="001C7E78"/>
    <w:rsid w:val="001D0030"/>
    <w:rsid w:val="001D01D0"/>
    <w:rsid w:val="001D0305"/>
    <w:rsid w:val="001D047C"/>
    <w:rsid w:val="001D0CDB"/>
    <w:rsid w:val="001D14C3"/>
    <w:rsid w:val="001D17D4"/>
    <w:rsid w:val="001D190C"/>
    <w:rsid w:val="001D25F6"/>
    <w:rsid w:val="001D2E3E"/>
    <w:rsid w:val="001D4EA6"/>
    <w:rsid w:val="001D593F"/>
    <w:rsid w:val="001D5CB9"/>
    <w:rsid w:val="001E02F0"/>
    <w:rsid w:val="001E0900"/>
    <w:rsid w:val="001E1414"/>
    <w:rsid w:val="001E1E71"/>
    <w:rsid w:val="001E28AF"/>
    <w:rsid w:val="001E3A4C"/>
    <w:rsid w:val="001E42AB"/>
    <w:rsid w:val="001E4B8B"/>
    <w:rsid w:val="001E4E23"/>
    <w:rsid w:val="001E5211"/>
    <w:rsid w:val="001E5A7F"/>
    <w:rsid w:val="001E5E37"/>
    <w:rsid w:val="001E745C"/>
    <w:rsid w:val="001E7DFA"/>
    <w:rsid w:val="001E7EBF"/>
    <w:rsid w:val="001F03F7"/>
    <w:rsid w:val="001F06A7"/>
    <w:rsid w:val="001F1076"/>
    <w:rsid w:val="001F2227"/>
    <w:rsid w:val="001F2525"/>
    <w:rsid w:val="001F2628"/>
    <w:rsid w:val="001F287A"/>
    <w:rsid w:val="001F28BB"/>
    <w:rsid w:val="001F2926"/>
    <w:rsid w:val="001F2C9E"/>
    <w:rsid w:val="001F37D0"/>
    <w:rsid w:val="001F39B8"/>
    <w:rsid w:val="001F3FC1"/>
    <w:rsid w:val="001F4584"/>
    <w:rsid w:val="001F4AE1"/>
    <w:rsid w:val="001F57D5"/>
    <w:rsid w:val="001F59E1"/>
    <w:rsid w:val="001F7918"/>
    <w:rsid w:val="001F7BFE"/>
    <w:rsid w:val="001F7C8F"/>
    <w:rsid w:val="002015D5"/>
    <w:rsid w:val="002017FB"/>
    <w:rsid w:val="002018CC"/>
    <w:rsid w:val="00202558"/>
    <w:rsid w:val="00203377"/>
    <w:rsid w:val="0020418D"/>
    <w:rsid w:val="0020503C"/>
    <w:rsid w:val="002050D3"/>
    <w:rsid w:val="002078C8"/>
    <w:rsid w:val="00207A59"/>
    <w:rsid w:val="0021286B"/>
    <w:rsid w:val="00212A03"/>
    <w:rsid w:val="00212A42"/>
    <w:rsid w:val="0021355A"/>
    <w:rsid w:val="00213905"/>
    <w:rsid w:val="0021412B"/>
    <w:rsid w:val="00214C8A"/>
    <w:rsid w:val="00214EFC"/>
    <w:rsid w:val="002153CB"/>
    <w:rsid w:val="00216E44"/>
    <w:rsid w:val="00220281"/>
    <w:rsid w:val="00221F7D"/>
    <w:rsid w:val="00222BA8"/>
    <w:rsid w:val="002239FB"/>
    <w:rsid w:val="00224172"/>
    <w:rsid w:val="002242AF"/>
    <w:rsid w:val="0022441F"/>
    <w:rsid w:val="00225BEC"/>
    <w:rsid w:val="00225EB8"/>
    <w:rsid w:val="00225EC6"/>
    <w:rsid w:val="002265FF"/>
    <w:rsid w:val="00227136"/>
    <w:rsid w:val="00227187"/>
    <w:rsid w:val="00227D5E"/>
    <w:rsid w:val="00230633"/>
    <w:rsid w:val="00231338"/>
    <w:rsid w:val="002324C7"/>
    <w:rsid w:val="0023283A"/>
    <w:rsid w:val="00232A5A"/>
    <w:rsid w:val="00233733"/>
    <w:rsid w:val="00233968"/>
    <w:rsid w:val="002344BD"/>
    <w:rsid w:val="00234981"/>
    <w:rsid w:val="00234A9F"/>
    <w:rsid w:val="0023522B"/>
    <w:rsid w:val="0023551C"/>
    <w:rsid w:val="00235C12"/>
    <w:rsid w:val="00235D1B"/>
    <w:rsid w:val="002363C6"/>
    <w:rsid w:val="00237086"/>
    <w:rsid w:val="00237661"/>
    <w:rsid w:val="00237F69"/>
    <w:rsid w:val="0024006C"/>
    <w:rsid w:val="002417E1"/>
    <w:rsid w:val="002422E6"/>
    <w:rsid w:val="00243043"/>
    <w:rsid w:val="00243A1B"/>
    <w:rsid w:val="00243B9E"/>
    <w:rsid w:val="002447E9"/>
    <w:rsid w:val="00245061"/>
    <w:rsid w:val="0024586A"/>
    <w:rsid w:val="00246CF6"/>
    <w:rsid w:val="002475F9"/>
    <w:rsid w:val="0025022F"/>
    <w:rsid w:val="00250685"/>
    <w:rsid w:val="002516BD"/>
    <w:rsid w:val="00251833"/>
    <w:rsid w:val="00251A92"/>
    <w:rsid w:val="00251EF5"/>
    <w:rsid w:val="002527AC"/>
    <w:rsid w:val="00252CA1"/>
    <w:rsid w:val="00252CCD"/>
    <w:rsid w:val="00252F46"/>
    <w:rsid w:val="00253075"/>
    <w:rsid w:val="00253343"/>
    <w:rsid w:val="00253980"/>
    <w:rsid w:val="00253E09"/>
    <w:rsid w:val="002548BB"/>
    <w:rsid w:val="00256554"/>
    <w:rsid w:val="002575E4"/>
    <w:rsid w:val="002578E2"/>
    <w:rsid w:val="00257A75"/>
    <w:rsid w:val="00257D6C"/>
    <w:rsid w:val="00260525"/>
    <w:rsid w:val="00261508"/>
    <w:rsid w:val="00262597"/>
    <w:rsid w:val="00262EF0"/>
    <w:rsid w:val="0026301D"/>
    <w:rsid w:val="002633D5"/>
    <w:rsid w:val="002648DB"/>
    <w:rsid w:val="00264C83"/>
    <w:rsid w:val="00264EEC"/>
    <w:rsid w:val="0026677C"/>
    <w:rsid w:val="00266866"/>
    <w:rsid w:val="00266CA9"/>
    <w:rsid w:val="00266DC6"/>
    <w:rsid w:val="00266F54"/>
    <w:rsid w:val="002673C9"/>
    <w:rsid w:val="00267E68"/>
    <w:rsid w:val="00270497"/>
    <w:rsid w:val="00270B2B"/>
    <w:rsid w:val="00270C7B"/>
    <w:rsid w:val="00270F6B"/>
    <w:rsid w:val="00271039"/>
    <w:rsid w:val="00272065"/>
    <w:rsid w:val="002729AF"/>
    <w:rsid w:val="00273513"/>
    <w:rsid w:val="00273E59"/>
    <w:rsid w:val="00274E07"/>
    <w:rsid w:val="00275089"/>
    <w:rsid w:val="002756DA"/>
    <w:rsid w:val="00275CE3"/>
    <w:rsid w:val="00276EE3"/>
    <w:rsid w:val="00277123"/>
    <w:rsid w:val="00277D2F"/>
    <w:rsid w:val="002804AD"/>
    <w:rsid w:val="00280D3E"/>
    <w:rsid w:val="0028106E"/>
    <w:rsid w:val="002814BD"/>
    <w:rsid w:val="00281515"/>
    <w:rsid w:val="002816D4"/>
    <w:rsid w:val="002829A5"/>
    <w:rsid w:val="00283408"/>
    <w:rsid w:val="00283668"/>
    <w:rsid w:val="00283792"/>
    <w:rsid w:val="00284DF3"/>
    <w:rsid w:val="002857B3"/>
    <w:rsid w:val="00285A38"/>
    <w:rsid w:val="0028671A"/>
    <w:rsid w:val="00286AF0"/>
    <w:rsid w:val="00287215"/>
    <w:rsid w:val="00287941"/>
    <w:rsid w:val="00287CA1"/>
    <w:rsid w:val="00287DC8"/>
    <w:rsid w:val="002917E7"/>
    <w:rsid w:val="00292DFA"/>
    <w:rsid w:val="00292F46"/>
    <w:rsid w:val="00293AA7"/>
    <w:rsid w:val="00293E98"/>
    <w:rsid w:val="002943A2"/>
    <w:rsid w:val="00294D77"/>
    <w:rsid w:val="00295049"/>
    <w:rsid w:val="002960DB"/>
    <w:rsid w:val="0029625A"/>
    <w:rsid w:val="00296B5D"/>
    <w:rsid w:val="00296CAA"/>
    <w:rsid w:val="00297106"/>
    <w:rsid w:val="002A0B1D"/>
    <w:rsid w:val="002A145B"/>
    <w:rsid w:val="002A2C44"/>
    <w:rsid w:val="002A353C"/>
    <w:rsid w:val="002A577E"/>
    <w:rsid w:val="002A5863"/>
    <w:rsid w:val="002A5C1E"/>
    <w:rsid w:val="002A6933"/>
    <w:rsid w:val="002A6FA2"/>
    <w:rsid w:val="002A735F"/>
    <w:rsid w:val="002A738B"/>
    <w:rsid w:val="002A7BE9"/>
    <w:rsid w:val="002B00EA"/>
    <w:rsid w:val="002B0290"/>
    <w:rsid w:val="002B08EF"/>
    <w:rsid w:val="002B2098"/>
    <w:rsid w:val="002B2D12"/>
    <w:rsid w:val="002B31BE"/>
    <w:rsid w:val="002B39D3"/>
    <w:rsid w:val="002B3FB8"/>
    <w:rsid w:val="002B41A3"/>
    <w:rsid w:val="002B5FFD"/>
    <w:rsid w:val="002B61F8"/>
    <w:rsid w:val="002B65CC"/>
    <w:rsid w:val="002B69BD"/>
    <w:rsid w:val="002B6D5E"/>
    <w:rsid w:val="002B7FD5"/>
    <w:rsid w:val="002C0963"/>
    <w:rsid w:val="002C12D3"/>
    <w:rsid w:val="002C1400"/>
    <w:rsid w:val="002C178C"/>
    <w:rsid w:val="002C1F26"/>
    <w:rsid w:val="002C1FF1"/>
    <w:rsid w:val="002C20EF"/>
    <w:rsid w:val="002C2AE9"/>
    <w:rsid w:val="002C3863"/>
    <w:rsid w:val="002C45AC"/>
    <w:rsid w:val="002C4E50"/>
    <w:rsid w:val="002C4FAD"/>
    <w:rsid w:val="002C54EE"/>
    <w:rsid w:val="002C5BFF"/>
    <w:rsid w:val="002C6545"/>
    <w:rsid w:val="002C6D41"/>
    <w:rsid w:val="002C7434"/>
    <w:rsid w:val="002C75FC"/>
    <w:rsid w:val="002C7749"/>
    <w:rsid w:val="002D01FB"/>
    <w:rsid w:val="002D04C3"/>
    <w:rsid w:val="002D1D93"/>
    <w:rsid w:val="002D2E6D"/>
    <w:rsid w:val="002D453F"/>
    <w:rsid w:val="002D46DA"/>
    <w:rsid w:val="002D4847"/>
    <w:rsid w:val="002D4FE1"/>
    <w:rsid w:val="002D5EC3"/>
    <w:rsid w:val="002D6523"/>
    <w:rsid w:val="002D6858"/>
    <w:rsid w:val="002D70A8"/>
    <w:rsid w:val="002D731C"/>
    <w:rsid w:val="002D75DF"/>
    <w:rsid w:val="002D7F28"/>
    <w:rsid w:val="002E0501"/>
    <w:rsid w:val="002E0AA5"/>
    <w:rsid w:val="002E1A78"/>
    <w:rsid w:val="002E2BFC"/>
    <w:rsid w:val="002E32EF"/>
    <w:rsid w:val="002E38B1"/>
    <w:rsid w:val="002E3CCA"/>
    <w:rsid w:val="002E3F7C"/>
    <w:rsid w:val="002E44CA"/>
    <w:rsid w:val="002E4650"/>
    <w:rsid w:val="002E4DC0"/>
    <w:rsid w:val="002E55A1"/>
    <w:rsid w:val="002E740E"/>
    <w:rsid w:val="002E7F20"/>
    <w:rsid w:val="002F00B9"/>
    <w:rsid w:val="002F0474"/>
    <w:rsid w:val="002F0762"/>
    <w:rsid w:val="002F10D0"/>
    <w:rsid w:val="002F174A"/>
    <w:rsid w:val="002F19A2"/>
    <w:rsid w:val="002F1C18"/>
    <w:rsid w:val="002F28AE"/>
    <w:rsid w:val="002F2A60"/>
    <w:rsid w:val="002F2FD1"/>
    <w:rsid w:val="002F3E45"/>
    <w:rsid w:val="002F4343"/>
    <w:rsid w:val="002F541D"/>
    <w:rsid w:val="002F5718"/>
    <w:rsid w:val="002F6993"/>
    <w:rsid w:val="002F6FE3"/>
    <w:rsid w:val="002F7027"/>
    <w:rsid w:val="00300A5D"/>
    <w:rsid w:val="003011B4"/>
    <w:rsid w:val="00301F76"/>
    <w:rsid w:val="00301F80"/>
    <w:rsid w:val="00302110"/>
    <w:rsid w:val="00302B46"/>
    <w:rsid w:val="00303038"/>
    <w:rsid w:val="0030384A"/>
    <w:rsid w:val="0030405B"/>
    <w:rsid w:val="00304342"/>
    <w:rsid w:val="00304F58"/>
    <w:rsid w:val="003063C2"/>
    <w:rsid w:val="00306419"/>
    <w:rsid w:val="0030665E"/>
    <w:rsid w:val="00306EB6"/>
    <w:rsid w:val="00307124"/>
    <w:rsid w:val="003071E9"/>
    <w:rsid w:val="00307D3C"/>
    <w:rsid w:val="00307F93"/>
    <w:rsid w:val="003104E3"/>
    <w:rsid w:val="003116BA"/>
    <w:rsid w:val="0031194E"/>
    <w:rsid w:val="00312302"/>
    <w:rsid w:val="00312646"/>
    <w:rsid w:val="00312A6E"/>
    <w:rsid w:val="00312CD4"/>
    <w:rsid w:val="00313239"/>
    <w:rsid w:val="00314115"/>
    <w:rsid w:val="0031447B"/>
    <w:rsid w:val="00315209"/>
    <w:rsid w:val="00315A62"/>
    <w:rsid w:val="00315E61"/>
    <w:rsid w:val="0031657B"/>
    <w:rsid w:val="003203D1"/>
    <w:rsid w:val="003204E9"/>
    <w:rsid w:val="0032208F"/>
    <w:rsid w:val="00323B51"/>
    <w:rsid w:val="00323E1A"/>
    <w:rsid w:val="003241EC"/>
    <w:rsid w:val="00324745"/>
    <w:rsid w:val="00325829"/>
    <w:rsid w:val="003261F7"/>
    <w:rsid w:val="0032641B"/>
    <w:rsid w:val="00326ED1"/>
    <w:rsid w:val="00326FD2"/>
    <w:rsid w:val="003301ED"/>
    <w:rsid w:val="00330C6D"/>
    <w:rsid w:val="00330EAE"/>
    <w:rsid w:val="00331870"/>
    <w:rsid w:val="00331CEE"/>
    <w:rsid w:val="0033205E"/>
    <w:rsid w:val="00332B2E"/>
    <w:rsid w:val="0033389B"/>
    <w:rsid w:val="00333FC8"/>
    <w:rsid w:val="00334E74"/>
    <w:rsid w:val="003358AE"/>
    <w:rsid w:val="00335A5E"/>
    <w:rsid w:val="00335E9F"/>
    <w:rsid w:val="003362CD"/>
    <w:rsid w:val="00336672"/>
    <w:rsid w:val="00336678"/>
    <w:rsid w:val="00336C17"/>
    <w:rsid w:val="00336E71"/>
    <w:rsid w:val="00337C73"/>
    <w:rsid w:val="003415A0"/>
    <w:rsid w:val="00341D98"/>
    <w:rsid w:val="003424F3"/>
    <w:rsid w:val="003426C6"/>
    <w:rsid w:val="00342B27"/>
    <w:rsid w:val="00342BF1"/>
    <w:rsid w:val="00343944"/>
    <w:rsid w:val="00343C35"/>
    <w:rsid w:val="00344F4A"/>
    <w:rsid w:val="003452A3"/>
    <w:rsid w:val="003456EF"/>
    <w:rsid w:val="00345AA9"/>
    <w:rsid w:val="00346324"/>
    <w:rsid w:val="00346FA4"/>
    <w:rsid w:val="003470E3"/>
    <w:rsid w:val="00347545"/>
    <w:rsid w:val="00347A13"/>
    <w:rsid w:val="00347BC4"/>
    <w:rsid w:val="00350A54"/>
    <w:rsid w:val="003514B8"/>
    <w:rsid w:val="003516E1"/>
    <w:rsid w:val="00351902"/>
    <w:rsid w:val="0035228D"/>
    <w:rsid w:val="0035279B"/>
    <w:rsid w:val="00352888"/>
    <w:rsid w:val="00352AA9"/>
    <w:rsid w:val="00352DCA"/>
    <w:rsid w:val="00353394"/>
    <w:rsid w:val="00353C88"/>
    <w:rsid w:val="00353FC6"/>
    <w:rsid w:val="003549A5"/>
    <w:rsid w:val="00354FB6"/>
    <w:rsid w:val="003550CC"/>
    <w:rsid w:val="0035581A"/>
    <w:rsid w:val="0035653A"/>
    <w:rsid w:val="0035691E"/>
    <w:rsid w:val="00357659"/>
    <w:rsid w:val="00357FD4"/>
    <w:rsid w:val="003609D8"/>
    <w:rsid w:val="00360D38"/>
    <w:rsid w:val="003630E6"/>
    <w:rsid w:val="00363194"/>
    <w:rsid w:val="00363B9E"/>
    <w:rsid w:val="0036480C"/>
    <w:rsid w:val="00364852"/>
    <w:rsid w:val="00364CCD"/>
    <w:rsid w:val="00364E4A"/>
    <w:rsid w:val="00364F90"/>
    <w:rsid w:val="00365E07"/>
    <w:rsid w:val="003661A9"/>
    <w:rsid w:val="003666BE"/>
    <w:rsid w:val="00367578"/>
    <w:rsid w:val="00367E8F"/>
    <w:rsid w:val="00370083"/>
    <w:rsid w:val="00370776"/>
    <w:rsid w:val="00370B5E"/>
    <w:rsid w:val="003717C1"/>
    <w:rsid w:val="00371E9F"/>
    <w:rsid w:val="00372715"/>
    <w:rsid w:val="00372A73"/>
    <w:rsid w:val="00372B63"/>
    <w:rsid w:val="00372FB0"/>
    <w:rsid w:val="00373571"/>
    <w:rsid w:val="00373B68"/>
    <w:rsid w:val="00373FD0"/>
    <w:rsid w:val="003747AC"/>
    <w:rsid w:val="00374C2E"/>
    <w:rsid w:val="0037501A"/>
    <w:rsid w:val="0037518D"/>
    <w:rsid w:val="0037556D"/>
    <w:rsid w:val="00375C0A"/>
    <w:rsid w:val="00375F5D"/>
    <w:rsid w:val="003761C1"/>
    <w:rsid w:val="0037682F"/>
    <w:rsid w:val="00377121"/>
    <w:rsid w:val="003771FC"/>
    <w:rsid w:val="003772AE"/>
    <w:rsid w:val="003775E1"/>
    <w:rsid w:val="00377728"/>
    <w:rsid w:val="0037787C"/>
    <w:rsid w:val="0038017D"/>
    <w:rsid w:val="003802AE"/>
    <w:rsid w:val="003812C8"/>
    <w:rsid w:val="003817F8"/>
    <w:rsid w:val="003829D7"/>
    <w:rsid w:val="00382C20"/>
    <w:rsid w:val="00382E17"/>
    <w:rsid w:val="003835E2"/>
    <w:rsid w:val="003845FF"/>
    <w:rsid w:val="00384B34"/>
    <w:rsid w:val="00385153"/>
    <w:rsid w:val="00385745"/>
    <w:rsid w:val="00385750"/>
    <w:rsid w:val="00386106"/>
    <w:rsid w:val="0038615D"/>
    <w:rsid w:val="003867E7"/>
    <w:rsid w:val="00387A47"/>
    <w:rsid w:val="00390D76"/>
    <w:rsid w:val="00391D0F"/>
    <w:rsid w:val="003920CB"/>
    <w:rsid w:val="003931FB"/>
    <w:rsid w:val="0039321D"/>
    <w:rsid w:val="00393F8B"/>
    <w:rsid w:val="00393FBD"/>
    <w:rsid w:val="003944CE"/>
    <w:rsid w:val="00394AE9"/>
    <w:rsid w:val="00394DF7"/>
    <w:rsid w:val="00394F6D"/>
    <w:rsid w:val="00395428"/>
    <w:rsid w:val="00395FAF"/>
    <w:rsid w:val="00396566"/>
    <w:rsid w:val="00396BA4"/>
    <w:rsid w:val="0039755C"/>
    <w:rsid w:val="003A0657"/>
    <w:rsid w:val="003A1385"/>
    <w:rsid w:val="003A2C25"/>
    <w:rsid w:val="003A2E4D"/>
    <w:rsid w:val="003A32EA"/>
    <w:rsid w:val="003A3428"/>
    <w:rsid w:val="003A3DD7"/>
    <w:rsid w:val="003A442F"/>
    <w:rsid w:val="003A46C8"/>
    <w:rsid w:val="003A4A65"/>
    <w:rsid w:val="003A53C3"/>
    <w:rsid w:val="003A5965"/>
    <w:rsid w:val="003A5D96"/>
    <w:rsid w:val="003A6105"/>
    <w:rsid w:val="003A653B"/>
    <w:rsid w:val="003A72C0"/>
    <w:rsid w:val="003A7CED"/>
    <w:rsid w:val="003B06E1"/>
    <w:rsid w:val="003B07AC"/>
    <w:rsid w:val="003B1420"/>
    <w:rsid w:val="003B2150"/>
    <w:rsid w:val="003B26CA"/>
    <w:rsid w:val="003B30C1"/>
    <w:rsid w:val="003B314A"/>
    <w:rsid w:val="003B31A1"/>
    <w:rsid w:val="003B429D"/>
    <w:rsid w:val="003B555E"/>
    <w:rsid w:val="003B5B1E"/>
    <w:rsid w:val="003B6903"/>
    <w:rsid w:val="003B6A3E"/>
    <w:rsid w:val="003B70D3"/>
    <w:rsid w:val="003B742B"/>
    <w:rsid w:val="003B76C6"/>
    <w:rsid w:val="003C0118"/>
    <w:rsid w:val="003C02C0"/>
    <w:rsid w:val="003C0322"/>
    <w:rsid w:val="003C049C"/>
    <w:rsid w:val="003C0657"/>
    <w:rsid w:val="003C211D"/>
    <w:rsid w:val="003C2569"/>
    <w:rsid w:val="003C29B6"/>
    <w:rsid w:val="003C475B"/>
    <w:rsid w:val="003C4CBD"/>
    <w:rsid w:val="003C58A7"/>
    <w:rsid w:val="003C604C"/>
    <w:rsid w:val="003C6B03"/>
    <w:rsid w:val="003C6B1A"/>
    <w:rsid w:val="003C6E2A"/>
    <w:rsid w:val="003C6FC3"/>
    <w:rsid w:val="003C72CC"/>
    <w:rsid w:val="003D0D0E"/>
    <w:rsid w:val="003D158E"/>
    <w:rsid w:val="003D1C7C"/>
    <w:rsid w:val="003D2033"/>
    <w:rsid w:val="003D2095"/>
    <w:rsid w:val="003D3519"/>
    <w:rsid w:val="003D3AE6"/>
    <w:rsid w:val="003D4506"/>
    <w:rsid w:val="003D4ED5"/>
    <w:rsid w:val="003D4EEF"/>
    <w:rsid w:val="003D53BF"/>
    <w:rsid w:val="003D58B6"/>
    <w:rsid w:val="003D592C"/>
    <w:rsid w:val="003D5B83"/>
    <w:rsid w:val="003D5E48"/>
    <w:rsid w:val="003D6061"/>
    <w:rsid w:val="003D6FBD"/>
    <w:rsid w:val="003D7BD0"/>
    <w:rsid w:val="003E07EF"/>
    <w:rsid w:val="003E0BCD"/>
    <w:rsid w:val="003E12FB"/>
    <w:rsid w:val="003E1844"/>
    <w:rsid w:val="003E1873"/>
    <w:rsid w:val="003E20BD"/>
    <w:rsid w:val="003E2697"/>
    <w:rsid w:val="003E2F71"/>
    <w:rsid w:val="003E4033"/>
    <w:rsid w:val="003E43CA"/>
    <w:rsid w:val="003E574E"/>
    <w:rsid w:val="003E5C8A"/>
    <w:rsid w:val="003E61F0"/>
    <w:rsid w:val="003E69B9"/>
    <w:rsid w:val="003E6DF1"/>
    <w:rsid w:val="003E73A8"/>
    <w:rsid w:val="003F019B"/>
    <w:rsid w:val="003F0C06"/>
    <w:rsid w:val="003F140D"/>
    <w:rsid w:val="003F16FC"/>
    <w:rsid w:val="003F1BEB"/>
    <w:rsid w:val="003F1DE3"/>
    <w:rsid w:val="003F1FA3"/>
    <w:rsid w:val="003F233C"/>
    <w:rsid w:val="003F23A6"/>
    <w:rsid w:val="003F2BC8"/>
    <w:rsid w:val="003F2CDA"/>
    <w:rsid w:val="003F3B83"/>
    <w:rsid w:val="003F41D1"/>
    <w:rsid w:val="003F4379"/>
    <w:rsid w:val="003F4DD9"/>
    <w:rsid w:val="003F52E6"/>
    <w:rsid w:val="003F533B"/>
    <w:rsid w:val="003F5B07"/>
    <w:rsid w:val="003F6237"/>
    <w:rsid w:val="003F65D0"/>
    <w:rsid w:val="003F6AA4"/>
    <w:rsid w:val="003F6C16"/>
    <w:rsid w:val="003F722B"/>
    <w:rsid w:val="003F759B"/>
    <w:rsid w:val="003F790C"/>
    <w:rsid w:val="004000E2"/>
    <w:rsid w:val="004009DE"/>
    <w:rsid w:val="00401212"/>
    <w:rsid w:val="00402936"/>
    <w:rsid w:val="00402FB9"/>
    <w:rsid w:val="004032F3"/>
    <w:rsid w:val="00403748"/>
    <w:rsid w:val="004044A5"/>
    <w:rsid w:val="00404AE2"/>
    <w:rsid w:val="00405D01"/>
    <w:rsid w:val="00406753"/>
    <w:rsid w:val="00406D8E"/>
    <w:rsid w:val="00406DEF"/>
    <w:rsid w:val="00406E1B"/>
    <w:rsid w:val="00406F46"/>
    <w:rsid w:val="00410DC9"/>
    <w:rsid w:val="00411865"/>
    <w:rsid w:val="004121A4"/>
    <w:rsid w:val="0041248F"/>
    <w:rsid w:val="004130EA"/>
    <w:rsid w:val="0041319A"/>
    <w:rsid w:val="00414586"/>
    <w:rsid w:val="00415186"/>
    <w:rsid w:val="0041533E"/>
    <w:rsid w:val="00416196"/>
    <w:rsid w:val="004161CC"/>
    <w:rsid w:val="0041688F"/>
    <w:rsid w:val="004175EC"/>
    <w:rsid w:val="00417E38"/>
    <w:rsid w:val="00417FF5"/>
    <w:rsid w:val="00420CB9"/>
    <w:rsid w:val="00420CC1"/>
    <w:rsid w:val="00421349"/>
    <w:rsid w:val="0042148F"/>
    <w:rsid w:val="00421B44"/>
    <w:rsid w:val="0042222C"/>
    <w:rsid w:val="00422637"/>
    <w:rsid w:val="00422695"/>
    <w:rsid w:val="0042354C"/>
    <w:rsid w:val="00423712"/>
    <w:rsid w:val="00424DD1"/>
    <w:rsid w:val="004252A2"/>
    <w:rsid w:val="0042617D"/>
    <w:rsid w:val="00426406"/>
    <w:rsid w:val="00427474"/>
    <w:rsid w:val="00427889"/>
    <w:rsid w:val="00427DAC"/>
    <w:rsid w:val="004307BF"/>
    <w:rsid w:val="00430A94"/>
    <w:rsid w:val="00431406"/>
    <w:rsid w:val="004327D8"/>
    <w:rsid w:val="00432B8A"/>
    <w:rsid w:val="004333C4"/>
    <w:rsid w:val="00434699"/>
    <w:rsid w:val="00434ADA"/>
    <w:rsid w:val="00436F83"/>
    <w:rsid w:val="0043705C"/>
    <w:rsid w:val="004373AC"/>
    <w:rsid w:val="00437EF1"/>
    <w:rsid w:val="00437FAC"/>
    <w:rsid w:val="00440758"/>
    <w:rsid w:val="00440806"/>
    <w:rsid w:val="0044145E"/>
    <w:rsid w:val="00441926"/>
    <w:rsid w:val="004425F6"/>
    <w:rsid w:val="004433FA"/>
    <w:rsid w:val="00444D31"/>
    <w:rsid w:val="00444D7A"/>
    <w:rsid w:val="004460E0"/>
    <w:rsid w:val="004462AA"/>
    <w:rsid w:val="004465E7"/>
    <w:rsid w:val="0044687B"/>
    <w:rsid w:val="00447058"/>
    <w:rsid w:val="004473C9"/>
    <w:rsid w:val="004512DD"/>
    <w:rsid w:val="00451E21"/>
    <w:rsid w:val="00452DD1"/>
    <w:rsid w:val="00452F3C"/>
    <w:rsid w:val="004533D5"/>
    <w:rsid w:val="004537D7"/>
    <w:rsid w:val="0045382E"/>
    <w:rsid w:val="00453C67"/>
    <w:rsid w:val="0045467B"/>
    <w:rsid w:val="00454688"/>
    <w:rsid w:val="004550E0"/>
    <w:rsid w:val="0045515B"/>
    <w:rsid w:val="00455E47"/>
    <w:rsid w:val="0045718C"/>
    <w:rsid w:val="004579B5"/>
    <w:rsid w:val="00457B8D"/>
    <w:rsid w:val="00457CAF"/>
    <w:rsid w:val="00457E1D"/>
    <w:rsid w:val="00457FA5"/>
    <w:rsid w:val="0046052C"/>
    <w:rsid w:val="00461172"/>
    <w:rsid w:val="0046127B"/>
    <w:rsid w:val="0046143E"/>
    <w:rsid w:val="004615DC"/>
    <w:rsid w:val="00461920"/>
    <w:rsid w:val="00461C1E"/>
    <w:rsid w:val="00462347"/>
    <w:rsid w:val="004623B9"/>
    <w:rsid w:val="0046252A"/>
    <w:rsid w:val="004632E8"/>
    <w:rsid w:val="004647B8"/>
    <w:rsid w:val="00464B45"/>
    <w:rsid w:val="00464C51"/>
    <w:rsid w:val="004658F5"/>
    <w:rsid w:val="00465C21"/>
    <w:rsid w:val="00465FBE"/>
    <w:rsid w:val="00466A5D"/>
    <w:rsid w:val="00466F51"/>
    <w:rsid w:val="00467568"/>
    <w:rsid w:val="00470082"/>
    <w:rsid w:val="0047084A"/>
    <w:rsid w:val="004709BC"/>
    <w:rsid w:val="00470C35"/>
    <w:rsid w:val="004712AB"/>
    <w:rsid w:val="00471E63"/>
    <w:rsid w:val="004722A7"/>
    <w:rsid w:val="004726B9"/>
    <w:rsid w:val="00473E9F"/>
    <w:rsid w:val="004746BC"/>
    <w:rsid w:val="00474727"/>
    <w:rsid w:val="00474FC8"/>
    <w:rsid w:val="00475557"/>
    <w:rsid w:val="00476A0F"/>
    <w:rsid w:val="00476CC4"/>
    <w:rsid w:val="00476E9D"/>
    <w:rsid w:val="0047758F"/>
    <w:rsid w:val="00480572"/>
    <w:rsid w:val="00480DB2"/>
    <w:rsid w:val="00480EFA"/>
    <w:rsid w:val="00480F0E"/>
    <w:rsid w:val="00481B87"/>
    <w:rsid w:val="004829E1"/>
    <w:rsid w:val="00482ADA"/>
    <w:rsid w:val="00482CE5"/>
    <w:rsid w:val="00482E9E"/>
    <w:rsid w:val="004831D6"/>
    <w:rsid w:val="00483A7B"/>
    <w:rsid w:val="0048445E"/>
    <w:rsid w:val="004846F2"/>
    <w:rsid w:val="00485703"/>
    <w:rsid w:val="00485A5C"/>
    <w:rsid w:val="00485B75"/>
    <w:rsid w:val="00485BFF"/>
    <w:rsid w:val="00485C19"/>
    <w:rsid w:val="00485C4F"/>
    <w:rsid w:val="00486549"/>
    <w:rsid w:val="0048709A"/>
    <w:rsid w:val="00487349"/>
    <w:rsid w:val="004874E4"/>
    <w:rsid w:val="00487D14"/>
    <w:rsid w:val="00487F4B"/>
    <w:rsid w:val="00490066"/>
    <w:rsid w:val="004901DE"/>
    <w:rsid w:val="00490230"/>
    <w:rsid w:val="004904DE"/>
    <w:rsid w:val="00491779"/>
    <w:rsid w:val="00491A87"/>
    <w:rsid w:val="004926F2"/>
    <w:rsid w:val="0049298A"/>
    <w:rsid w:val="00492ACF"/>
    <w:rsid w:val="00493141"/>
    <w:rsid w:val="00495BA2"/>
    <w:rsid w:val="00495C00"/>
    <w:rsid w:val="00495DED"/>
    <w:rsid w:val="00496548"/>
    <w:rsid w:val="00496CB3"/>
    <w:rsid w:val="00496F21"/>
    <w:rsid w:val="004A0154"/>
    <w:rsid w:val="004A058C"/>
    <w:rsid w:val="004A4128"/>
    <w:rsid w:val="004A435A"/>
    <w:rsid w:val="004A46CA"/>
    <w:rsid w:val="004A5435"/>
    <w:rsid w:val="004A5616"/>
    <w:rsid w:val="004A5FA6"/>
    <w:rsid w:val="004A61C9"/>
    <w:rsid w:val="004A6276"/>
    <w:rsid w:val="004A62FA"/>
    <w:rsid w:val="004A6539"/>
    <w:rsid w:val="004A70B8"/>
    <w:rsid w:val="004A78AD"/>
    <w:rsid w:val="004A7B23"/>
    <w:rsid w:val="004B056D"/>
    <w:rsid w:val="004B0A90"/>
    <w:rsid w:val="004B0BA4"/>
    <w:rsid w:val="004B1D9B"/>
    <w:rsid w:val="004B219A"/>
    <w:rsid w:val="004B21AB"/>
    <w:rsid w:val="004B29C3"/>
    <w:rsid w:val="004B2E26"/>
    <w:rsid w:val="004B3A0D"/>
    <w:rsid w:val="004B4481"/>
    <w:rsid w:val="004B547F"/>
    <w:rsid w:val="004B54EF"/>
    <w:rsid w:val="004B6039"/>
    <w:rsid w:val="004B721F"/>
    <w:rsid w:val="004B7E13"/>
    <w:rsid w:val="004C15C4"/>
    <w:rsid w:val="004C19CC"/>
    <w:rsid w:val="004C258F"/>
    <w:rsid w:val="004C2C1B"/>
    <w:rsid w:val="004C440F"/>
    <w:rsid w:val="004C45E5"/>
    <w:rsid w:val="004C4730"/>
    <w:rsid w:val="004C4CC0"/>
    <w:rsid w:val="004C5BCC"/>
    <w:rsid w:val="004C5CF8"/>
    <w:rsid w:val="004C6436"/>
    <w:rsid w:val="004C6D28"/>
    <w:rsid w:val="004C6D2B"/>
    <w:rsid w:val="004C7369"/>
    <w:rsid w:val="004C7446"/>
    <w:rsid w:val="004C79FC"/>
    <w:rsid w:val="004C7AF0"/>
    <w:rsid w:val="004D075B"/>
    <w:rsid w:val="004D0C82"/>
    <w:rsid w:val="004D11AE"/>
    <w:rsid w:val="004D1302"/>
    <w:rsid w:val="004D1824"/>
    <w:rsid w:val="004D1EEF"/>
    <w:rsid w:val="004D2D33"/>
    <w:rsid w:val="004D3259"/>
    <w:rsid w:val="004D34A3"/>
    <w:rsid w:val="004D3753"/>
    <w:rsid w:val="004D40AF"/>
    <w:rsid w:val="004D4291"/>
    <w:rsid w:val="004D4C43"/>
    <w:rsid w:val="004D5A35"/>
    <w:rsid w:val="004D5CF9"/>
    <w:rsid w:val="004D5E86"/>
    <w:rsid w:val="004D60C7"/>
    <w:rsid w:val="004D61B7"/>
    <w:rsid w:val="004D6400"/>
    <w:rsid w:val="004D6E2C"/>
    <w:rsid w:val="004D7306"/>
    <w:rsid w:val="004D76CD"/>
    <w:rsid w:val="004D79BF"/>
    <w:rsid w:val="004D7AD6"/>
    <w:rsid w:val="004E0007"/>
    <w:rsid w:val="004E06CD"/>
    <w:rsid w:val="004E10F3"/>
    <w:rsid w:val="004E1B78"/>
    <w:rsid w:val="004E2D39"/>
    <w:rsid w:val="004E3B29"/>
    <w:rsid w:val="004E4E46"/>
    <w:rsid w:val="004E4ECB"/>
    <w:rsid w:val="004E5FB1"/>
    <w:rsid w:val="004E62DD"/>
    <w:rsid w:val="004E70C3"/>
    <w:rsid w:val="004E7A91"/>
    <w:rsid w:val="004F18CE"/>
    <w:rsid w:val="004F244B"/>
    <w:rsid w:val="004F2945"/>
    <w:rsid w:val="004F297A"/>
    <w:rsid w:val="004F3D7B"/>
    <w:rsid w:val="004F41B4"/>
    <w:rsid w:val="004F46FB"/>
    <w:rsid w:val="004F4F90"/>
    <w:rsid w:val="004F5071"/>
    <w:rsid w:val="004F5277"/>
    <w:rsid w:val="004F58E8"/>
    <w:rsid w:val="004F5E28"/>
    <w:rsid w:val="004F606B"/>
    <w:rsid w:val="004F6775"/>
    <w:rsid w:val="004F6D99"/>
    <w:rsid w:val="004F798F"/>
    <w:rsid w:val="0050014D"/>
    <w:rsid w:val="00500C35"/>
    <w:rsid w:val="00500D87"/>
    <w:rsid w:val="005014F9"/>
    <w:rsid w:val="005015A7"/>
    <w:rsid w:val="00501F3C"/>
    <w:rsid w:val="0050219E"/>
    <w:rsid w:val="0050255C"/>
    <w:rsid w:val="00502917"/>
    <w:rsid w:val="00502C35"/>
    <w:rsid w:val="00502D23"/>
    <w:rsid w:val="00503650"/>
    <w:rsid w:val="005036F9"/>
    <w:rsid w:val="00503BEA"/>
    <w:rsid w:val="00504664"/>
    <w:rsid w:val="00504D8F"/>
    <w:rsid w:val="00505F58"/>
    <w:rsid w:val="00506397"/>
    <w:rsid w:val="00507223"/>
    <w:rsid w:val="00507243"/>
    <w:rsid w:val="0050779C"/>
    <w:rsid w:val="00507CE7"/>
    <w:rsid w:val="00510141"/>
    <w:rsid w:val="005106C8"/>
    <w:rsid w:val="005113C2"/>
    <w:rsid w:val="00512555"/>
    <w:rsid w:val="00513311"/>
    <w:rsid w:val="005139D6"/>
    <w:rsid w:val="005166D5"/>
    <w:rsid w:val="0051672E"/>
    <w:rsid w:val="0051742B"/>
    <w:rsid w:val="005175CB"/>
    <w:rsid w:val="00517BD3"/>
    <w:rsid w:val="00517CDA"/>
    <w:rsid w:val="00517D3D"/>
    <w:rsid w:val="00517E9F"/>
    <w:rsid w:val="0052047C"/>
    <w:rsid w:val="00520D91"/>
    <w:rsid w:val="0052151B"/>
    <w:rsid w:val="00521F36"/>
    <w:rsid w:val="00522126"/>
    <w:rsid w:val="00523D1C"/>
    <w:rsid w:val="0052557C"/>
    <w:rsid w:val="005258A0"/>
    <w:rsid w:val="00525961"/>
    <w:rsid w:val="00525DAB"/>
    <w:rsid w:val="00525DF8"/>
    <w:rsid w:val="00526520"/>
    <w:rsid w:val="00526D7D"/>
    <w:rsid w:val="005271B9"/>
    <w:rsid w:val="00527D10"/>
    <w:rsid w:val="005310B7"/>
    <w:rsid w:val="00531D27"/>
    <w:rsid w:val="00532637"/>
    <w:rsid w:val="00532B86"/>
    <w:rsid w:val="00532E40"/>
    <w:rsid w:val="005331C3"/>
    <w:rsid w:val="005345CB"/>
    <w:rsid w:val="0053470B"/>
    <w:rsid w:val="00535CBB"/>
    <w:rsid w:val="00535E10"/>
    <w:rsid w:val="0053606B"/>
    <w:rsid w:val="0053660D"/>
    <w:rsid w:val="00537090"/>
    <w:rsid w:val="0053746A"/>
    <w:rsid w:val="005403A9"/>
    <w:rsid w:val="005404B1"/>
    <w:rsid w:val="00540842"/>
    <w:rsid w:val="005408B3"/>
    <w:rsid w:val="005416D3"/>
    <w:rsid w:val="00542354"/>
    <w:rsid w:val="005425F0"/>
    <w:rsid w:val="00542A68"/>
    <w:rsid w:val="00542A8F"/>
    <w:rsid w:val="00543274"/>
    <w:rsid w:val="0054394E"/>
    <w:rsid w:val="00543C95"/>
    <w:rsid w:val="00543FAE"/>
    <w:rsid w:val="00544F96"/>
    <w:rsid w:val="00544FA9"/>
    <w:rsid w:val="0055057C"/>
    <w:rsid w:val="005505EC"/>
    <w:rsid w:val="0055325E"/>
    <w:rsid w:val="005532EA"/>
    <w:rsid w:val="005533D7"/>
    <w:rsid w:val="00553C1F"/>
    <w:rsid w:val="00553E89"/>
    <w:rsid w:val="00554D14"/>
    <w:rsid w:val="00555412"/>
    <w:rsid w:val="005554E4"/>
    <w:rsid w:val="00555D1D"/>
    <w:rsid w:val="00557251"/>
    <w:rsid w:val="00557858"/>
    <w:rsid w:val="0056072B"/>
    <w:rsid w:val="00560FFF"/>
    <w:rsid w:val="00561115"/>
    <w:rsid w:val="005615A9"/>
    <w:rsid w:val="00561801"/>
    <w:rsid w:val="00561A55"/>
    <w:rsid w:val="0056252B"/>
    <w:rsid w:val="00562E32"/>
    <w:rsid w:val="005634DF"/>
    <w:rsid w:val="005643CF"/>
    <w:rsid w:val="0056443B"/>
    <w:rsid w:val="005644C5"/>
    <w:rsid w:val="00564B4F"/>
    <w:rsid w:val="00565041"/>
    <w:rsid w:val="005658CF"/>
    <w:rsid w:val="005661DE"/>
    <w:rsid w:val="0056701A"/>
    <w:rsid w:val="00570278"/>
    <w:rsid w:val="00570840"/>
    <w:rsid w:val="00570A57"/>
    <w:rsid w:val="00573714"/>
    <w:rsid w:val="0057374C"/>
    <w:rsid w:val="00574046"/>
    <w:rsid w:val="0057498A"/>
    <w:rsid w:val="00574D07"/>
    <w:rsid w:val="005755F4"/>
    <w:rsid w:val="00575DE6"/>
    <w:rsid w:val="005763D8"/>
    <w:rsid w:val="005802E0"/>
    <w:rsid w:val="00580567"/>
    <w:rsid w:val="00581F80"/>
    <w:rsid w:val="00582AC7"/>
    <w:rsid w:val="00584AD7"/>
    <w:rsid w:val="00584BC5"/>
    <w:rsid w:val="0058509D"/>
    <w:rsid w:val="005857EF"/>
    <w:rsid w:val="00585915"/>
    <w:rsid w:val="005860F5"/>
    <w:rsid w:val="00586CF0"/>
    <w:rsid w:val="005900BF"/>
    <w:rsid w:val="0059084A"/>
    <w:rsid w:val="00591159"/>
    <w:rsid w:val="00591206"/>
    <w:rsid w:val="005915E0"/>
    <w:rsid w:val="0059174D"/>
    <w:rsid w:val="00591A17"/>
    <w:rsid w:val="00591CB5"/>
    <w:rsid w:val="005921F4"/>
    <w:rsid w:val="005929C5"/>
    <w:rsid w:val="00592C19"/>
    <w:rsid w:val="005944C4"/>
    <w:rsid w:val="0059493A"/>
    <w:rsid w:val="00595733"/>
    <w:rsid w:val="00595F7E"/>
    <w:rsid w:val="0059641F"/>
    <w:rsid w:val="005967FE"/>
    <w:rsid w:val="00597AA4"/>
    <w:rsid w:val="005A033D"/>
    <w:rsid w:val="005A1AB7"/>
    <w:rsid w:val="005A2252"/>
    <w:rsid w:val="005A24AA"/>
    <w:rsid w:val="005A2926"/>
    <w:rsid w:val="005A42FA"/>
    <w:rsid w:val="005A52B6"/>
    <w:rsid w:val="005A5740"/>
    <w:rsid w:val="005A640C"/>
    <w:rsid w:val="005A6CB4"/>
    <w:rsid w:val="005B05F4"/>
    <w:rsid w:val="005B0E8C"/>
    <w:rsid w:val="005B0FA9"/>
    <w:rsid w:val="005B1318"/>
    <w:rsid w:val="005B2378"/>
    <w:rsid w:val="005B347A"/>
    <w:rsid w:val="005B3590"/>
    <w:rsid w:val="005B3F7C"/>
    <w:rsid w:val="005B40B6"/>
    <w:rsid w:val="005B4DC6"/>
    <w:rsid w:val="005B560F"/>
    <w:rsid w:val="005B563E"/>
    <w:rsid w:val="005B5E22"/>
    <w:rsid w:val="005B6413"/>
    <w:rsid w:val="005B6A83"/>
    <w:rsid w:val="005B6FB9"/>
    <w:rsid w:val="005B7AAA"/>
    <w:rsid w:val="005C0449"/>
    <w:rsid w:val="005C0E80"/>
    <w:rsid w:val="005C1F30"/>
    <w:rsid w:val="005C2235"/>
    <w:rsid w:val="005C28CF"/>
    <w:rsid w:val="005C28E7"/>
    <w:rsid w:val="005C393A"/>
    <w:rsid w:val="005C462E"/>
    <w:rsid w:val="005C4C3B"/>
    <w:rsid w:val="005C4E0C"/>
    <w:rsid w:val="005C58D9"/>
    <w:rsid w:val="005C59BF"/>
    <w:rsid w:val="005C5E19"/>
    <w:rsid w:val="005C64F1"/>
    <w:rsid w:val="005C6623"/>
    <w:rsid w:val="005C67B8"/>
    <w:rsid w:val="005C6F0D"/>
    <w:rsid w:val="005C7845"/>
    <w:rsid w:val="005C7BDD"/>
    <w:rsid w:val="005D0E81"/>
    <w:rsid w:val="005D1251"/>
    <w:rsid w:val="005D227A"/>
    <w:rsid w:val="005D2FAE"/>
    <w:rsid w:val="005D37B9"/>
    <w:rsid w:val="005D3D47"/>
    <w:rsid w:val="005D4635"/>
    <w:rsid w:val="005D49B2"/>
    <w:rsid w:val="005D4A57"/>
    <w:rsid w:val="005D4D77"/>
    <w:rsid w:val="005D500C"/>
    <w:rsid w:val="005D6902"/>
    <w:rsid w:val="005E0004"/>
    <w:rsid w:val="005E0647"/>
    <w:rsid w:val="005E160D"/>
    <w:rsid w:val="005E1A20"/>
    <w:rsid w:val="005E1A7C"/>
    <w:rsid w:val="005E1F02"/>
    <w:rsid w:val="005E1F2E"/>
    <w:rsid w:val="005E32D3"/>
    <w:rsid w:val="005E5841"/>
    <w:rsid w:val="005E5B86"/>
    <w:rsid w:val="005E5C2C"/>
    <w:rsid w:val="005E5F2C"/>
    <w:rsid w:val="005E63F1"/>
    <w:rsid w:val="005E6D08"/>
    <w:rsid w:val="005E7237"/>
    <w:rsid w:val="005E72FF"/>
    <w:rsid w:val="005E738F"/>
    <w:rsid w:val="005E7402"/>
    <w:rsid w:val="005F0B57"/>
    <w:rsid w:val="005F0BA8"/>
    <w:rsid w:val="005F137E"/>
    <w:rsid w:val="005F17D2"/>
    <w:rsid w:val="005F1D2D"/>
    <w:rsid w:val="005F289B"/>
    <w:rsid w:val="005F3EB1"/>
    <w:rsid w:val="005F413D"/>
    <w:rsid w:val="005F48F9"/>
    <w:rsid w:val="005F5669"/>
    <w:rsid w:val="005F5CAC"/>
    <w:rsid w:val="005F63A5"/>
    <w:rsid w:val="005F76EE"/>
    <w:rsid w:val="005F7A04"/>
    <w:rsid w:val="005F7A79"/>
    <w:rsid w:val="006006CD"/>
    <w:rsid w:val="006012C3"/>
    <w:rsid w:val="00601E0A"/>
    <w:rsid w:val="00601E54"/>
    <w:rsid w:val="00602A80"/>
    <w:rsid w:val="006043DF"/>
    <w:rsid w:val="00604491"/>
    <w:rsid w:val="00604884"/>
    <w:rsid w:val="00605C18"/>
    <w:rsid w:val="00606107"/>
    <w:rsid w:val="006068F8"/>
    <w:rsid w:val="006074FB"/>
    <w:rsid w:val="00610CA5"/>
    <w:rsid w:val="006117B2"/>
    <w:rsid w:val="00612A22"/>
    <w:rsid w:val="00612FB3"/>
    <w:rsid w:val="006139BE"/>
    <w:rsid w:val="00613CFB"/>
    <w:rsid w:val="0061427B"/>
    <w:rsid w:val="00614684"/>
    <w:rsid w:val="0061480F"/>
    <w:rsid w:val="00614D52"/>
    <w:rsid w:val="00615A61"/>
    <w:rsid w:val="00615F35"/>
    <w:rsid w:val="00615FD0"/>
    <w:rsid w:val="006163B8"/>
    <w:rsid w:val="00616926"/>
    <w:rsid w:val="00617551"/>
    <w:rsid w:val="006178B1"/>
    <w:rsid w:val="00617BE9"/>
    <w:rsid w:val="00617D5D"/>
    <w:rsid w:val="00617FCE"/>
    <w:rsid w:val="00620003"/>
    <w:rsid w:val="00620811"/>
    <w:rsid w:val="00622704"/>
    <w:rsid w:val="0062343E"/>
    <w:rsid w:val="006239E4"/>
    <w:rsid w:val="006245C3"/>
    <w:rsid w:val="00624EE4"/>
    <w:rsid w:val="00625957"/>
    <w:rsid w:val="00625982"/>
    <w:rsid w:val="00625BCB"/>
    <w:rsid w:val="00625C58"/>
    <w:rsid w:val="00625D5D"/>
    <w:rsid w:val="00626AEE"/>
    <w:rsid w:val="00627D49"/>
    <w:rsid w:val="00630169"/>
    <w:rsid w:val="0063035A"/>
    <w:rsid w:val="006309C9"/>
    <w:rsid w:val="006313E9"/>
    <w:rsid w:val="0063179E"/>
    <w:rsid w:val="00631EF8"/>
    <w:rsid w:val="006342D4"/>
    <w:rsid w:val="006344FD"/>
    <w:rsid w:val="006348E2"/>
    <w:rsid w:val="00634E07"/>
    <w:rsid w:val="00635CDC"/>
    <w:rsid w:val="006366F4"/>
    <w:rsid w:val="00636990"/>
    <w:rsid w:val="00636E5E"/>
    <w:rsid w:val="006376BC"/>
    <w:rsid w:val="006407CF"/>
    <w:rsid w:val="006407E5"/>
    <w:rsid w:val="006412A2"/>
    <w:rsid w:val="0064189A"/>
    <w:rsid w:val="00641B53"/>
    <w:rsid w:val="006434E0"/>
    <w:rsid w:val="00643E7A"/>
    <w:rsid w:val="0064646E"/>
    <w:rsid w:val="00646965"/>
    <w:rsid w:val="00646BBD"/>
    <w:rsid w:val="0065023B"/>
    <w:rsid w:val="00650324"/>
    <w:rsid w:val="0065063F"/>
    <w:rsid w:val="0065076C"/>
    <w:rsid w:val="00650773"/>
    <w:rsid w:val="006507A7"/>
    <w:rsid w:val="00651679"/>
    <w:rsid w:val="006517A0"/>
    <w:rsid w:val="006532F0"/>
    <w:rsid w:val="00654001"/>
    <w:rsid w:val="006541E5"/>
    <w:rsid w:val="0065657C"/>
    <w:rsid w:val="00657B4D"/>
    <w:rsid w:val="00657FE3"/>
    <w:rsid w:val="00660DF8"/>
    <w:rsid w:val="00661302"/>
    <w:rsid w:val="0066142C"/>
    <w:rsid w:val="00661454"/>
    <w:rsid w:val="00661790"/>
    <w:rsid w:val="00663A1B"/>
    <w:rsid w:val="00663C30"/>
    <w:rsid w:val="00663ED3"/>
    <w:rsid w:val="00663F27"/>
    <w:rsid w:val="00666753"/>
    <w:rsid w:val="00666B09"/>
    <w:rsid w:val="00666D64"/>
    <w:rsid w:val="00666DB7"/>
    <w:rsid w:val="00666DF9"/>
    <w:rsid w:val="006676F5"/>
    <w:rsid w:val="0066777A"/>
    <w:rsid w:val="006678C0"/>
    <w:rsid w:val="006701F6"/>
    <w:rsid w:val="00670C9C"/>
    <w:rsid w:val="00670D1F"/>
    <w:rsid w:val="00671CD0"/>
    <w:rsid w:val="00672127"/>
    <w:rsid w:val="00673320"/>
    <w:rsid w:val="0067344C"/>
    <w:rsid w:val="00673B22"/>
    <w:rsid w:val="00674E6F"/>
    <w:rsid w:val="006756F9"/>
    <w:rsid w:val="006759CC"/>
    <w:rsid w:val="00675CD6"/>
    <w:rsid w:val="006760F7"/>
    <w:rsid w:val="006766DA"/>
    <w:rsid w:val="00676917"/>
    <w:rsid w:val="0067795D"/>
    <w:rsid w:val="00677FD2"/>
    <w:rsid w:val="006805ED"/>
    <w:rsid w:val="00680683"/>
    <w:rsid w:val="00680E9C"/>
    <w:rsid w:val="0068100A"/>
    <w:rsid w:val="00681613"/>
    <w:rsid w:val="00684650"/>
    <w:rsid w:val="006850CF"/>
    <w:rsid w:val="00687DF0"/>
    <w:rsid w:val="006904D8"/>
    <w:rsid w:val="006907DF"/>
    <w:rsid w:val="006911D7"/>
    <w:rsid w:val="00691466"/>
    <w:rsid w:val="00691612"/>
    <w:rsid w:val="0069201F"/>
    <w:rsid w:val="00692A69"/>
    <w:rsid w:val="006931C0"/>
    <w:rsid w:val="00693390"/>
    <w:rsid w:val="006935A4"/>
    <w:rsid w:val="00693651"/>
    <w:rsid w:val="006936C5"/>
    <w:rsid w:val="0069424E"/>
    <w:rsid w:val="00694AB6"/>
    <w:rsid w:val="00695DE1"/>
    <w:rsid w:val="00697390"/>
    <w:rsid w:val="00697A42"/>
    <w:rsid w:val="006A017F"/>
    <w:rsid w:val="006A0E29"/>
    <w:rsid w:val="006A1901"/>
    <w:rsid w:val="006A2A97"/>
    <w:rsid w:val="006A3223"/>
    <w:rsid w:val="006A3660"/>
    <w:rsid w:val="006A4E95"/>
    <w:rsid w:val="006A58F8"/>
    <w:rsid w:val="006A695C"/>
    <w:rsid w:val="006A6E2C"/>
    <w:rsid w:val="006B0DA5"/>
    <w:rsid w:val="006B18AF"/>
    <w:rsid w:val="006B1916"/>
    <w:rsid w:val="006B2A83"/>
    <w:rsid w:val="006B313A"/>
    <w:rsid w:val="006B3836"/>
    <w:rsid w:val="006B4785"/>
    <w:rsid w:val="006B4A7B"/>
    <w:rsid w:val="006B4EB7"/>
    <w:rsid w:val="006B5022"/>
    <w:rsid w:val="006B503B"/>
    <w:rsid w:val="006B5CE1"/>
    <w:rsid w:val="006B5E79"/>
    <w:rsid w:val="006B5EC3"/>
    <w:rsid w:val="006B7580"/>
    <w:rsid w:val="006B7B52"/>
    <w:rsid w:val="006B7E02"/>
    <w:rsid w:val="006C0476"/>
    <w:rsid w:val="006C10C9"/>
    <w:rsid w:val="006C1336"/>
    <w:rsid w:val="006C1A87"/>
    <w:rsid w:val="006C2079"/>
    <w:rsid w:val="006C210F"/>
    <w:rsid w:val="006C29C5"/>
    <w:rsid w:val="006C3091"/>
    <w:rsid w:val="006C31DD"/>
    <w:rsid w:val="006C3700"/>
    <w:rsid w:val="006C4077"/>
    <w:rsid w:val="006C497B"/>
    <w:rsid w:val="006C54E2"/>
    <w:rsid w:val="006C59EB"/>
    <w:rsid w:val="006C5A2B"/>
    <w:rsid w:val="006C5FC4"/>
    <w:rsid w:val="006C68E1"/>
    <w:rsid w:val="006C79DB"/>
    <w:rsid w:val="006D03C6"/>
    <w:rsid w:val="006D0CC9"/>
    <w:rsid w:val="006D12E9"/>
    <w:rsid w:val="006D1D6C"/>
    <w:rsid w:val="006D2109"/>
    <w:rsid w:val="006D2484"/>
    <w:rsid w:val="006D2A9E"/>
    <w:rsid w:val="006D3072"/>
    <w:rsid w:val="006D3D35"/>
    <w:rsid w:val="006D4ABB"/>
    <w:rsid w:val="006D5C36"/>
    <w:rsid w:val="006D6D2D"/>
    <w:rsid w:val="006D74EF"/>
    <w:rsid w:val="006D7623"/>
    <w:rsid w:val="006D76CB"/>
    <w:rsid w:val="006D79A4"/>
    <w:rsid w:val="006E008E"/>
    <w:rsid w:val="006E04B5"/>
    <w:rsid w:val="006E07D4"/>
    <w:rsid w:val="006E1195"/>
    <w:rsid w:val="006E1233"/>
    <w:rsid w:val="006E1E0D"/>
    <w:rsid w:val="006E2311"/>
    <w:rsid w:val="006E2323"/>
    <w:rsid w:val="006E2474"/>
    <w:rsid w:val="006E2657"/>
    <w:rsid w:val="006E2769"/>
    <w:rsid w:val="006E2CD7"/>
    <w:rsid w:val="006E2D62"/>
    <w:rsid w:val="006E393D"/>
    <w:rsid w:val="006E4D74"/>
    <w:rsid w:val="006E5872"/>
    <w:rsid w:val="006E6369"/>
    <w:rsid w:val="006E6D91"/>
    <w:rsid w:val="006E745E"/>
    <w:rsid w:val="006F0642"/>
    <w:rsid w:val="006F0DE6"/>
    <w:rsid w:val="006F11F7"/>
    <w:rsid w:val="006F1564"/>
    <w:rsid w:val="006F17C6"/>
    <w:rsid w:val="006F233F"/>
    <w:rsid w:val="006F2472"/>
    <w:rsid w:val="006F255E"/>
    <w:rsid w:val="006F30C4"/>
    <w:rsid w:val="006F31C8"/>
    <w:rsid w:val="006F3BED"/>
    <w:rsid w:val="006F4644"/>
    <w:rsid w:val="006F47C3"/>
    <w:rsid w:val="006F6004"/>
    <w:rsid w:val="006F67E8"/>
    <w:rsid w:val="006F6852"/>
    <w:rsid w:val="006F76F9"/>
    <w:rsid w:val="006F77DE"/>
    <w:rsid w:val="006F7C8D"/>
    <w:rsid w:val="006F7DD0"/>
    <w:rsid w:val="0070021F"/>
    <w:rsid w:val="007004C5"/>
    <w:rsid w:val="00700DCF"/>
    <w:rsid w:val="007013EE"/>
    <w:rsid w:val="00702847"/>
    <w:rsid w:val="007028C8"/>
    <w:rsid w:val="007034C7"/>
    <w:rsid w:val="007062F9"/>
    <w:rsid w:val="0070693E"/>
    <w:rsid w:val="0070773B"/>
    <w:rsid w:val="00707D12"/>
    <w:rsid w:val="00707E20"/>
    <w:rsid w:val="00711F0F"/>
    <w:rsid w:val="00711F18"/>
    <w:rsid w:val="00712031"/>
    <w:rsid w:val="00713E1E"/>
    <w:rsid w:val="007143DC"/>
    <w:rsid w:val="00714496"/>
    <w:rsid w:val="00716A68"/>
    <w:rsid w:val="007172B5"/>
    <w:rsid w:val="0071750B"/>
    <w:rsid w:val="007178CF"/>
    <w:rsid w:val="0072051A"/>
    <w:rsid w:val="00720943"/>
    <w:rsid w:val="00721187"/>
    <w:rsid w:val="00721250"/>
    <w:rsid w:val="00721D95"/>
    <w:rsid w:val="007226BF"/>
    <w:rsid w:val="007239E2"/>
    <w:rsid w:val="00724278"/>
    <w:rsid w:val="00725173"/>
    <w:rsid w:val="0072576D"/>
    <w:rsid w:val="007267B3"/>
    <w:rsid w:val="00727C61"/>
    <w:rsid w:val="0073005A"/>
    <w:rsid w:val="0073061A"/>
    <w:rsid w:val="00730D51"/>
    <w:rsid w:val="0073124B"/>
    <w:rsid w:val="007318B4"/>
    <w:rsid w:val="00731B01"/>
    <w:rsid w:val="007332E1"/>
    <w:rsid w:val="007339E8"/>
    <w:rsid w:val="0073413D"/>
    <w:rsid w:val="007344BB"/>
    <w:rsid w:val="00735E4A"/>
    <w:rsid w:val="007365F2"/>
    <w:rsid w:val="00736E9F"/>
    <w:rsid w:val="007372AC"/>
    <w:rsid w:val="007376CD"/>
    <w:rsid w:val="00740070"/>
    <w:rsid w:val="00740C44"/>
    <w:rsid w:val="0074241F"/>
    <w:rsid w:val="007432C0"/>
    <w:rsid w:val="00744789"/>
    <w:rsid w:val="00744F2C"/>
    <w:rsid w:val="007453C6"/>
    <w:rsid w:val="00745EEA"/>
    <w:rsid w:val="00746B04"/>
    <w:rsid w:val="00746C10"/>
    <w:rsid w:val="00747E79"/>
    <w:rsid w:val="0075231A"/>
    <w:rsid w:val="0075260B"/>
    <w:rsid w:val="007527BD"/>
    <w:rsid w:val="00752B31"/>
    <w:rsid w:val="00752C22"/>
    <w:rsid w:val="0075356B"/>
    <w:rsid w:val="007542B9"/>
    <w:rsid w:val="007545A6"/>
    <w:rsid w:val="00754C1B"/>
    <w:rsid w:val="007561E1"/>
    <w:rsid w:val="00756292"/>
    <w:rsid w:val="00756690"/>
    <w:rsid w:val="00756FBF"/>
    <w:rsid w:val="007571D9"/>
    <w:rsid w:val="0075737E"/>
    <w:rsid w:val="007576A4"/>
    <w:rsid w:val="00757C3D"/>
    <w:rsid w:val="0076119F"/>
    <w:rsid w:val="007620B8"/>
    <w:rsid w:val="007633E5"/>
    <w:rsid w:val="00763D5D"/>
    <w:rsid w:val="007645DA"/>
    <w:rsid w:val="007648DC"/>
    <w:rsid w:val="00764E15"/>
    <w:rsid w:val="00765591"/>
    <w:rsid w:val="00765703"/>
    <w:rsid w:val="00765A12"/>
    <w:rsid w:val="00765E9A"/>
    <w:rsid w:val="007667D2"/>
    <w:rsid w:val="00766AEB"/>
    <w:rsid w:val="00766F4A"/>
    <w:rsid w:val="00766FB1"/>
    <w:rsid w:val="00767605"/>
    <w:rsid w:val="00767E66"/>
    <w:rsid w:val="00770B79"/>
    <w:rsid w:val="007712C7"/>
    <w:rsid w:val="007722E8"/>
    <w:rsid w:val="00772691"/>
    <w:rsid w:val="00772906"/>
    <w:rsid w:val="00774921"/>
    <w:rsid w:val="00774B85"/>
    <w:rsid w:val="00775147"/>
    <w:rsid w:val="00775942"/>
    <w:rsid w:val="00777290"/>
    <w:rsid w:val="0078144F"/>
    <w:rsid w:val="007815E5"/>
    <w:rsid w:val="00781905"/>
    <w:rsid w:val="00782100"/>
    <w:rsid w:val="007829AE"/>
    <w:rsid w:val="007829FD"/>
    <w:rsid w:val="00786014"/>
    <w:rsid w:val="007865AC"/>
    <w:rsid w:val="0078661B"/>
    <w:rsid w:val="0078722B"/>
    <w:rsid w:val="00791EEE"/>
    <w:rsid w:val="007929E2"/>
    <w:rsid w:val="00793A36"/>
    <w:rsid w:val="007943C7"/>
    <w:rsid w:val="00794414"/>
    <w:rsid w:val="00794598"/>
    <w:rsid w:val="00794707"/>
    <w:rsid w:val="007947B1"/>
    <w:rsid w:val="007956B9"/>
    <w:rsid w:val="00795755"/>
    <w:rsid w:val="0079598C"/>
    <w:rsid w:val="007963AA"/>
    <w:rsid w:val="00796C2A"/>
    <w:rsid w:val="00796C3A"/>
    <w:rsid w:val="00797498"/>
    <w:rsid w:val="007A0AB7"/>
    <w:rsid w:val="007A0E0E"/>
    <w:rsid w:val="007A12FA"/>
    <w:rsid w:val="007A1C25"/>
    <w:rsid w:val="007A1EFA"/>
    <w:rsid w:val="007A2A26"/>
    <w:rsid w:val="007A2C79"/>
    <w:rsid w:val="007A2D50"/>
    <w:rsid w:val="007A2E30"/>
    <w:rsid w:val="007A3E56"/>
    <w:rsid w:val="007A431A"/>
    <w:rsid w:val="007A471C"/>
    <w:rsid w:val="007A5028"/>
    <w:rsid w:val="007A5143"/>
    <w:rsid w:val="007A6031"/>
    <w:rsid w:val="007A611B"/>
    <w:rsid w:val="007A635A"/>
    <w:rsid w:val="007A73BF"/>
    <w:rsid w:val="007A76BE"/>
    <w:rsid w:val="007A7848"/>
    <w:rsid w:val="007A7EFF"/>
    <w:rsid w:val="007A7F29"/>
    <w:rsid w:val="007B0A19"/>
    <w:rsid w:val="007B0B95"/>
    <w:rsid w:val="007B0C92"/>
    <w:rsid w:val="007B1141"/>
    <w:rsid w:val="007B1333"/>
    <w:rsid w:val="007B168E"/>
    <w:rsid w:val="007B1B7C"/>
    <w:rsid w:val="007B22EB"/>
    <w:rsid w:val="007B2D13"/>
    <w:rsid w:val="007B2D93"/>
    <w:rsid w:val="007B4065"/>
    <w:rsid w:val="007B4A7C"/>
    <w:rsid w:val="007B542E"/>
    <w:rsid w:val="007B54FD"/>
    <w:rsid w:val="007B5B5D"/>
    <w:rsid w:val="007B5BD8"/>
    <w:rsid w:val="007B6800"/>
    <w:rsid w:val="007C095E"/>
    <w:rsid w:val="007C102E"/>
    <w:rsid w:val="007C11BC"/>
    <w:rsid w:val="007C2253"/>
    <w:rsid w:val="007C281E"/>
    <w:rsid w:val="007C287A"/>
    <w:rsid w:val="007C2CDB"/>
    <w:rsid w:val="007C30BA"/>
    <w:rsid w:val="007C36D2"/>
    <w:rsid w:val="007C557E"/>
    <w:rsid w:val="007C5782"/>
    <w:rsid w:val="007D0060"/>
    <w:rsid w:val="007D0BB3"/>
    <w:rsid w:val="007D0E93"/>
    <w:rsid w:val="007D0FB1"/>
    <w:rsid w:val="007D1518"/>
    <w:rsid w:val="007D1545"/>
    <w:rsid w:val="007D2804"/>
    <w:rsid w:val="007D2B31"/>
    <w:rsid w:val="007D421B"/>
    <w:rsid w:val="007D46A5"/>
    <w:rsid w:val="007D509E"/>
    <w:rsid w:val="007D64D4"/>
    <w:rsid w:val="007D6823"/>
    <w:rsid w:val="007D6B75"/>
    <w:rsid w:val="007D6E74"/>
    <w:rsid w:val="007D7489"/>
    <w:rsid w:val="007D7B5C"/>
    <w:rsid w:val="007E0384"/>
    <w:rsid w:val="007E088E"/>
    <w:rsid w:val="007E0E77"/>
    <w:rsid w:val="007E1575"/>
    <w:rsid w:val="007E17B2"/>
    <w:rsid w:val="007E1F33"/>
    <w:rsid w:val="007E22E6"/>
    <w:rsid w:val="007E2F24"/>
    <w:rsid w:val="007E31FF"/>
    <w:rsid w:val="007E3918"/>
    <w:rsid w:val="007E3A0D"/>
    <w:rsid w:val="007E3D52"/>
    <w:rsid w:val="007E3E02"/>
    <w:rsid w:val="007E41EB"/>
    <w:rsid w:val="007E4384"/>
    <w:rsid w:val="007E4EE1"/>
    <w:rsid w:val="007E4FDB"/>
    <w:rsid w:val="007E5106"/>
    <w:rsid w:val="007E5A4C"/>
    <w:rsid w:val="007E5BE6"/>
    <w:rsid w:val="007E60AE"/>
    <w:rsid w:val="007E60FA"/>
    <w:rsid w:val="007E6D9B"/>
    <w:rsid w:val="007E70F2"/>
    <w:rsid w:val="007E782D"/>
    <w:rsid w:val="007E7B71"/>
    <w:rsid w:val="007F0162"/>
    <w:rsid w:val="007F075B"/>
    <w:rsid w:val="007F11AB"/>
    <w:rsid w:val="007F258C"/>
    <w:rsid w:val="007F2B23"/>
    <w:rsid w:val="007F31B2"/>
    <w:rsid w:val="007F387F"/>
    <w:rsid w:val="007F3D8E"/>
    <w:rsid w:val="007F40C8"/>
    <w:rsid w:val="007F487A"/>
    <w:rsid w:val="007F4BD0"/>
    <w:rsid w:val="007F5BEB"/>
    <w:rsid w:val="007F6836"/>
    <w:rsid w:val="007F6974"/>
    <w:rsid w:val="007F7114"/>
    <w:rsid w:val="007F7C4D"/>
    <w:rsid w:val="00800DCB"/>
    <w:rsid w:val="00802273"/>
    <w:rsid w:val="008024E1"/>
    <w:rsid w:val="008043A1"/>
    <w:rsid w:val="00804820"/>
    <w:rsid w:val="0080495F"/>
    <w:rsid w:val="00804F9F"/>
    <w:rsid w:val="00805473"/>
    <w:rsid w:val="008065A3"/>
    <w:rsid w:val="00806733"/>
    <w:rsid w:val="00806C5A"/>
    <w:rsid w:val="00806DE9"/>
    <w:rsid w:val="00807042"/>
    <w:rsid w:val="00807AFE"/>
    <w:rsid w:val="00807B2C"/>
    <w:rsid w:val="008108ED"/>
    <w:rsid w:val="0081090F"/>
    <w:rsid w:val="0081113F"/>
    <w:rsid w:val="008130AA"/>
    <w:rsid w:val="008130F6"/>
    <w:rsid w:val="00813C5D"/>
    <w:rsid w:val="008142B3"/>
    <w:rsid w:val="008149ED"/>
    <w:rsid w:val="00817861"/>
    <w:rsid w:val="00817CE7"/>
    <w:rsid w:val="008201B0"/>
    <w:rsid w:val="008201BE"/>
    <w:rsid w:val="00820994"/>
    <w:rsid w:val="008212AE"/>
    <w:rsid w:val="00821D34"/>
    <w:rsid w:val="008234E2"/>
    <w:rsid w:val="008234FB"/>
    <w:rsid w:val="0082369F"/>
    <w:rsid w:val="00824A4C"/>
    <w:rsid w:val="00824DEB"/>
    <w:rsid w:val="008257CA"/>
    <w:rsid w:val="008261A0"/>
    <w:rsid w:val="008263D7"/>
    <w:rsid w:val="00826401"/>
    <w:rsid w:val="00827AB8"/>
    <w:rsid w:val="008304C7"/>
    <w:rsid w:val="00830DE8"/>
    <w:rsid w:val="008318A0"/>
    <w:rsid w:val="00831AE1"/>
    <w:rsid w:val="00833499"/>
    <w:rsid w:val="00833C12"/>
    <w:rsid w:val="00833DDD"/>
    <w:rsid w:val="008345C4"/>
    <w:rsid w:val="008349D5"/>
    <w:rsid w:val="00834B79"/>
    <w:rsid w:val="00836C58"/>
    <w:rsid w:val="00837059"/>
    <w:rsid w:val="0083720F"/>
    <w:rsid w:val="00837819"/>
    <w:rsid w:val="00837854"/>
    <w:rsid w:val="00837977"/>
    <w:rsid w:val="00837C6C"/>
    <w:rsid w:val="00840DA9"/>
    <w:rsid w:val="0084116A"/>
    <w:rsid w:val="0084120E"/>
    <w:rsid w:val="0084259C"/>
    <w:rsid w:val="008427AE"/>
    <w:rsid w:val="00844791"/>
    <w:rsid w:val="00844E75"/>
    <w:rsid w:val="00844EC8"/>
    <w:rsid w:val="008451CB"/>
    <w:rsid w:val="008459F7"/>
    <w:rsid w:val="00846D70"/>
    <w:rsid w:val="00846FB5"/>
    <w:rsid w:val="00847106"/>
    <w:rsid w:val="00847128"/>
    <w:rsid w:val="0084720A"/>
    <w:rsid w:val="00847513"/>
    <w:rsid w:val="008476BD"/>
    <w:rsid w:val="008478E3"/>
    <w:rsid w:val="008511E4"/>
    <w:rsid w:val="00851481"/>
    <w:rsid w:val="008517A3"/>
    <w:rsid w:val="00852512"/>
    <w:rsid w:val="0085254D"/>
    <w:rsid w:val="00852A26"/>
    <w:rsid w:val="00852A90"/>
    <w:rsid w:val="008534C6"/>
    <w:rsid w:val="008535A0"/>
    <w:rsid w:val="00854301"/>
    <w:rsid w:val="00854D90"/>
    <w:rsid w:val="00854DDD"/>
    <w:rsid w:val="00854F64"/>
    <w:rsid w:val="0085500F"/>
    <w:rsid w:val="00855CCC"/>
    <w:rsid w:val="00856339"/>
    <w:rsid w:val="00856627"/>
    <w:rsid w:val="00856B28"/>
    <w:rsid w:val="00857661"/>
    <w:rsid w:val="0086044B"/>
    <w:rsid w:val="00860824"/>
    <w:rsid w:val="00860B46"/>
    <w:rsid w:val="00860C04"/>
    <w:rsid w:val="00860C70"/>
    <w:rsid w:val="0086109E"/>
    <w:rsid w:val="00862265"/>
    <w:rsid w:val="00862AD7"/>
    <w:rsid w:val="00862D39"/>
    <w:rsid w:val="00864FB6"/>
    <w:rsid w:val="00865271"/>
    <w:rsid w:val="00865780"/>
    <w:rsid w:val="00865D27"/>
    <w:rsid w:val="00866B57"/>
    <w:rsid w:val="00866CD3"/>
    <w:rsid w:val="00870059"/>
    <w:rsid w:val="008703DA"/>
    <w:rsid w:val="008708EE"/>
    <w:rsid w:val="008713AB"/>
    <w:rsid w:val="00871B64"/>
    <w:rsid w:val="008727D3"/>
    <w:rsid w:val="00873A26"/>
    <w:rsid w:val="0087417C"/>
    <w:rsid w:val="00874DFD"/>
    <w:rsid w:val="0087530D"/>
    <w:rsid w:val="00875516"/>
    <w:rsid w:val="0087560F"/>
    <w:rsid w:val="0087569E"/>
    <w:rsid w:val="00875B4B"/>
    <w:rsid w:val="008761ED"/>
    <w:rsid w:val="00876283"/>
    <w:rsid w:val="008765F7"/>
    <w:rsid w:val="008766D8"/>
    <w:rsid w:val="00876A12"/>
    <w:rsid w:val="00876C0F"/>
    <w:rsid w:val="008771C7"/>
    <w:rsid w:val="00877451"/>
    <w:rsid w:val="00877AF0"/>
    <w:rsid w:val="00877D61"/>
    <w:rsid w:val="00877F27"/>
    <w:rsid w:val="00877F96"/>
    <w:rsid w:val="008804F5"/>
    <w:rsid w:val="00880598"/>
    <w:rsid w:val="00880981"/>
    <w:rsid w:val="00880E15"/>
    <w:rsid w:val="00881350"/>
    <w:rsid w:val="00881A0F"/>
    <w:rsid w:val="00881C8F"/>
    <w:rsid w:val="008821CF"/>
    <w:rsid w:val="00882254"/>
    <w:rsid w:val="00882968"/>
    <w:rsid w:val="0088431D"/>
    <w:rsid w:val="00884EAC"/>
    <w:rsid w:val="00886358"/>
    <w:rsid w:val="00886B24"/>
    <w:rsid w:val="00886B4A"/>
    <w:rsid w:val="00886BB1"/>
    <w:rsid w:val="00886DAC"/>
    <w:rsid w:val="008871E9"/>
    <w:rsid w:val="0088753F"/>
    <w:rsid w:val="0088791D"/>
    <w:rsid w:val="0089087A"/>
    <w:rsid w:val="008912E9"/>
    <w:rsid w:val="00891FDA"/>
    <w:rsid w:val="008929C3"/>
    <w:rsid w:val="00892E49"/>
    <w:rsid w:val="008930B0"/>
    <w:rsid w:val="00893792"/>
    <w:rsid w:val="00893CE9"/>
    <w:rsid w:val="008940A7"/>
    <w:rsid w:val="00894562"/>
    <w:rsid w:val="0089472D"/>
    <w:rsid w:val="00895235"/>
    <w:rsid w:val="00895490"/>
    <w:rsid w:val="0089587F"/>
    <w:rsid w:val="00896362"/>
    <w:rsid w:val="0089675B"/>
    <w:rsid w:val="008A039C"/>
    <w:rsid w:val="008A05F4"/>
    <w:rsid w:val="008A06F4"/>
    <w:rsid w:val="008A0916"/>
    <w:rsid w:val="008A0B2C"/>
    <w:rsid w:val="008A1566"/>
    <w:rsid w:val="008A1A18"/>
    <w:rsid w:val="008A1B7B"/>
    <w:rsid w:val="008A2120"/>
    <w:rsid w:val="008A279A"/>
    <w:rsid w:val="008A2B54"/>
    <w:rsid w:val="008A4022"/>
    <w:rsid w:val="008A45EC"/>
    <w:rsid w:val="008A47D3"/>
    <w:rsid w:val="008A4B5F"/>
    <w:rsid w:val="008A54E0"/>
    <w:rsid w:val="008A613E"/>
    <w:rsid w:val="008A64B6"/>
    <w:rsid w:val="008A67D0"/>
    <w:rsid w:val="008A683B"/>
    <w:rsid w:val="008A68F4"/>
    <w:rsid w:val="008A6A87"/>
    <w:rsid w:val="008B047E"/>
    <w:rsid w:val="008B0757"/>
    <w:rsid w:val="008B0B9D"/>
    <w:rsid w:val="008B1024"/>
    <w:rsid w:val="008B19AE"/>
    <w:rsid w:val="008B1BE3"/>
    <w:rsid w:val="008B1F76"/>
    <w:rsid w:val="008B2D08"/>
    <w:rsid w:val="008B3009"/>
    <w:rsid w:val="008B3089"/>
    <w:rsid w:val="008B3E2A"/>
    <w:rsid w:val="008B424C"/>
    <w:rsid w:val="008B4318"/>
    <w:rsid w:val="008B445A"/>
    <w:rsid w:val="008B499E"/>
    <w:rsid w:val="008B55FF"/>
    <w:rsid w:val="008B58A9"/>
    <w:rsid w:val="008B5C58"/>
    <w:rsid w:val="008B65BC"/>
    <w:rsid w:val="008B6606"/>
    <w:rsid w:val="008B697E"/>
    <w:rsid w:val="008C0A20"/>
    <w:rsid w:val="008C0E92"/>
    <w:rsid w:val="008C1C45"/>
    <w:rsid w:val="008C426B"/>
    <w:rsid w:val="008C47D4"/>
    <w:rsid w:val="008C4FF1"/>
    <w:rsid w:val="008C5375"/>
    <w:rsid w:val="008C5B30"/>
    <w:rsid w:val="008C5B37"/>
    <w:rsid w:val="008C5F53"/>
    <w:rsid w:val="008C6247"/>
    <w:rsid w:val="008C6326"/>
    <w:rsid w:val="008C6333"/>
    <w:rsid w:val="008C64B6"/>
    <w:rsid w:val="008C6AE8"/>
    <w:rsid w:val="008C7516"/>
    <w:rsid w:val="008C7BBD"/>
    <w:rsid w:val="008D10B1"/>
    <w:rsid w:val="008D1A0F"/>
    <w:rsid w:val="008D1A30"/>
    <w:rsid w:val="008D251C"/>
    <w:rsid w:val="008D2AAC"/>
    <w:rsid w:val="008D2E96"/>
    <w:rsid w:val="008D3037"/>
    <w:rsid w:val="008D32D2"/>
    <w:rsid w:val="008D41C1"/>
    <w:rsid w:val="008D4390"/>
    <w:rsid w:val="008D43FF"/>
    <w:rsid w:val="008D4890"/>
    <w:rsid w:val="008D495C"/>
    <w:rsid w:val="008D4D3F"/>
    <w:rsid w:val="008D531D"/>
    <w:rsid w:val="008D601C"/>
    <w:rsid w:val="008D651E"/>
    <w:rsid w:val="008D7786"/>
    <w:rsid w:val="008D7D1E"/>
    <w:rsid w:val="008E1F3C"/>
    <w:rsid w:val="008E2A7B"/>
    <w:rsid w:val="008E305F"/>
    <w:rsid w:val="008E4023"/>
    <w:rsid w:val="008E45C2"/>
    <w:rsid w:val="008E4E52"/>
    <w:rsid w:val="008E508E"/>
    <w:rsid w:val="008E5E3B"/>
    <w:rsid w:val="008E6DAF"/>
    <w:rsid w:val="008E784E"/>
    <w:rsid w:val="008E7AF1"/>
    <w:rsid w:val="008E7C06"/>
    <w:rsid w:val="008E7C2C"/>
    <w:rsid w:val="008E7FFC"/>
    <w:rsid w:val="008F0480"/>
    <w:rsid w:val="008F0B12"/>
    <w:rsid w:val="008F1243"/>
    <w:rsid w:val="008F2214"/>
    <w:rsid w:val="008F22A1"/>
    <w:rsid w:val="008F246A"/>
    <w:rsid w:val="008F255E"/>
    <w:rsid w:val="008F2A11"/>
    <w:rsid w:val="008F34C5"/>
    <w:rsid w:val="008F3DBD"/>
    <w:rsid w:val="008F4FB2"/>
    <w:rsid w:val="008F5D9E"/>
    <w:rsid w:val="008F6B5D"/>
    <w:rsid w:val="008F6E17"/>
    <w:rsid w:val="008F703A"/>
    <w:rsid w:val="008F7473"/>
    <w:rsid w:val="008F7885"/>
    <w:rsid w:val="0090102E"/>
    <w:rsid w:val="00901BC8"/>
    <w:rsid w:val="009022DC"/>
    <w:rsid w:val="0090328A"/>
    <w:rsid w:val="009032E9"/>
    <w:rsid w:val="009035E2"/>
    <w:rsid w:val="00904694"/>
    <w:rsid w:val="00904B95"/>
    <w:rsid w:val="00904FB3"/>
    <w:rsid w:val="00905327"/>
    <w:rsid w:val="0090600E"/>
    <w:rsid w:val="00906F8A"/>
    <w:rsid w:val="00907109"/>
    <w:rsid w:val="00907FD9"/>
    <w:rsid w:val="009124C4"/>
    <w:rsid w:val="00912616"/>
    <w:rsid w:val="00913C69"/>
    <w:rsid w:val="00914239"/>
    <w:rsid w:val="00914E01"/>
    <w:rsid w:val="0091553E"/>
    <w:rsid w:val="00915D6C"/>
    <w:rsid w:val="00915F36"/>
    <w:rsid w:val="0091688A"/>
    <w:rsid w:val="0091769E"/>
    <w:rsid w:val="00917860"/>
    <w:rsid w:val="00917C81"/>
    <w:rsid w:val="0092130F"/>
    <w:rsid w:val="00921331"/>
    <w:rsid w:val="00921629"/>
    <w:rsid w:val="0092167C"/>
    <w:rsid w:val="009216CD"/>
    <w:rsid w:val="009216CE"/>
    <w:rsid w:val="009221E7"/>
    <w:rsid w:val="0092294E"/>
    <w:rsid w:val="00922E8D"/>
    <w:rsid w:val="0092384E"/>
    <w:rsid w:val="00923B17"/>
    <w:rsid w:val="00924583"/>
    <w:rsid w:val="009249C2"/>
    <w:rsid w:val="00925C21"/>
    <w:rsid w:val="009268A1"/>
    <w:rsid w:val="00926997"/>
    <w:rsid w:val="009271B0"/>
    <w:rsid w:val="00927A73"/>
    <w:rsid w:val="00930AC2"/>
    <w:rsid w:val="00930C3D"/>
    <w:rsid w:val="0093124A"/>
    <w:rsid w:val="00932A9C"/>
    <w:rsid w:val="00934D75"/>
    <w:rsid w:val="0093522A"/>
    <w:rsid w:val="009352E2"/>
    <w:rsid w:val="0093572E"/>
    <w:rsid w:val="00935E90"/>
    <w:rsid w:val="009360D8"/>
    <w:rsid w:val="00936779"/>
    <w:rsid w:val="00936D3D"/>
    <w:rsid w:val="00936F7B"/>
    <w:rsid w:val="0093712E"/>
    <w:rsid w:val="009379A0"/>
    <w:rsid w:val="00937B3F"/>
    <w:rsid w:val="009400FA"/>
    <w:rsid w:val="009404D4"/>
    <w:rsid w:val="009405C9"/>
    <w:rsid w:val="0094136F"/>
    <w:rsid w:val="009417CE"/>
    <w:rsid w:val="009432C2"/>
    <w:rsid w:val="009435C6"/>
    <w:rsid w:val="00943E69"/>
    <w:rsid w:val="00944E00"/>
    <w:rsid w:val="00944FE9"/>
    <w:rsid w:val="009456CC"/>
    <w:rsid w:val="00945909"/>
    <w:rsid w:val="009459EB"/>
    <w:rsid w:val="009461D5"/>
    <w:rsid w:val="0094714A"/>
    <w:rsid w:val="00947165"/>
    <w:rsid w:val="0095014A"/>
    <w:rsid w:val="00950281"/>
    <w:rsid w:val="009513CA"/>
    <w:rsid w:val="00951BCE"/>
    <w:rsid w:val="00951BF2"/>
    <w:rsid w:val="00951C46"/>
    <w:rsid w:val="009524A4"/>
    <w:rsid w:val="009526B5"/>
    <w:rsid w:val="009541A5"/>
    <w:rsid w:val="00955D0A"/>
    <w:rsid w:val="00955F06"/>
    <w:rsid w:val="009566B1"/>
    <w:rsid w:val="00956705"/>
    <w:rsid w:val="009569D9"/>
    <w:rsid w:val="00956B78"/>
    <w:rsid w:val="00956E86"/>
    <w:rsid w:val="00956F93"/>
    <w:rsid w:val="0095795F"/>
    <w:rsid w:val="009603CC"/>
    <w:rsid w:val="00960A05"/>
    <w:rsid w:val="00960F1C"/>
    <w:rsid w:val="0096269B"/>
    <w:rsid w:val="009627B3"/>
    <w:rsid w:val="00963D64"/>
    <w:rsid w:val="00963DFC"/>
    <w:rsid w:val="0096401D"/>
    <w:rsid w:val="00964947"/>
    <w:rsid w:val="00964CEF"/>
    <w:rsid w:val="009667E2"/>
    <w:rsid w:val="00966830"/>
    <w:rsid w:val="0096685B"/>
    <w:rsid w:val="00966FA3"/>
    <w:rsid w:val="009678F0"/>
    <w:rsid w:val="00967F29"/>
    <w:rsid w:val="00970416"/>
    <w:rsid w:val="00970463"/>
    <w:rsid w:val="00971329"/>
    <w:rsid w:val="00971727"/>
    <w:rsid w:val="009718FB"/>
    <w:rsid w:val="00971DB5"/>
    <w:rsid w:val="00972391"/>
    <w:rsid w:val="00972413"/>
    <w:rsid w:val="00972AE6"/>
    <w:rsid w:val="0097303D"/>
    <w:rsid w:val="0097309D"/>
    <w:rsid w:val="009734D5"/>
    <w:rsid w:val="00974200"/>
    <w:rsid w:val="009743EB"/>
    <w:rsid w:val="00974675"/>
    <w:rsid w:val="00974CAA"/>
    <w:rsid w:val="00975200"/>
    <w:rsid w:val="0098082B"/>
    <w:rsid w:val="00980DB4"/>
    <w:rsid w:val="009817C2"/>
    <w:rsid w:val="00982129"/>
    <w:rsid w:val="00982966"/>
    <w:rsid w:val="00982BF7"/>
    <w:rsid w:val="009831F9"/>
    <w:rsid w:val="009843ED"/>
    <w:rsid w:val="00984F67"/>
    <w:rsid w:val="00985C4A"/>
    <w:rsid w:val="00985D40"/>
    <w:rsid w:val="00985F91"/>
    <w:rsid w:val="0098633E"/>
    <w:rsid w:val="00986647"/>
    <w:rsid w:val="00986BA6"/>
    <w:rsid w:val="00990C4F"/>
    <w:rsid w:val="00992252"/>
    <w:rsid w:val="009922F2"/>
    <w:rsid w:val="00992760"/>
    <w:rsid w:val="00993854"/>
    <w:rsid w:val="0099417D"/>
    <w:rsid w:val="0099466D"/>
    <w:rsid w:val="00994BB0"/>
    <w:rsid w:val="0099589D"/>
    <w:rsid w:val="00995B14"/>
    <w:rsid w:val="00995D32"/>
    <w:rsid w:val="00995E61"/>
    <w:rsid w:val="0099625D"/>
    <w:rsid w:val="009967F7"/>
    <w:rsid w:val="009A006E"/>
    <w:rsid w:val="009A21F5"/>
    <w:rsid w:val="009A2772"/>
    <w:rsid w:val="009A354F"/>
    <w:rsid w:val="009A358E"/>
    <w:rsid w:val="009A3E34"/>
    <w:rsid w:val="009A43A0"/>
    <w:rsid w:val="009A43E6"/>
    <w:rsid w:val="009A44A4"/>
    <w:rsid w:val="009A45F8"/>
    <w:rsid w:val="009A4C1B"/>
    <w:rsid w:val="009A4E1E"/>
    <w:rsid w:val="009A4F42"/>
    <w:rsid w:val="009A50BB"/>
    <w:rsid w:val="009A560F"/>
    <w:rsid w:val="009A64A1"/>
    <w:rsid w:val="009A7741"/>
    <w:rsid w:val="009B0366"/>
    <w:rsid w:val="009B0FFB"/>
    <w:rsid w:val="009B177B"/>
    <w:rsid w:val="009B1D23"/>
    <w:rsid w:val="009B2401"/>
    <w:rsid w:val="009B2840"/>
    <w:rsid w:val="009B4135"/>
    <w:rsid w:val="009B42C1"/>
    <w:rsid w:val="009B492D"/>
    <w:rsid w:val="009B49CF"/>
    <w:rsid w:val="009B4E10"/>
    <w:rsid w:val="009B5E19"/>
    <w:rsid w:val="009B6343"/>
    <w:rsid w:val="009B6639"/>
    <w:rsid w:val="009B7A74"/>
    <w:rsid w:val="009C0407"/>
    <w:rsid w:val="009C088C"/>
    <w:rsid w:val="009C18CD"/>
    <w:rsid w:val="009C1EEB"/>
    <w:rsid w:val="009C20C0"/>
    <w:rsid w:val="009C25B0"/>
    <w:rsid w:val="009C3755"/>
    <w:rsid w:val="009C3867"/>
    <w:rsid w:val="009C3B3F"/>
    <w:rsid w:val="009C4371"/>
    <w:rsid w:val="009C49B7"/>
    <w:rsid w:val="009C4C81"/>
    <w:rsid w:val="009C52F9"/>
    <w:rsid w:val="009C560B"/>
    <w:rsid w:val="009C658A"/>
    <w:rsid w:val="009C6D1E"/>
    <w:rsid w:val="009C6F97"/>
    <w:rsid w:val="009C7007"/>
    <w:rsid w:val="009C724F"/>
    <w:rsid w:val="009D0671"/>
    <w:rsid w:val="009D0F71"/>
    <w:rsid w:val="009D1D9D"/>
    <w:rsid w:val="009D210B"/>
    <w:rsid w:val="009D2244"/>
    <w:rsid w:val="009D350D"/>
    <w:rsid w:val="009D3738"/>
    <w:rsid w:val="009D3C14"/>
    <w:rsid w:val="009D4BFB"/>
    <w:rsid w:val="009D75A3"/>
    <w:rsid w:val="009E0442"/>
    <w:rsid w:val="009E0511"/>
    <w:rsid w:val="009E2875"/>
    <w:rsid w:val="009E3ECE"/>
    <w:rsid w:val="009E433E"/>
    <w:rsid w:val="009E46F5"/>
    <w:rsid w:val="009E4971"/>
    <w:rsid w:val="009E4E08"/>
    <w:rsid w:val="009E7715"/>
    <w:rsid w:val="009E7A7A"/>
    <w:rsid w:val="009F1132"/>
    <w:rsid w:val="009F23C5"/>
    <w:rsid w:val="009F24B6"/>
    <w:rsid w:val="009F2968"/>
    <w:rsid w:val="009F2BA1"/>
    <w:rsid w:val="009F42BF"/>
    <w:rsid w:val="009F5575"/>
    <w:rsid w:val="009F5852"/>
    <w:rsid w:val="009F71C2"/>
    <w:rsid w:val="009F78DD"/>
    <w:rsid w:val="009F7B40"/>
    <w:rsid w:val="009F7E62"/>
    <w:rsid w:val="00A0052A"/>
    <w:rsid w:val="00A01558"/>
    <w:rsid w:val="00A0163F"/>
    <w:rsid w:val="00A01A81"/>
    <w:rsid w:val="00A023F7"/>
    <w:rsid w:val="00A02B7C"/>
    <w:rsid w:val="00A02E1E"/>
    <w:rsid w:val="00A0378C"/>
    <w:rsid w:val="00A045E2"/>
    <w:rsid w:val="00A0519D"/>
    <w:rsid w:val="00A056E6"/>
    <w:rsid w:val="00A06104"/>
    <w:rsid w:val="00A0699D"/>
    <w:rsid w:val="00A06CBE"/>
    <w:rsid w:val="00A06D40"/>
    <w:rsid w:val="00A07275"/>
    <w:rsid w:val="00A07F17"/>
    <w:rsid w:val="00A10125"/>
    <w:rsid w:val="00A103CA"/>
    <w:rsid w:val="00A10794"/>
    <w:rsid w:val="00A10EF4"/>
    <w:rsid w:val="00A10F7A"/>
    <w:rsid w:val="00A11C31"/>
    <w:rsid w:val="00A11CA1"/>
    <w:rsid w:val="00A12613"/>
    <w:rsid w:val="00A12BDF"/>
    <w:rsid w:val="00A13BBD"/>
    <w:rsid w:val="00A13DE3"/>
    <w:rsid w:val="00A148D7"/>
    <w:rsid w:val="00A14BE4"/>
    <w:rsid w:val="00A154DC"/>
    <w:rsid w:val="00A156D2"/>
    <w:rsid w:val="00A16727"/>
    <w:rsid w:val="00A17EC9"/>
    <w:rsid w:val="00A2040F"/>
    <w:rsid w:val="00A20B1F"/>
    <w:rsid w:val="00A20B23"/>
    <w:rsid w:val="00A21A61"/>
    <w:rsid w:val="00A22A35"/>
    <w:rsid w:val="00A23282"/>
    <w:rsid w:val="00A23541"/>
    <w:rsid w:val="00A251AD"/>
    <w:rsid w:val="00A25ECB"/>
    <w:rsid w:val="00A26391"/>
    <w:rsid w:val="00A26801"/>
    <w:rsid w:val="00A27CF2"/>
    <w:rsid w:val="00A30956"/>
    <w:rsid w:val="00A311B3"/>
    <w:rsid w:val="00A319CE"/>
    <w:rsid w:val="00A31D4F"/>
    <w:rsid w:val="00A3282C"/>
    <w:rsid w:val="00A32A46"/>
    <w:rsid w:val="00A32DAD"/>
    <w:rsid w:val="00A32F8E"/>
    <w:rsid w:val="00A333B7"/>
    <w:rsid w:val="00A3375D"/>
    <w:rsid w:val="00A3387B"/>
    <w:rsid w:val="00A33B17"/>
    <w:rsid w:val="00A33C76"/>
    <w:rsid w:val="00A3479B"/>
    <w:rsid w:val="00A34A24"/>
    <w:rsid w:val="00A34DD6"/>
    <w:rsid w:val="00A350A1"/>
    <w:rsid w:val="00A35792"/>
    <w:rsid w:val="00A358A0"/>
    <w:rsid w:val="00A35A03"/>
    <w:rsid w:val="00A361BC"/>
    <w:rsid w:val="00A361CF"/>
    <w:rsid w:val="00A362AE"/>
    <w:rsid w:val="00A365CA"/>
    <w:rsid w:val="00A37A9F"/>
    <w:rsid w:val="00A37FE7"/>
    <w:rsid w:val="00A4352C"/>
    <w:rsid w:val="00A438B3"/>
    <w:rsid w:val="00A43BA8"/>
    <w:rsid w:val="00A43F55"/>
    <w:rsid w:val="00A44064"/>
    <w:rsid w:val="00A44C9F"/>
    <w:rsid w:val="00A461F8"/>
    <w:rsid w:val="00A47505"/>
    <w:rsid w:val="00A475E7"/>
    <w:rsid w:val="00A502AB"/>
    <w:rsid w:val="00A50A71"/>
    <w:rsid w:val="00A51C42"/>
    <w:rsid w:val="00A51D9A"/>
    <w:rsid w:val="00A51F16"/>
    <w:rsid w:val="00A52882"/>
    <w:rsid w:val="00A53CA2"/>
    <w:rsid w:val="00A53D99"/>
    <w:rsid w:val="00A542BD"/>
    <w:rsid w:val="00A54683"/>
    <w:rsid w:val="00A566D0"/>
    <w:rsid w:val="00A60159"/>
    <w:rsid w:val="00A60687"/>
    <w:rsid w:val="00A61648"/>
    <w:rsid w:val="00A6166F"/>
    <w:rsid w:val="00A620E2"/>
    <w:rsid w:val="00A638FA"/>
    <w:rsid w:val="00A6507F"/>
    <w:rsid w:val="00A660DC"/>
    <w:rsid w:val="00A67D38"/>
    <w:rsid w:val="00A7005B"/>
    <w:rsid w:val="00A70173"/>
    <w:rsid w:val="00A70337"/>
    <w:rsid w:val="00A70CC1"/>
    <w:rsid w:val="00A70EAB"/>
    <w:rsid w:val="00A70F63"/>
    <w:rsid w:val="00A719E3"/>
    <w:rsid w:val="00A72292"/>
    <w:rsid w:val="00A72304"/>
    <w:rsid w:val="00A728E6"/>
    <w:rsid w:val="00A72F4F"/>
    <w:rsid w:val="00A72F81"/>
    <w:rsid w:val="00A7325F"/>
    <w:rsid w:val="00A732E2"/>
    <w:rsid w:val="00A7336A"/>
    <w:rsid w:val="00A7341A"/>
    <w:rsid w:val="00A734A0"/>
    <w:rsid w:val="00A74493"/>
    <w:rsid w:val="00A74BC0"/>
    <w:rsid w:val="00A74D5F"/>
    <w:rsid w:val="00A75832"/>
    <w:rsid w:val="00A75D30"/>
    <w:rsid w:val="00A764A2"/>
    <w:rsid w:val="00A7758D"/>
    <w:rsid w:val="00A77670"/>
    <w:rsid w:val="00A77858"/>
    <w:rsid w:val="00A77FDE"/>
    <w:rsid w:val="00A805AF"/>
    <w:rsid w:val="00A80FC4"/>
    <w:rsid w:val="00A81179"/>
    <w:rsid w:val="00A81438"/>
    <w:rsid w:val="00A82130"/>
    <w:rsid w:val="00A83601"/>
    <w:rsid w:val="00A86506"/>
    <w:rsid w:val="00A8676E"/>
    <w:rsid w:val="00A87665"/>
    <w:rsid w:val="00A903D4"/>
    <w:rsid w:val="00A915E4"/>
    <w:rsid w:val="00A916A3"/>
    <w:rsid w:val="00A91E2F"/>
    <w:rsid w:val="00A92B6E"/>
    <w:rsid w:val="00A93C3E"/>
    <w:rsid w:val="00A949B6"/>
    <w:rsid w:val="00A955E0"/>
    <w:rsid w:val="00A960F7"/>
    <w:rsid w:val="00A9713F"/>
    <w:rsid w:val="00A97E28"/>
    <w:rsid w:val="00AA0093"/>
    <w:rsid w:val="00AA021D"/>
    <w:rsid w:val="00AA1791"/>
    <w:rsid w:val="00AA2071"/>
    <w:rsid w:val="00AA297A"/>
    <w:rsid w:val="00AA2D39"/>
    <w:rsid w:val="00AA2D47"/>
    <w:rsid w:val="00AA2EF2"/>
    <w:rsid w:val="00AA37A1"/>
    <w:rsid w:val="00AA37D1"/>
    <w:rsid w:val="00AA4BA9"/>
    <w:rsid w:val="00AA53A5"/>
    <w:rsid w:val="00AA53DF"/>
    <w:rsid w:val="00AA5E7E"/>
    <w:rsid w:val="00AA6E55"/>
    <w:rsid w:val="00AA7132"/>
    <w:rsid w:val="00AA7AAE"/>
    <w:rsid w:val="00AA7B95"/>
    <w:rsid w:val="00AA7C51"/>
    <w:rsid w:val="00AB0080"/>
    <w:rsid w:val="00AB0707"/>
    <w:rsid w:val="00AB24E1"/>
    <w:rsid w:val="00AB28A8"/>
    <w:rsid w:val="00AB2ACB"/>
    <w:rsid w:val="00AB2F21"/>
    <w:rsid w:val="00AB3EEA"/>
    <w:rsid w:val="00AB42A1"/>
    <w:rsid w:val="00AB48C2"/>
    <w:rsid w:val="00AB4C0B"/>
    <w:rsid w:val="00AB506D"/>
    <w:rsid w:val="00AB546C"/>
    <w:rsid w:val="00AB64DF"/>
    <w:rsid w:val="00AB66F0"/>
    <w:rsid w:val="00AB69E2"/>
    <w:rsid w:val="00AB70B6"/>
    <w:rsid w:val="00AB79EE"/>
    <w:rsid w:val="00AC06BF"/>
    <w:rsid w:val="00AC1043"/>
    <w:rsid w:val="00AC13B4"/>
    <w:rsid w:val="00AC1509"/>
    <w:rsid w:val="00AC2360"/>
    <w:rsid w:val="00AC25A1"/>
    <w:rsid w:val="00AC39BE"/>
    <w:rsid w:val="00AC4E37"/>
    <w:rsid w:val="00AC56CE"/>
    <w:rsid w:val="00AC580C"/>
    <w:rsid w:val="00AC6461"/>
    <w:rsid w:val="00AC697C"/>
    <w:rsid w:val="00AC70BC"/>
    <w:rsid w:val="00AC77EB"/>
    <w:rsid w:val="00AC79F8"/>
    <w:rsid w:val="00AC7BB5"/>
    <w:rsid w:val="00AC7EE0"/>
    <w:rsid w:val="00AC7EEC"/>
    <w:rsid w:val="00AD016D"/>
    <w:rsid w:val="00AD115A"/>
    <w:rsid w:val="00AD3757"/>
    <w:rsid w:val="00AD3E45"/>
    <w:rsid w:val="00AD4659"/>
    <w:rsid w:val="00AD4C14"/>
    <w:rsid w:val="00AD62B9"/>
    <w:rsid w:val="00AD6406"/>
    <w:rsid w:val="00AD6BA0"/>
    <w:rsid w:val="00AD7770"/>
    <w:rsid w:val="00AE0579"/>
    <w:rsid w:val="00AE19B2"/>
    <w:rsid w:val="00AE3895"/>
    <w:rsid w:val="00AE3DCA"/>
    <w:rsid w:val="00AE4587"/>
    <w:rsid w:val="00AE4B92"/>
    <w:rsid w:val="00AE4E7E"/>
    <w:rsid w:val="00AE4F36"/>
    <w:rsid w:val="00AE5B09"/>
    <w:rsid w:val="00AE5B92"/>
    <w:rsid w:val="00AE5C6F"/>
    <w:rsid w:val="00AE6374"/>
    <w:rsid w:val="00AE6A9C"/>
    <w:rsid w:val="00AE7B96"/>
    <w:rsid w:val="00AE7F21"/>
    <w:rsid w:val="00AF0210"/>
    <w:rsid w:val="00AF0A45"/>
    <w:rsid w:val="00AF1C8E"/>
    <w:rsid w:val="00AF337E"/>
    <w:rsid w:val="00AF3BA6"/>
    <w:rsid w:val="00AF5484"/>
    <w:rsid w:val="00AF5EBF"/>
    <w:rsid w:val="00AF77A4"/>
    <w:rsid w:val="00AF78A5"/>
    <w:rsid w:val="00B00CF7"/>
    <w:rsid w:val="00B012DE"/>
    <w:rsid w:val="00B0141B"/>
    <w:rsid w:val="00B018BA"/>
    <w:rsid w:val="00B0364C"/>
    <w:rsid w:val="00B048C4"/>
    <w:rsid w:val="00B04C2B"/>
    <w:rsid w:val="00B05884"/>
    <w:rsid w:val="00B05A4A"/>
    <w:rsid w:val="00B05E47"/>
    <w:rsid w:val="00B061F0"/>
    <w:rsid w:val="00B06278"/>
    <w:rsid w:val="00B063C0"/>
    <w:rsid w:val="00B064E6"/>
    <w:rsid w:val="00B068D7"/>
    <w:rsid w:val="00B06983"/>
    <w:rsid w:val="00B076FF"/>
    <w:rsid w:val="00B10397"/>
    <w:rsid w:val="00B105FE"/>
    <w:rsid w:val="00B1100C"/>
    <w:rsid w:val="00B11421"/>
    <w:rsid w:val="00B11982"/>
    <w:rsid w:val="00B12D51"/>
    <w:rsid w:val="00B12DC4"/>
    <w:rsid w:val="00B131D1"/>
    <w:rsid w:val="00B13778"/>
    <w:rsid w:val="00B143F9"/>
    <w:rsid w:val="00B14665"/>
    <w:rsid w:val="00B155E6"/>
    <w:rsid w:val="00B157DF"/>
    <w:rsid w:val="00B1695F"/>
    <w:rsid w:val="00B17127"/>
    <w:rsid w:val="00B177DF"/>
    <w:rsid w:val="00B21D6E"/>
    <w:rsid w:val="00B21F5C"/>
    <w:rsid w:val="00B21F68"/>
    <w:rsid w:val="00B2204B"/>
    <w:rsid w:val="00B2253A"/>
    <w:rsid w:val="00B22C7E"/>
    <w:rsid w:val="00B233CE"/>
    <w:rsid w:val="00B23534"/>
    <w:rsid w:val="00B23943"/>
    <w:rsid w:val="00B239D4"/>
    <w:rsid w:val="00B244B0"/>
    <w:rsid w:val="00B263EC"/>
    <w:rsid w:val="00B26FEB"/>
    <w:rsid w:val="00B27DEC"/>
    <w:rsid w:val="00B31253"/>
    <w:rsid w:val="00B3196F"/>
    <w:rsid w:val="00B31AAA"/>
    <w:rsid w:val="00B3206B"/>
    <w:rsid w:val="00B32264"/>
    <w:rsid w:val="00B3260F"/>
    <w:rsid w:val="00B32828"/>
    <w:rsid w:val="00B3282D"/>
    <w:rsid w:val="00B32A13"/>
    <w:rsid w:val="00B3325E"/>
    <w:rsid w:val="00B332DF"/>
    <w:rsid w:val="00B3331A"/>
    <w:rsid w:val="00B33D62"/>
    <w:rsid w:val="00B3470C"/>
    <w:rsid w:val="00B34EF7"/>
    <w:rsid w:val="00B351C6"/>
    <w:rsid w:val="00B36207"/>
    <w:rsid w:val="00B36224"/>
    <w:rsid w:val="00B36A9D"/>
    <w:rsid w:val="00B36FD4"/>
    <w:rsid w:val="00B37B17"/>
    <w:rsid w:val="00B37B91"/>
    <w:rsid w:val="00B401CB"/>
    <w:rsid w:val="00B405F7"/>
    <w:rsid w:val="00B4061A"/>
    <w:rsid w:val="00B40714"/>
    <w:rsid w:val="00B40A39"/>
    <w:rsid w:val="00B40D31"/>
    <w:rsid w:val="00B40EB0"/>
    <w:rsid w:val="00B429D8"/>
    <w:rsid w:val="00B4309B"/>
    <w:rsid w:val="00B44B38"/>
    <w:rsid w:val="00B4509D"/>
    <w:rsid w:val="00B45A02"/>
    <w:rsid w:val="00B46945"/>
    <w:rsid w:val="00B4796E"/>
    <w:rsid w:val="00B506D6"/>
    <w:rsid w:val="00B5289D"/>
    <w:rsid w:val="00B53065"/>
    <w:rsid w:val="00B532C2"/>
    <w:rsid w:val="00B539BF"/>
    <w:rsid w:val="00B54FA0"/>
    <w:rsid w:val="00B55593"/>
    <w:rsid w:val="00B55BC0"/>
    <w:rsid w:val="00B55F4D"/>
    <w:rsid w:val="00B56036"/>
    <w:rsid w:val="00B60691"/>
    <w:rsid w:val="00B61BDF"/>
    <w:rsid w:val="00B62061"/>
    <w:rsid w:val="00B63870"/>
    <w:rsid w:val="00B64B30"/>
    <w:rsid w:val="00B64DD2"/>
    <w:rsid w:val="00B655CB"/>
    <w:rsid w:val="00B656F5"/>
    <w:rsid w:val="00B657FE"/>
    <w:rsid w:val="00B66086"/>
    <w:rsid w:val="00B66126"/>
    <w:rsid w:val="00B6706E"/>
    <w:rsid w:val="00B67B2E"/>
    <w:rsid w:val="00B70480"/>
    <w:rsid w:val="00B70BD7"/>
    <w:rsid w:val="00B70BEA"/>
    <w:rsid w:val="00B70FCC"/>
    <w:rsid w:val="00B71179"/>
    <w:rsid w:val="00B721AE"/>
    <w:rsid w:val="00B7253D"/>
    <w:rsid w:val="00B73C8A"/>
    <w:rsid w:val="00B7500A"/>
    <w:rsid w:val="00B75185"/>
    <w:rsid w:val="00B75ADC"/>
    <w:rsid w:val="00B76481"/>
    <w:rsid w:val="00B76B01"/>
    <w:rsid w:val="00B772B8"/>
    <w:rsid w:val="00B775D4"/>
    <w:rsid w:val="00B778C1"/>
    <w:rsid w:val="00B8064D"/>
    <w:rsid w:val="00B80AF2"/>
    <w:rsid w:val="00B82182"/>
    <w:rsid w:val="00B82BDB"/>
    <w:rsid w:val="00B82EAC"/>
    <w:rsid w:val="00B82F3D"/>
    <w:rsid w:val="00B83DDB"/>
    <w:rsid w:val="00B84535"/>
    <w:rsid w:val="00B857B3"/>
    <w:rsid w:val="00B85C65"/>
    <w:rsid w:val="00B86365"/>
    <w:rsid w:val="00B86661"/>
    <w:rsid w:val="00B86742"/>
    <w:rsid w:val="00B86D89"/>
    <w:rsid w:val="00B875BD"/>
    <w:rsid w:val="00B90A26"/>
    <w:rsid w:val="00B90C06"/>
    <w:rsid w:val="00B90C6F"/>
    <w:rsid w:val="00B91481"/>
    <w:rsid w:val="00B91BB3"/>
    <w:rsid w:val="00B921CD"/>
    <w:rsid w:val="00B941CE"/>
    <w:rsid w:val="00B94FA7"/>
    <w:rsid w:val="00B95A86"/>
    <w:rsid w:val="00B96903"/>
    <w:rsid w:val="00B97544"/>
    <w:rsid w:val="00B97EE8"/>
    <w:rsid w:val="00BA0643"/>
    <w:rsid w:val="00BA10F3"/>
    <w:rsid w:val="00BA1607"/>
    <w:rsid w:val="00BA3BAC"/>
    <w:rsid w:val="00BA40F6"/>
    <w:rsid w:val="00BA4376"/>
    <w:rsid w:val="00BA48F9"/>
    <w:rsid w:val="00BA61A1"/>
    <w:rsid w:val="00BA61E5"/>
    <w:rsid w:val="00BA6EA4"/>
    <w:rsid w:val="00BA738F"/>
    <w:rsid w:val="00BB080E"/>
    <w:rsid w:val="00BB090C"/>
    <w:rsid w:val="00BB1768"/>
    <w:rsid w:val="00BB2360"/>
    <w:rsid w:val="00BB2A29"/>
    <w:rsid w:val="00BB3CB3"/>
    <w:rsid w:val="00BB3F45"/>
    <w:rsid w:val="00BB433A"/>
    <w:rsid w:val="00BB4639"/>
    <w:rsid w:val="00BB4C81"/>
    <w:rsid w:val="00BB5387"/>
    <w:rsid w:val="00BB5564"/>
    <w:rsid w:val="00BB56C6"/>
    <w:rsid w:val="00BB58E7"/>
    <w:rsid w:val="00BB5A70"/>
    <w:rsid w:val="00BB619D"/>
    <w:rsid w:val="00BB61E1"/>
    <w:rsid w:val="00BB6208"/>
    <w:rsid w:val="00BB6C3C"/>
    <w:rsid w:val="00BC013B"/>
    <w:rsid w:val="00BC0227"/>
    <w:rsid w:val="00BC02AA"/>
    <w:rsid w:val="00BC051A"/>
    <w:rsid w:val="00BC075A"/>
    <w:rsid w:val="00BC16B7"/>
    <w:rsid w:val="00BC1FAF"/>
    <w:rsid w:val="00BC206A"/>
    <w:rsid w:val="00BC3228"/>
    <w:rsid w:val="00BC3777"/>
    <w:rsid w:val="00BC4167"/>
    <w:rsid w:val="00BC49B5"/>
    <w:rsid w:val="00BC4BD9"/>
    <w:rsid w:val="00BC4D92"/>
    <w:rsid w:val="00BC4DEB"/>
    <w:rsid w:val="00BC59D0"/>
    <w:rsid w:val="00BC62A8"/>
    <w:rsid w:val="00BC64F2"/>
    <w:rsid w:val="00BC7170"/>
    <w:rsid w:val="00BC7E5F"/>
    <w:rsid w:val="00BD0FE2"/>
    <w:rsid w:val="00BD1F38"/>
    <w:rsid w:val="00BD23CF"/>
    <w:rsid w:val="00BD30E0"/>
    <w:rsid w:val="00BD34CC"/>
    <w:rsid w:val="00BD3571"/>
    <w:rsid w:val="00BD3936"/>
    <w:rsid w:val="00BD466B"/>
    <w:rsid w:val="00BD5665"/>
    <w:rsid w:val="00BD57EE"/>
    <w:rsid w:val="00BD5E46"/>
    <w:rsid w:val="00BD676C"/>
    <w:rsid w:val="00BD6874"/>
    <w:rsid w:val="00BD6DF7"/>
    <w:rsid w:val="00BD7749"/>
    <w:rsid w:val="00BD7BA3"/>
    <w:rsid w:val="00BD7EAD"/>
    <w:rsid w:val="00BE0879"/>
    <w:rsid w:val="00BE176F"/>
    <w:rsid w:val="00BE2024"/>
    <w:rsid w:val="00BE26EE"/>
    <w:rsid w:val="00BE3003"/>
    <w:rsid w:val="00BE37AA"/>
    <w:rsid w:val="00BE3A5F"/>
    <w:rsid w:val="00BE402D"/>
    <w:rsid w:val="00BE5830"/>
    <w:rsid w:val="00BE5E4D"/>
    <w:rsid w:val="00BE7235"/>
    <w:rsid w:val="00BE74A6"/>
    <w:rsid w:val="00BE7B10"/>
    <w:rsid w:val="00BE7C5E"/>
    <w:rsid w:val="00BF04D6"/>
    <w:rsid w:val="00BF0672"/>
    <w:rsid w:val="00BF08D3"/>
    <w:rsid w:val="00BF0AEF"/>
    <w:rsid w:val="00BF2A09"/>
    <w:rsid w:val="00BF48CC"/>
    <w:rsid w:val="00BF5004"/>
    <w:rsid w:val="00BF529F"/>
    <w:rsid w:val="00BF55D1"/>
    <w:rsid w:val="00BF5A19"/>
    <w:rsid w:val="00BF6B05"/>
    <w:rsid w:val="00BF708C"/>
    <w:rsid w:val="00BF78DC"/>
    <w:rsid w:val="00BF7A9C"/>
    <w:rsid w:val="00BF7D8F"/>
    <w:rsid w:val="00C00B40"/>
    <w:rsid w:val="00C01E83"/>
    <w:rsid w:val="00C021FE"/>
    <w:rsid w:val="00C02DD6"/>
    <w:rsid w:val="00C02F8E"/>
    <w:rsid w:val="00C03392"/>
    <w:rsid w:val="00C03B21"/>
    <w:rsid w:val="00C0472D"/>
    <w:rsid w:val="00C048B8"/>
    <w:rsid w:val="00C04A32"/>
    <w:rsid w:val="00C05524"/>
    <w:rsid w:val="00C065BC"/>
    <w:rsid w:val="00C077B8"/>
    <w:rsid w:val="00C1020E"/>
    <w:rsid w:val="00C10324"/>
    <w:rsid w:val="00C10585"/>
    <w:rsid w:val="00C10808"/>
    <w:rsid w:val="00C10F2F"/>
    <w:rsid w:val="00C11169"/>
    <w:rsid w:val="00C1252E"/>
    <w:rsid w:val="00C12B6D"/>
    <w:rsid w:val="00C12D81"/>
    <w:rsid w:val="00C13309"/>
    <w:rsid w:val="00C13409"/>
    <w:rsid w:val="00C134F7"/>
    <w:rsid w:val="00C1385D"/>
    <w:rsid w:val="00C1435A"/>
    <w:rsid w:val="00C1520E"/>
    <w:rsid w:val="00C1572B"/>
    <w:rsid w:val="00C158E7"/>
    <w:rsid w:val="00C2014B"/>
    <w:rsid w:val="00C20AF0"/>
    <w:rsid w:val="00C20EAE"/>
    <w:rsid w:val="00C210D0"/>
    <w:rsid w:val="00C21192"/>
    <w:rsid w:val="00C215FF"/>
    <w:rsid w:val="00C21901"/>
    <w:rsid w:val="00C219E1"/>
    <w:rsid w:val="00C21A8F"/>
    <w:rsid w:val="00C221C5"/>
    <w:rsid w:val="00C225EF"/>
    <w:rsid w:val="00C237EC"/>
    <w:rsid w:val="00C23CBA"/>
    <w:rsid w:val="00C24335"/>
    <w:rsid w:val="00C24B8E"/>
    <w:rsid w:val="00C27760"/>
    <w:rsid w:val="00C303C6"/>
    <w:rsid w:val="00C30A91"/>
    <w:rsid w:val="00C30FE3"/>
    <w:rsid w:val="00C320CF"/>
    <w:rsid w:val="00C3274E"/>
    <w:rsid w:val="00C327D0"/>
    <w:rsid w:val="00C3340C"/>
    <w:rsid w:val="00C3456C"/>
    <w:rsid w:val="00C34725"/>
    <w:rsid w:val="00C34D2C"/>
    <w:rsid w:val="00C352AD"/>
    <w:rsid w:val="00C35759"/>
    <w:rsid w:val="00C36CA1"/>
    <w:rsid w:val="00C3744C"/>
    <w:rsid w:val="00C37CBD"/>
    <w:rsid w:val="00C37EB5"/>
    <w:rsid w:val="00C40C07"/>
    <w:rsid w:val="00C40C33"/>
    <w:rsid w:val="00C40CA0"/>
    <w:rsid w:val="00C4144C"/>
    <w:rsid w:val="00C41876"/>
    <w:rsid w:val="00C41E28"/>
    <w:rsid w:val="00C41F61"/>
    <w:rsid w:val="00C43023"/>
    <w:rsid w:val="00C43ABE"/>
    <w:rsid w:val="00C43F2D"/>
    <w:rsid w:val="00C44269"/>
    <w:rsid w:val="00C44C6D"/>
    <w:rsid w:val="00C461C0"/>
    <w:rsid w:val="00C47567"/>
    <w:rsid w:val="00C47863"/>
    <w:rsid w:val="00C506E5"/>
    <w:rsid w:val="00C509FA"/>
    <w:rsid w:val="00C5187A"/>
    <w:rsid w:val="00C51EAE"/>
    <w:rsid w:val="00C520F1"/>
    <w:rsid w:val="00C52177"/>
    <w:rsid w:val="00C5281B"/>
    <w:rsid w:val="00C53529"/>
    <w:rsid w:val="00C54B3C"/>
    <w:rsid w:val="00C55660"/>
    <w:rsid w:val="00C562EA"/>
    <w:rsid w:val="00C56323"/>
    <w:rsid w:val="00C563FC"/>
    <w:rsid w:val="00C57356"/>
    <w:rsid w:val="00C60234"/>
    <w:rsid w:val="00C60371"/>
    <w:rsid w:val="00C60620"/>
    <w:rsid w:val="00C60E3E"/>
    <w:rsid w:val="00C60EBB"/>
    <w:rsid w:val="00C6125F"/>
    <w:rsid w:val="00C61B57"/>
    <w:rsid w:val="00C6219C"/>
    <w:rsid w:val="00C6258F"/>
    <w:rsid w:val="00C628A1"/>
    <w:rsid w:val="00C6311B"/>
    <w:rsid w:val="00C6494C"/>
    <w:rsid w:val="00C64DBE"/>
    <w:rsid w:val="00C6501C"/>
    <w:rsid w:val="00C65328"/>
    <w:rsid w:val="00C666CA"/>
    <w:rsid w:val="00C667AF"/>
    <w:rsid w:val="00C66A9C"/>
    <w:rsid w:val="00C66DC0"/>
    <w:rsid w:val="00C66EBF"/>
    <w:rsid w:val="00C70346"/>
    <w:rsid w:val="00C70370"/>
    <w:rsid w:val="00C7091B"/>
    <w:rsid w:val="00C709BB"/>
    <w:rsid w:val="00C70A44"/>
    <w:rsid w:val="00C71686"/>
    <w:rsid w:val="00C719AD"/>
    <w:rsid w:val="00C71D00"/>
    <w:rsid w:val="00C71D89"/>
    <w:rsid w:val="00C725E1"/>
    <w:rsid w:val="00C739CE"/>
    <w:rsid w:val="00C73E7C"/>
    <w:rsid w:val="00C74143"/>
    <w:rsid w:val="00C74307"/>
    <w:rsid w:val="00C74668"/>
    <w:rsid w:val="00C746A8"/>
    <w:rsid w:val="00C751B8"/>
    <w:rsid w:val="00C75DB0"/>
    <w:rsid w:val="00C767CC"/>
    <w:rsid w:val="00C76CCE"/>
    <w:rsid w:val="00C76F1D"/>
    <w:rsid w:val="00C7790F"/>
    <w:rsid w:val="00C80E9B"/>
    <w:rsid w:val="00C81347"/>
    <w:rsid w:val="00C815E2"/>
    <w:rsid w:val="00C81C22"/>
    <w:rsid w:val="00C81D05"/>
    <w:rsid w:val="00C82A5D"/>
    <w:rsid w:val="00C82F7B"/>
    <w:rsid w:val="00C835F4"/>
    <w:rsid w:val="00C838EE"/>
    <w:rsid w:val="00C83E22"/>
    <w:rsid w:val="00C849B8"/>
    <w:rsid w:val="00C8548B"/>
    <w:rsid w:val="00C85A48"/>
    <w:rsid w:val="00C85E0B"/>
    <w:rsid w:val="00C85FCF"/>
    <w:rsid w:val="00C86483"/>
    <w:rsid w:val="00C91285"/>
    <w:rsid w:val="00C9153D"/>
    <w:rsid w:val="00C92019"/>
    <w:rsid w:val="00C920D4"/>
    <w:rsid w:val="00C92376"/>
    <w:rsid w:val="00C929FB"/>
    <w:rsid w:val="00C92F98"/>
    <w:rsid w:val="00C93090"/>
    <w:rsid w:val="00C933CB"/>
    <w:rsid w:val="00C93E82"/>
    <w:rsid w:val="00C94252"/>
    <w:rsid w:val="00C94A2B"/>
    <w:rsid w:val="00C94E7F"/>
    <w:rsid w:val="00C94F36"/>
    <w:rsid w:val="00C94F48"/>
    <w:rsid w:val="00C94FCC"/>
    <w:rsid w:val="00C95407"/>
    <w:rsid w:val="00C957A6"/>
    <w:rsid w:val="00C95CB2"/>
    <w:rsid w:val="00CA0A7C"/>
    <w:rsid w:val="00CA2A2B"/>
    <w:rsid w:val="00CA2FBA"/>
    <w:rsid w:val="00CA3C6E"/>
    <w:rsid w:val="00CA435A"/>
    <w:rsid w:val="00CA4E1C"/>
    <w:rsid w:val="00CA57A1"/>
    <w:rsid w:val="00CA5E0B"/>
    <w:rsid w:val="00CA62D1"/>
    <w:rsid w:val="00CA6738"/>
    <w:rsid w:val="00CA7D26"/>
    <w:rsid w:val="00CB0CA4"/>
    <w:rsid w:val="00CB0E5E"/>
    <w:rsid w:val="00CB0EA3"/>
    <w:rsid w:val="00CB1993"/>
    <w:rsid w:val="00CB24F0"/>
    <w:rsid w:val="00CB3B02"/>
    <w:rsid w:val="00CB4556"/>
    <w:rsid w:val="00CB6134"/>
    <w:rsid w:val="00CB62FA"/>
    <w:rsid w:val="00CB68DE"/>
    <w:rsid w:val="00CB6C2B"/>
    <w:rsid w:val="00CB79C9"/>
    <w:rsid w:val="00CB7FCC"/>
    <w:rsid w:val="00CC0BC8"/>
    <w:rsid w:val="00CC1096"/>
    <w:rsid w:val="00CC183A"/>
    <w:rsid w:val="00CC19F4"/>
    <w:rsid w:val="00CC209A"/>
    <w:rsid w:val="00CC24A3"/>
    <w:rsid w:val="00CC398C"/>
    <w:rsid w:val="00CC3B5E"/>
    <w:rsid w:val="00CC3D03"/>
    <w:rsid w:val="00CC3E9B"/>
    <w:rsid w:val="00CC4085"/>
    <w:rsid w:val="00CC42C0"/>
    <w:rsid w:val="00CC44E5"/>
    <w:rsid w:val="00CC4730"/>
    <w:rsid w:val="00CC4DD9"/>
    <w:rsid w:val="00CC55F9"/>
    <w:rsid w:val="00CC598A"/>
    <w:rsid w:val="00CC5B37"/>
    <w:rsid w:val="00CC5BCF"/>
    <w:rsid w:val="00CC5C3A"/>
    <w:rsid w:val="00CC64BA"/>
    <w:rsid w:val="00CC65B8"/>
    <w:rsid w:val="00CC745C"/>
    <w:rsid w:val="00CC7AB0"/>
    <w:rsid w:val="00CD014C"/>
    <w:rsid w:val="00CD04BB"/>
    <w:rsid w:val="00CD0FF2"/>
    <w:rsid w:val="00CD2BF3"/>
    <w:rsid w:val="00CD6728"/>
    <w:rsid w:val="00CD79DD"/>
    <w:rsid w:val="00CD7DF1"/>
    <w:rsid w:val="00CE01D8"/>
    <w:rsid w:val="00CE0917"/>
    <w:rsid w:val="00CE17EF"/>
    <w:rsid w:val="00CE24AE"/>
    <w:rsid w:val="00CE2596"/>
    <w:rsid w:val="00CE29E7"/>
    <w:rsid w:val="00CE364C"/>
    <w:rsid w:val="00CE3A64"/>
    <w:rsid w:val="00CE46EA"/>
    <w:rsid w:val="00CE4F01"/>
    <w:rsid w:val="00CE4F25"/>
    <w:rsid w:val="00CE500D"/>
    <w:rsid w:val="00CE53B0"/>
    <w:rsid w:val="00CE54E0"/>
    <w:rsid w:val="00CE56A4"/>
    <w:rsid w:val="00CE579A"/>
    <w:rsid w:val="00CE5D5A"/>
    <w:rsid w:val="00CE5F93"/>
    <w:rsid w:val="00CE672B"/>
    <w:rsid w:val="00CE681A"/>
    <w:rsid w:val="00CE70DE"/>
    <w:rsid w:val="00CE70EB"/>
    <w:rsid w:val="00CE7E50"/>
    <w:rsid w:val="00CF0542"/>
    <w:rsid w:val="00CF0A3D"/>
    <w:rsid w:val="00CF26DF"/>
    <w:rsid w:val="00CF38EB"/>
    <w:rsid w:val="00CF46C8"/>
    <w:rsid w:val="00CF4852"/>
    <w:rsid w:val="00CF4B68"/>
    <w:rsid w:val="00CF4CBE"/>
    <w:rsid w:val="00CF5902"/>
    <w:rsid w:val="00CF5D02"/>
    <w:rsid w:val="00CF6215"/>
    <w:rsid w:val="00CF6F30"/>
    <w:rsid w:val="00D00455"/>
    <w:rsid w:val="00D004F9"/>
    <w:rsid w:val="00D01265"/>
    <w:rsid w:val="00D012D1"/>
    <w:rsid w:val="00D013E0"/>
    <w:rsid w:val="00D01AE4"/>
    <w:rsid w:val="00D01D39"/>
    <w:rsid w:val="00D026F6"/>
    <w:rsid w:val="00D02D7D"/>
    <w:rsid w:val="00D02F85"/>
    <w:rsid w:val="00D03B21"/>
    <w:rsid w:val="00D04328"/>
    <w:rsid w:val="00D053A0"/>
    <w:rsid w:val="00D06183"/>
    <w:rsid w:val="00D07BBE"/>
    <w:rsid w:val="00D07D98"/>
    <w:rsid w:val="00D07E91"/>
    <w:rsid w:val="00D10926"/>
    <w:rsid w:val="00D11091"/>
    <w:rsid w:val="00D113A6"/>
    <w:rsid w:val="00D116CB"/>
    <w:rsid w:val="00D128F6"/>
    <w:rsid w:val="00D12FB0"/>
    <w:rsid w:val="00D13A22"/>
    <w:rsid w:val="00D14866"/>
    <w:rsid w:val="00D14BD4"/>
    <w:rsid w:val="00D1642A"/>
    <w:rsid w:val="00D16440"/>
    <w:rsid w:val="00D1705B"/>
    <w:rsid w:val="00D170FF"/>
    <w:rsid w:val="00D17762"/>
    <w:rsid w:val="00D179CB"/>
    <w:rsid w:val="00D17BA2"/>
    <w:rsid w:val="00D20464"/>
    <w:rsid w:val="00D20494"/>
    <w:rsid w:val="00D207F5"/>
    <w:rsid w:val="00D2095F"/>
    <w:rsid w:val="00D20BE7"/>
    <w:rsid w:val="00D22472"/>
    <w:rsid w:val="00D22FE0"/>
    <w:rsid w:val="00D23104"/>
    <w:rsid w:val="00D23842"/>
    <w:rsid w:val="00D24327"/>
    <w:rsid w:val="00D25489"/>
    <w:rsid w:val="00D25F73"/>
    <w:rsid w:val="00D270DE"/>
    <w:rsid w:val="00D2769F"/>
    <w:rsid w:val="00D2797A"/>
    <w:rsid w:val="00D303C5"/>
    <w:rsid w:val="00D30B5B"/>
    <w:rsid w:val="00D30ED2"/>
    <w:rsid w:val="00D30F1A"/>
    <w:rsid w:val="00D31926"/>
    <w:rsid w:val="00D328DD"/>
    <w:rsid w:val="00D34039"/>
    <w:rsid w:val="00D3560D"/>
    <w:rsid w:val="00D3738A"/>
    <w:rsid w:val="00D37E7E"/>
    <w:rsid w:val="00D40129"/>
    <w:rsid w:val="00D40AED"/>
    <w:rsid w:val="00D40E88"/>
    <w:rsid w:val="00D4104E"/>
    <w:rsid w:val="00D412EE"/>
    <w:rsid w:val="00D41BC8"/>
    <w:rsid w:val="00D436D1"/>
    <w:rsid w:val="00D438E8"/>
    <w:rsid w:val="00D4408B"/>
    <w:rsid w:val="00D44A60"/>
    <w:rsid w:val="00D455CC"/>
    <w:rsid w:val="00D46183"/>
    <w:rsid w:val="00D4703D"/>
    <w:rsid w:val="00D470CC"/>
    <w:rsid w:val="00D47936"/>
    <w:rsid w:val="00D50113"/>
    <w:rsid w:val="00D5077D"/>
    <w:rsid w:val="00D52786"/>
    <w:rsid w:val="00D52B21"/>
    <w:rsid w:val="00D52F2C"/>
    <w:rsid w:val="00D5348A"/>
    <w:rsid w:val="00D53E1C"/>
    <w:rsid w:val="00D54F55"/>
    <w:rsid w:val="00D55935"/>
    <w:rsid w:val="00D55D52"/>
    <w:rsid w:val="00D562B1"/>
    <w:rsid w:val="00D569A9"/>
    <w:rsid w:val="00D60342"/>
    <w:rsid w:val="00D6089A"/>
    <w:rsid w:val="00D62744"/>
    <w:rsid w:val="00D629B3"/>
    <w:rsid w:val="00D62F3E"/>
    <w:rsid w:val="00D630FE"/>
    <w:rsid w:val="00D6353B"/>
    <w:rsid w:val="00D63572"/>
    <w:rsid w:val="00D635DD"/>
    <w:rsid w:val="00D63E79"/>
    <w:rsid w:val="00D6446F"/>
    <w:rsid w:val="00D6491B"/>
    <w:rsid w:val="00D649EC"/>
    <w:rsid w:val="00D65482"/>
    <w:rsid w:val="00D65F43"/>
    <w:rsid w:val="00D65F64"/>
    <w:rsid w:val="00D66470"/>
    <w:rsid w:val="00D66927"/>
    <w:rsid w:val="00D66CE9"/>
    <w:rsid w:val="00D66EA0"/>
    <w:rsid w:val="00D72004"/>
    <w:rsid w:val="00D73AA8"/>
    <w:rsid w:val="00D73F74"/>
    <w:rsid w:val="00D7436F"/>
    <w:rsid w:val="00D745B0"/>
    <w:rsid w:val="00D7496B"/>
    <w:rsid w:val="00D75A36"/>
    <w:rsid w:val="00D75C51"/>
    <w:rsid w:val="00D760C5"/>
    <w:rsid w:val="00D7651F"/>
    <w:rsid w:val="00D77D17"/>
    <w:rsid w:val="00D77EB2"/>
    <w:rsid w:val="00D80814"/>
    <w:rsid w:val="00D80FC7"/>
    <w:rsid w:val="00D81119"/>
    <w:rsid w:val="00D8286D"/>
    <w:rsid w:val="00D82A16"/>
    <w:rsid w:val="00D8382F"/>
    <w:rsid w:val="00D83AC3"/>
    <w:rsid w:val="00D8426A"/>
    <w:rsid w:val="00D84429"/>
    <w:rsid w:val="00D84FF3"/>
    <w:rsid w:val="00D85618"/>
    <w:rsid w:val="00D85846"/>
    <w:rsid w:val="00D86D9E"/>
    <w:rsid w:val="00D874C3"/>
    <w:rsid w:val="00D87F9B"/>
    <w:rsid w:val="00D901F8"/>
    <w:rsid w:val="00D90A87"/>
    <w:rsid w:val="00D90E44"/>
    <w:rsid w:val="00D911BD"/>
    <w:rsid w:val="00D91413"/>
    <w:rsid w:val="00D9182A"/>
    <w:rsid w:val="00D92933"/>
    <w:rsid w:val="00D92A88"/>
    <w:rsid w:val="00D92B31"/>
    <w:rsid w:val="00D92FFC"/>
    <w:rsid w:val="00D95506"/>
    <w:rsid w:val="00D9557A"/>
    <w:rsid w:val="00D963FC"/>
    <w:rsid w:val="00D96E08"/>
    <w:rsid w:val="00D97641"/>
    <w:rsid w:val="00DA0F9A"/>
    <w:rsid w:val="00DA1533"/>
    <w:rsid w:val="00DA1F4F"/>
    <w:rsid w:val="00DA2D04"/>
    <w:rsid w:val="00DA369C"/>
    <w:rsid w:val="00DA41DC"/>
    <w:rsid w:val="00DA44A4"/>
    <w:rsid w:val="00DA4652"/>
    <w:rsid w:val="00DA4FAA"/>
    <w:rsid w:val="00DA5712"/>
    <w:rsid w:val="00DA62AE"/>
    <w:rsid w:val="00DA6FA3"/>
    <w:rsid w:val="00DA7185"/>
    <w:rsid w:val="00DB071E"/>
    <w:rsid w:val="00DB0D20"/>
    <w:rsid w:val="00DB0F55"/>
    <w:rsid w:val="00DB2634"/>
    <w:rsid w:val="00DB2AB5"/>
    <w:rsid w:val="00DB3283"/>
    <w:rsid w:val="00DB395A"/>
    <w:rsid w:val="00DB3967"/>
    <w:rsid w:val="00DB40B7"/>
    <w:rsid w:val="00DB5D8B"/>
    <w:rsid w:val="00DB64C8"/>
    <w:rsid w:val="00DB69D4"/>
    <w:rsid w:val="00DB6C6A"/>
    <w:rsid w:val="00DB6D1E"/>
    <w:rsid w:val="00DB7054"/>
    <w:rsid w:val="00DB73AA"/>
    <w:rsid w:val="00DB7AC8"/>
    <w:rsid w:val="00DC0E10"/>
    <w:rsid w:val="00DC0E58"/>
    <w:rsid w:val="00DC196D"/>
    <w:rsid w:val="00DC1B79"/>
    <w:rsid w:val="00DC21FD"/>
    <w:rsid w:val="00DC2965"/>
    <w:rsid w:val="00DC4A7A"/>
    <w:rsid w:val="00DC4D32"/>
    <w:rsid w:val="00DC5051"/>
    <w:rsid w:val="00DC50EE"/>
    <w:rsid w:val="00DC537D"/>
    <w:rsid w:val="00DC5736"/>
    <w:rsid w:val="00DC743F"/>
    <w:rsid w:val="00DC770B"/>
    <w:rsid w:val="00DC7E8A"/>
    <w:rsid w:val="00DC7FCE"/>
    <w:rsid w:val="00DD2F59"/>
    <w:rsid w:val="00DD398B"/>
    <w:rsid w:val="00DD48B2"/>
    <w:rsid w:val="00DD49B5"/>
    <w:rsid w:val="00DD4C57"/>
    <w:rsid w:val="00DD5A13"/>
    <w:rsid w:val="00DD5E77"/>
    <w:rsid w:val="00DD6484"/>
    <w:rsid w:val="00DD6AB2"/>
    <w:rsid w:val="00DD73C2"/>
    <w:rsid w:val="00DD7B73"/>
    <w:rsid w:val="00DD7F15"/>
    <w:rsid w:val="00DD7F56"/>
    <w:rsid w:val="00DE0029"/>
    <w:rsid w:val="00DE109A"/>
    <w:rsid w:val="00DE1659"/>
    <w:rsid w:val="00DE2230"/>
    <w:rsid w:val="00DE28B7"/>
    <w:rsid w:val="00DE3360"/>
    <w:rsid w:val="00DE3BCC"/>
    <w:rsid w:val="00DE3E40"/>
    <w:rsid w:val="00DE4951"/>
    <w:rsid w:val="00DE4E3C"/>
    <w:rsid w:val="00DE4E5D"/>
    <w:rsid w:val="00DE4EDA"/>
    <w:rsid w:val="00DE4EFD"/>
    <w:rsid w:val="00DE557D"/>
    <w:rsid w:val="00DE5E77"/>
    <w:rsid w:val="00DE697B"/>
    <w:rsid w:val="00DE6D50"/>
    <w:rsid w:val="00DE6D5B"/>
    <w:rsid w:val="00DF0332"/>
    <w:rsid w:val="00DF05A2"/>
    <w:rsid w:val="00DF0979"/>
    <w:rsid w:val="00DF0CC3"/>
    <w:rsid w:val="00DF19C7"/>
    <w:rsid w:val="00DF3B0E"/>
    <w:rsid w:val="00DF4542"/>
    <w:rsid w:val="00DF48BE"/>
    <w:rsid w:val="00DF78E8"/>
    <w:rsid w:val="00DF7A3B"/>
    <w:rsid w:val="00DF7CE8"/>
    <w:rsid w:val="00E00396"/>
    <w:rsid w:val="00E01212"/>
    <w:rsid w:val="00E0187E"/>
    <w:rsid w:val="00E018AB"/>
    <w:rsid w:val="00E01975"/>
    <w:rsid w:val="00E01A2B"/>
    <w:rsid w:val="00E02903"/>
    <w:rsid w:val="00E03129"/>
    <w:rsid w:val="00E032C2"/>
    <w:rsid w:val="00E046F7"/>
    <w:rsid w:val="00E05DC8"/>
    <w:rsid w:val="00E06531"/>
    <w:rsid w:val="00E07C8F"/>
    <w:rsid w:val="00E07E34"/>
    <w:rsid w:val="00E10985"/>
    <w:rsid w:val="00E11AAC"/>
    <w:rsid w:val="00E11D2B"/>
    <w:rsid w:val="00E12279"/>
    <w:rsid w:val="00E125FA"/>
    <w:rsid w:val="00E12CBA"/>
    <w:rsid w:val="00E130E3"/>
    <w:rsid w:val="00E1365D"/>
    <w:rsid w:val="00E13A71"/>
    <w:rsid w:val="00E1465C"/>
    <w:rsid w:val="00E164E0"/>
    <w:rsid w:val="00E16E43"/>
    <w:rsid w:val="00E17498"/>
    <w:rsid w:val="00E20ACF"/>
    <w:rsid w:val="00E217AE"/>
    <w:rsid w:val="00E2190E"/>
    <w:rsid w:val="00E21D73"/>
    <w:rsid w:val="00E2204E"/>
    <w:rsid w:val="00E2209E"/>
    <w:rsid w:val="00E2214F"/>
    <w:rsid w:val="00E22395"/>
    <w:rsid w:val="00E22880"/>
    <w:rsid w:val="00E2422F"/>
    <w:rsid w:val="00E251F3"/>
    <w:rsid w:val="00E25E91"/>
    <w:rsid w:val="00E26435"/>
    <w:rsid w:val="00E274F7"/>
    <w:rsid w:val="00E27E15"/>
    <w:rsid w:val="00E27FFD"/>
    <w:rsid w:val="00E30337"/>
    <w:rsid w:val="00E30608"/>
    <w:rsid w:val="00E30BB6"/>
    <w:rsid w:val="00E31CDD"/>
    <w:rsid w:val="00E3228E"/>
    <w:rsid w:val="00E32688"/>
    <w:rsid w:val="00E33D92"/>
    <w:rsid w:val="00E33D99"/>
    <w:rsid w:val="00E342C3"/>
    <w:rsid w:val="00E344FC"/>
    <w:rsid w:val="00E34776"/>
    <w:rsid w:val="00E348DF"/>
    <w:rsid w:val="00E3505D"/>
    <w:rsid w:val="00E35BD1"/>
    <w:rsid w:val="00E35F5B"/>
    <w:rsid w:val="00E36747"/>
    <w:rsid w:val="00E36823"/>
    <w:rsid w:val="00E36CF1"/>
    <w:rsid w:val="00E37A34"/>
    <w:rsid w:val="00E37EB2"/>
    <w:rsid w:val="00E4075F"/>
    <w:rsid w:val="00E40DA0"/>
    <w:rsid w:val="00E4130B"/>
    <w:rsid w:val="00E42787"/>
    <w:rsid w:val="00E434DA"/>
    <w:rsid w:val="00E437DA"/>
    <w:rsid w:val="00E43AD5"/>
    <w:rsid w:val="00E44080"/>
    <w:rsid w:val="00E44268"/>
    <w:rsid w:val="00E4558B"/>
    <w:rsid w:val="00E45D71"/>
    <w:rsid w:val="00E45DDA"/>
    <w:rsid w:val="00E45F57"/>
    <w:rsid w:val="00E51465"/>
    <w:rsid w:val="00E51C27"/>
    <w:rsid w:val="00E526D2"/>
    <w:rsid w:val="00E53B12"/>
    <w:rsid w:val="00E53E88"/>
    <w:rsid w:val="00E5421C"/>
    <w:rsid w:val="00E565AC"/>
    <w:rsid w:val="00E56FA9"/>
    <w:rsid w:val="00E57A5A"/>
    <w:rsid w:val="00E57E4F"/>
    <w:rsid w:val="00E57FD5"/>
    <w:rsid w:val="00E60289"/>
    <w:rsid w:val="00E60386"/>
    <w:rsid w:val="00E60B8D"/>
    <w:rsid w:val="00E616E6"/>
    <w:rsid w:val="00E62139"/>
    <w:rsid w:val="00E625FA"/>
    <w:rsid w:val="00E62B0F"/>
    <w:rsid w:val="00E62D3F"/>
    <w:rsid w:val="00E6317A"/>
    <w:rsid w:val="00E63A5F"/>
    <w:rsid w:val="00E666E9"/>
    <w:rsid w:val="00E66C48"/>
    <w:rsid w:val="00E66CBD"/>
    <w:rsid w:val="00E6761C"/>
    <w:rsid w:val="00E67C8B"/>
    <w:rsid w:val="00E67FA0"/>
    <w:rsid w:val="00E70032"/>
    <w:rsid w:val="00E70251"/>
    <w:rsid w:val="00E70294"/>
    <w:rsid w:val="00E705FE"/>
    <w:rsid w:val="00E70B3A"/>
    <w:rsid w:val="00E70F4B"/>
    <w:rsid w:val="00E71118"/>
    <w:rsid w:val="00E7290E"/>
    <w:rsid w:val="00E72C6B"/>
    <w:rsid w:val="00E7314D"/>
    <w:rsid w:val="00E73A72"/>
    <w:rsid w:val="00E7468C"/>
    <w:rsid w:val="00E754CC"/>
    <w:rsid w:val="00E75745"/>
    <w:rsid w:val="00E75B2D"/>
    <w:rsid w:val="00E75DB8"/>
    <w:rsid w:val="00E76784"/>
    <w:rsid w:val="00E768D2"/>
    <w:rsid w:val="00E76FD6"/>
    <w:rsid w:val="00E7757B"/>
    <w:rsid w:val="00E77E3C"/>
    <w:rsid w:val="00E80AFB"/>
    <w:rsid w:val="00E80BC0"/>
    <w:rsid w:val="00E81410"/>
    <w:rsid w:val="00E81656"/>
    <w:rsid w:val="00E81A57"/>
    <w:rsid w:val="00E81EDA"/>
    <w:rsid w:val="00E82ACB"/>
    <w:rsid w:val="00E82BCC"/>
    <w:rsid w:val="00E840FD"/>
    <w:rsid w:val="00E84183"/>
    <w:rsid w:val="00E841F8"/>
    <w:rsid w:val="00E850D6"/>
    <w:rsid w:val="00E859E9"/>
    <w:rsid w:val="00E85BC9"/>
    <w:rsid w:val="00E862C8"/>
    <w:rsid w:val="00E868E1"/>
    <w:rsid w:val="00E86CB7"/>
    <w:rsid w:val="00E87691"/>
    <w:rsid w:val="00E87FAF"/>
    <w:rsid w:val="00E87FB6"/>
    <w:rsid w:val="00E9075D"/>
    <w:rsid w:val="00E9085C"/>
    <w:rsid w:val="00E923A4"/>
    <w:rsid w:val="00E92425"/>
    <w:rsid w:val="00E926F4"/>
    <w:rsid w:val="00E92C14"/>
    <w:rsid w:val="00E9326A"/>
    <w:rsid w:val="00E93786"/>
    <w:rsid w:val="00E93DAD"/>
    <w:rsid w:val="00E93E6C"/>
    <w:rsid w:val="00E9585A"/>
    <w:rsid w:val="00EA001C"/>
    <w:rsid w:val="00EA0957"/>
    <w:rsid w:val="00EA0A13"/>
    <w:rsid w:val="00EA0EB8"/>
    <w:rsid w:val="00EA1497"/>
    <w:rsid w:val="00EA23B8"/>
    <w:rsid w:val="00EA2D01"/>
    <w:rsid w:val="00EA2EB2"/>
    <w:rsid w:val="00EA3190"/>
    <w:rsid w:val="00EA3308"/>
    <w:rsid w:val="00EA34C0"/>
    <w:rsid w:val="00EA4A36"/>
    <w:rsid w:val="00EA4F63"/>
    <w:rsid w:val="00EA5095"/>
    <w:rsid w:val="00EA51DD"/>
    <w:rsid w:val="00EA54A4"/>
    <w:rsid w:val="00EA5F4F"/>
    <w:rsid w:val="00EA5FD3"/>
    <w:rsid w:val="00EA619C"/>
    <w:rsid w:val="00EA67CA"/>
    <w:rsid w:val="00EA6B17"/>
    <w:rsid w:val="00EA6EA0"/>
    <w:rsid w:val="00EA7102"/>
    <w:rsid w:val="00EA7699"/>
    <w:rsid w:val="00EB0553"/>
    <w:rsid w:val="00EB19DF"/>
    <w:rsid w:val="00EB274A"/>
    <w:rsid w:val="00EB2BB5"/>
    <w:rsid w:val="00EB3D46"/>
    <w:rsid w:val="00EB3FCC"/>
    <w:rsid w:val="00EB51A7"/>
    <w:rsid w:val="00EB5D18"/>
    <w:rsid w:val="00EB5EA9"/>
    <w:rsid w:val="00EB5FE5"/>
    <w:rsid w:val="00EB6BF2"/>
    <w:rsid w:val="00EB6EE3"/>
    <w:rsid w:val="00EB7C49"/>
    <w:rsid w:val="00EB7CFB"/>
    <w:rsid w:val="00EC0D83"/>
    <w:rsid w:val="00EC16BC"/>
    <w:rsid w:val="00EC19DF"/>
    <w:rsid w:val="00EC1A99"/>
    <w:rsid w:val="00EC1DF3"/>
    <w:rsid w:val="00EC1F14"/>
    <w:rsid w:val="00EC1FC6"/>
    <w:rsid w:val="00EC1FD1"/>
    <w:rsid w:val="00EC2704"/>
    <w:rsid w:val="00EC2EA8"/>
    <w:rsid w:val="00EC2F3A"/>
    <w:rsid w:val="00EC3270"/>
    <w:rsid w:val="00EC3E8A"/>
    <w:rsid w:val="00EC3F1F"/>
    <w:rsid w:val="00EC4224"/>
    <w:rsid w:val="00EC4792"/>
    <w:rsid w:val="00EC5780"/>
    <w:rsid w:val="00EC62D0"/>
    <w:rsid w:val="00EC64B9"/>
    <w:rsid w:val="00EC656E"/>
    <w:rsid w:val="00EC7B88"/>
    <w:rsid w:val="00EC7FBB"/>
    <w:rsid w:val="00ED0064"/>
    <w:rsid w:val="00ED0239"/>
    <w:rsid w:val="00ED0BA8"/>
    <w:rsid w:val="00ED147D"/>
    <w:rsid w:val="00ED2239"/>
    <w:rsid w:val="00ED2FC5"/>
    <w:rsid w:val="00ED32A1"/>
    <w:rsid w:val="00ED36B0"/>
    <w:rsid w:val="00ED4221"/>
    <w:rsid w:val="00ED55FE"/>
    <w:rsid w:val="00ED5D16"/>
    <w:rsid w:val="00ED5D37"/>
    <w:rsid w:val="00ED6623"/>
    <w:rsid w:val="00ED6D62"/>
    <w:rsid w:val="00EE072C"/>
    <w:rsid w:val="00EE11E3"/>
    <w:rsid w:val="00EE1379"/>
    <w:rsid w:val="00EE1B58"/>
    <w:rsid w:val="00EE1FE6"/>
    <w:rsid w:val="00EE2302"/>
    <w:rsid w:val="00EE30AB"/>
    <w:rsid w:val="00EE3E7E"/>
    <w:rsid w:val="00EE45CE"/>
    <w:rsid w:val="00EE53C9"/>
    <w:rsid w:val="00EE5537"/>
    <w:rsid w:val="00EE604B"/>
    <w:rsid w:val="00EE7065"/>
    <w:rsid w:val="00EE7B6D"/>
    <w:rsid w:val="00EF0F3C"/>
    <w:rsid w:val="00EF231C"/>
    <w:rsid w:val="00EF44A3"/>
    <w:rsid w:val="00EF44CA"/>
    <w:rsid w:val="00EF4566"/>
    <w:rsid w:val="00EF4611"/>
    <w:rsid w:val="00EF52D7"/>
    <w:rsid w:val="00EF53ED"/>
    <w:rsid w:val="00EF56D9"/>
    <w:rsid w:val="00EF56F3"/>
    <w:rsid w:val="00EF61D9"/>
    <w:rsid w:val="00EF7221"/>
    <w:rsid w:val="00EF7AC4"/>
    <w:rsid w:val="00F0008F"/>
    <w:rsid w:val="00F0018A"/>
    <w:rsid w:val="00F0032A"/>
    <w:rsid w:val="00F00391"/>
    <w:rsid w:val="00F00885"/>
    <w:rsid w:val="00F00E2E"/>
    <w:rsid w:val="00F01B13"/>
    <w:rsid w:val="00F02697"/>
    <w:rsid w:val="00F02705"/>
    <w:rsid w:val="00F02912"/>
    <w:rsid w:val="00F02B9A"/>
    <w:rsid w:val="00F03411"/>
    <w:rsid w:val="00F035B2"/>
    <w:rsid w:val="00F03855"/>
    <w:rsid w:val="00F04818"/>
    <w:rsid w:val="00F05069"/>
    <w:rsid w:val="00F05458"/>
    <w:rsid w:val="00F058B2"/>
    <w:rsid w:val="00F05A43"/>
    <w:rsid w:val="00F06FC9"/>
    <w:rsid w:val="00F0790E"/>
    <w:rsid w:val="00F07A06"/>
    <w:rsid w:val="00F07C76"/>
    <w:rsid w:val="00F07FA8"/>
    <w:rsid w:val="00F12215"/>
    <w:rsid w:val="00F12605"/>
    <w:rsid w:val="00F130EB"/>
    <w:rsid w:val="00F132F8"/>
    <w:rsid w:val="00F135A6"/>
    <w:rsid w:val="00F1361F"/>
    <w:rsid w:val="00F145FD"/>
    <w:rsid w:val="00F1463B"/>
    <w:rsid w:val="00F148BA"/>
    <w:rsid w:val="00F14D40"/>
    <w:rsid w:val="00F14DE5"/>
    <w:rsid w:val="00F15058"/>
    <w:rsid w:val="00F15341"/>
    <w:rsid w:val="00F165B1"/>
    <w:rsid w:val="00F16C3B"/>
    <w:rsid w:val="00F16F5D"/>
    <w:rsid w:val="00F17660"/>
    <w:rsid w:val="00F17A66"/>
    <w:rsid w:val="00F20858"/>
    <w:rsid w:val="00F20C2E"/>
    <w:rsid w:val="00F214D8"/>
    <w:rsid w:val="00F2180D"/>
    <w:rsid w:val="00F21CBE"/>
    <w:rsid w:val="00F21FFE"/>
    <w:rsid w:val="00F2367F"/>
    <w:rsid w:val="00F24AB9"/>
    <w:rsid w:val="00F2538B"/>
    <w:rsid w:val="00F25F82"/>
    <w:rsid w:val="00F26851"/>
    <w:rsid w:val="00F306FC"/>
    <w:rsid w:val="00F30740"/>
    <w:rsid w:val="00F31A24"/>
    <w:rsid w:val="00F31C6D"/>
    <w:rsid w:val="00F339B1"/>
    <w:rsid w:val="00F33AD0"/>
    <w:rsid w:val="00F33D5D"/>
    <w:rsid w:val="00F33E46"/>
    <w:rsid w:val="00F36430"/>
    <w:rsid w:val="00F3664E"/>
    <w:rsid w:val="00F36AFD"/>
    <w:rsid w:val="00F36F81"/>
    <w:rsid w:val="00F37261"/>
    <w:rsid w:val="00F37322"/>
    <w:rsid w:val="00F402DC"/>
    <w:rsid w:val="00F41623"/>
    <w:rsid w:val="00F43453"/>
    <w:rsid w:val="00F440E1"/>
    <w:rsid w:val="00F44E80"/>
    <w:rsid w:val="00F454B4"/>
    <w:rsid w:val="00F457F5"/>
    <w:rsid w:val="00F47185"/>
    <w:rsid w:val="00F47B6B"/>
    <w:rsid w:val="00F50A1D"/>
    <w:rsid w:val="00F51127"/>
    <w:rsid w:val="00F51A24"/>
    <w:rsid w:val="00F520D8"/>
    <w:rsid w:val="00F52A6D"/>
    <w:rsid w:val="00F536DA"/>
    <w:rsid w:val="00F5393C"/>
    <w:rsid w:val="00F53986"/>
    <w:rsid w:val="00F53A0C"/>
    <w:rsid w:val="00F54E01"/>
    <w:rsid w:val="00F54E33"/>
    <w:rsid w:val="00F551EB"/>
    <w:rsid w:val="00F565FB"/>
    <w:rsid w:val="00F568A2"/>
    <w:rsid w:val="00F56C90"/>
    <w:rsid w:val="00F5758C"/>
    <w:rsid w:val="00F57DC1"/>
    <w:rsid w:val="00F604BA"/>
    <w:rsid w:val="00F60EB0"/>
    <w:rsid w:val="00F61C50"/>
    <w:rsid w:val="00F622B4"/>
    <w:rsid w:val="00F624B2"/>
    <w:rsid w:val="00F627B5"/>
    <w:rsid w:val="00F62A3E"/>
    <w:rsid w:val="00F62C58"/>
    <w:rsid w:val="00F62DB5"/>
    <w:rsid w:val="00F638D8"/>
    <w:rsid w:val="00F63E07"/>
    <w:rsid w:val="00F64FB5"/>
    <w:rsid w:val="00F65169"/>
    <w:rsid w:val="00F653FE"/>
    <w:rsid w:val="00F65986"/>
    <w:rsid w:val="00F65EF6"/>
    <w:rsid w:val="00F66BA0"/>
    <w:rsid w:val="00F66F70"/>
    <w:rsid w:val="00F67056"/>
    <w:rsid w:val="00F6731E"/>
    <w:rsid w:val="00F67A00"/>
    <w:rsid w:val="00F708DE"/>
    <w:rsid w:val="00F70CF3"/>
    <w:rsid w:val="00F71A96"/>
    <w:rsid w:val="00F71DF9"/>
    <w:rsid w:val="00F72A1C"/>
    <w:rsid w:val="00F72B0C"/>
    <w:rsid w:val="00F72E2E"/>
    <w:rsid w:val="00F73554"/>
    <w:rsid w:val="00F74742"/>
    <w:rsid w:val="00F74CB4"/>
    <w:rsid w:val="00F7576B"/>
    <w:rsid w:val="00F75DEA"/>
    <w:rsid w:val="00F76DB5"/>
    <w:rsid w:val="00F8099D"/>
    <w:rsid w:val="00F80C2B"/>
    <w:rsid w:val="00F80CD8"/>
    <w:rsid w:val="00F811BC"/>
    <w:rsid w:val="00F814AA"/>
    <w:rsid w:val="00F81B37"/>
    <w:rsid w:val="00F8221F"/>
    <w:rsid w:val="00F8268F"/>
    <w:rsid w:val="00F82DA0"/>
    <w:rsid w:val="00F8395C"/>
    <w:rsid w:val="00F8470B"/>
    <w:rsid w:val="00F84A71"/>
    <w:rsid w:val="00F84CBE"/>
    <w:rsid w:val="00F84E5B"/>
    <w:rsid w:val="00F85111"/>
    <w:rsid w:val="00F86379"/>
    <w:rsid w:val="00F869C2"/>
    <w:rsid w:val="00F86A4D"/>
    <w:rsid w:val="00F874C8"/>
    <w:rsid w:val="00F875AA"/>
    <w:rsid w:val="00F87783"/>
    <w:rsid w:val="00F87B19"/>
    <w:rsid w:val="00F87CA8"/>
    <w:rsid w:val="00F87CDB"/>
    <w:rsid w:val="00F9047D"/>
    <w:rsid w:val="00F90E60"/>
    <w:rsid w:val="00F91330"/>
    <w:rsid w:val="00F9140B"/>
    <w:rsid w:val="00F91808"/>
    <w:rsid w:val="00F91D28"/>
    <w:rsid w:val="00F924EA"/>
    <w:rsid w:val="00F93482"/>
    <w:rsid w:val="00F936A5"/>
    <w:rsid w:val="00F93CAF"/>
    <w:rsid w:val="00F9428E"/>
    <w:rsid w:val="00F95139"/>
    <w:rsid w:val="00F955DB"/>
    <w:rsid w:val="00F95EA9"/>
    <w:rsid w:val="00F95F2B"/>
    <w:rsid w:val="00F961B8"/>
    <w:rsid w:val="00F96225"/>
    <w:rsid w:val="00F96624"/>
    <w:rsid w:val="00F96684"/>
    <w:rsid w:val="00F9754B"/>
    <w:rsid w:val="00F97BBE"/>
    <w:rsid w:val="00F97D50"/>
    <w:rsid w:val="00F97DD1"/>
    <w:rsid w:val="00FA0488"/>
    <w:rsid w:val="00FA0AA6"/>
    <w:rsid w:val="00FA0B2F"/>
    <w:rsid w:val="00FA159B"/>
    <w:rsid w:val="00FA185E"/>
    <w:rsid w:val="00FA1DE4"/>
    <w:rsid w:val="00FA1F8C"/>
    <w:rsid w:val="00FA21E7"/>
    <w:rsid w:val="00FA2365"/>
    <w:rsid w:val="00FA307D"/>
    <w:rsid w:val="00FA4266"/>
    <w:rsid w:val="00FA426F"/>
    <w:rsid w:val="00FA46CC"/>
    <w:rsid w:val="00FA6778"/>
    <w:rsid w:val="00FA6973"/>
    <w:rsid w:val="00FA71C3"/>
    <w:rsid w:val="00FA7518"/>
    <w:rsid w:val="00FA7698"/>
    <w:rsid w:val="00FB024F"/>
    <w:rsid w:val="00FB06A4"/>
    <w:rsid w:val="00FB06FC"/>
    <w:rsid w:val="00FB1C7D"/>
    <w:rsid w:val="00FB26BC"/>
    <w:rsid w:val="00FB3501"/>
    <w:rsid w:val="00FB35DF"/>
    <w:rsid w:val="00FB3753"/>
    <w:rsid w:val="00FB38F0"/>
    <w:rsid w:val="00FB3FDE"/>
    <w:rsid w:val="00FB40F5"/>
    <w:rsid w:val="00FB4591"/>
    <w:rsid w:val="00FB48DF"/>
    <w:rsid w:val="00FB5145"/>
    <w:rsid w:val="00FB5B51"/>
    <w:rsid w:val="00FB5E55"/>
    <w:rsid w:val="00FB6716"/>
    <w:rsid w:val="00FB7A52"/>
    <w:rsid w:val="00FB7DB0"/>
    <w:rsid w:val="00FC02DC"/>
    <w:rsid w:val="00FC115E"/>
    <w:rsid w:val="00FC143E"/>
    <w:rsid w:val="00FC3789"/>
    <w:rsid w:val="00FC3E02"/>
    <w:rsid w:val="00FC400A"/>
    <w:rsid w:val="00FC422F"/>
    <w:rsid w:val="00FC46EA"/>
    <w:rsid w:val="00FC495C"/>
    <w:rsid w:val="00FC5F16"/>
    <w:rsid w:val="00FC5F38"/>
    <w:rsid w:val="00FC6D0E"/>
    <w:rsid w:val="00FC74D5"/>
    <w:rsid w:val="00FD02E7"/>
    <w:rsid w:val="00FD0459"/>
    <w:rsid w:val="00FD12E5"/>
    <w:rsid w:val="00FD1DD7"/>
    <w:rsid w:val="00FD273A"/>
    <w:rsid w:val="00FD2E4B"/>
    <w:rsid w:val="00FD4CAA"/>
    <w:rsid w:val="00FD4DC4"/>
    <w:rsid w:val="00FD5639"/>
    <w:rsid w:val="00FD5C9C"/>
    <w:rsid w:val="00FD5F63"/>
    <w:rsid w:val="00FD632B"/>
    <w:rsid w:val="00FD7979"/>
    <w:rsid w:val="00FE01EB"/>
    <w:rsid w:val="00FE0465"/>
    <w:rsid w:val="00FE0515"/>
    <w:rsid w:val="00FE0B08"/>
    <w:rsid w:val="00FE14F2"/>
    <w:rsid w:val="00FE1B65"/>
    <w:rsid w:val="00FE257F"/>
    <w:rsid w:val="00FE29F0"/>
    <w:rsid w:val="00FE2AD3"/>
    <w:rsid w:val="00FE3368"/>
    <w:rsid w:val="00FE349A"/>
    <w:rsid w:val="00FE3560"/>
    <w:rsid w:val="00FE36F9"/>
    <w:rsid w:val="00FE39DE"/>
    <w:rsid w:val="00FE50CE"/>
    <w:rsid w:val="00FE512D"/>
    <w:rsid w:val="00FE5729"/>
    <w:rsid w:val="00FE5BAC"/>
    <w:rsid w:val="00FE6FFF"/>
    <w:rsid w:val="00FF0108"/>
    <w:rsid w:val="00FF0D85"/>
    <w:rsid w:val="00FF1C93"/>
    <w:rsid w:val="00FF21B3"/>
    <w:rsid w:val="00FF2E7B"/>
    <w:rsid w:val="00FF3A47"/>
    <w:rsid w:val="00FF50AA"/>
    <w:rsid w:val="00FF5928"/>
    <w:rsid w:val="00FF5A92"/>
    <w:rsid w:val="00FF71B4"/>
    <w:rsid w:val="00FF74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463D24-D59C-4FCF-9163-AA86126E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8A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93786"/>
    <w:pPr>
      <w:keepNext/>
      <w:outlineLvl w:val="0"/>
    </w:pPr>
    <w:rPr>
      <w:sz w:val="32"/>
    </w:rPr>
  </w:style>
  <w:style w:type="paragraph" w:styleId="Heading2">
    <w:name w:val="heading 2"/>
    <w:basedOn w:val="Normal"/>
    <w:next w:val="Normal"/>
    <w:link w:val="Heading2Char"/>
    <w:uiPriority w:val="9"/>
    <w:unhideWhenUsed/>
    <w:qFormat/>
    <w:rsid w:val="007E2F2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semiHidden/>
    <w:unhideWhenUsed/>
    <w:qFormat/>
    <w:rsid w:val="006C1336"/>
    <w:pPr>
      <w:keepNext/>
      <w:keepLines/>
      <w:spacing w:before="20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uiPriority w:val="9"/>
    <w:semiHidden/>
    <w:unhideWhenUsed/>
    <w:qFormat/>
    <w:rsid w:val="006C1336"/>
    <w:pPr>
      <w:keepNext/>
      <w:keepLines/>
      <w:spacing w:before="200"/>
      <w:outlineLvl w:val="3"/>
    </w:pPr>
    <w:rPr>
      <w:rFonts w:asciiTheme="majorHAnsi" w:eastAsiaTheme="majorEastAsia" w:hAnsiTheme="majorHAnsi" w:cstheme="majorBidi"/>
      <w:b/>
      <w:bCs/>
      <w:i/>
      <w:iCs/>
      <w:color w:val="DDDDD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906"/>
    <w:rPr>
      <w:color w:val="0000FF"/>
      <w:u w:val="single"/>
    </w:rPr>
  </w:style>
  <w:style w:type="paragraph" w:styleId="NormalWeb">
    <w:name w:val="Normal (Web)"/>
    <w:basedOn w:val="Normal"/>
    <w:uiPriority w:val="99"/>
    <w:unhideWhenUsed/>
    <w:rsid w:val="00772906"/>
    <w:pPr>
      <w:spacing w:before="100" w:beforeAutospacing="1" w:after="100" w:afterAutospacing="1"/>
    </w:pPr>
  </w:style>
  <w:style w:type="paragraph" w:styleId="NoSpacing">
    <w:name w:val="No Spacing"/>
    <w:uiPriority w:val="1"/>
    <w:qFormat/>
    <w:rsid w:val="00772906"/>
    <w:pPr>
      <w:spacing w:after="0" w:line="240" w:lineRule="auto"/>
    </w:pPr>
    <w:rPr>
      <w:rFonts w:ascii="Calibri" w:eastAsia="Calibri" w:hAnsi="Calibri" w:cs="Times New Roman"/>
    </w:rPr>
  </w:style>
  <w:style w:type="paragraph" w:customStyle="1" w:styleId="Default">
    <w:name w:val="Default"/>
    <w:rsid w:val="00772906"/>
    <w:pPr>
      <w:autoSpaceDE w:val="0"/>
      <w:autoSpaceDN w:val="0"/>
      <w:adjustRightInd w:val="0"/>
      <w:spacing w:after="0" w:line="240" w:lineRule="auto"/>
    </w:pPr>
    <w:rPr>
      <w:rFonts w:ascii="Arial" w:hAnsi="Arial" w:cs="Arial"/>
      <w:color w:val="000000"/>
      <w:sz w:val="24"/>
      <w:szCs w:val="24"/>
    </w:rPr>
  </w:style>
  <w:style w:type="character" w:customStyle="1" w:styleId="citation1">
    <w:name w:val="citation1"/>
    <w:rsid w:val="00772906"/>
    <w:rPr>
      <w:b/>
      <w:bCs/>
      <w:u w:val="single"/>
    </w:rPr>
  </w:style>
  <w:style w:type="character" w:customStyle="1" w:styleId="text">
    <w:name w:val="text"/>
    <w:basedOn w:val="DefaultParagraphFont"/>
    <w:rsid w:val="00772906"/>
  </w:style>
  <w:style w:type="character" w:customStyle="1" w:styleId="apple-converted-space">
    <w:name w:val="apple-converted-space"/>
    <w:basedOn w:val="DefaultParagraphFont"/>
    <w:rsid w:val="00772906"/>
  </w:style>
  <w:style w:type="paragraph" w:styleId="BalloonText">
    <w:name w:val="Balloon Text"/>
    <w:basedOn w:val="Normal"/>
    <w:link w:val="BalloonTextChar"/>
    <w:uiPriority w:val="99"/>
    <w:semiHidden/>
    <w:unhideWhenUsed/>
    <w:rsid w:val="006E2474"/>
    <w:rPr>
      <w:rFonts w:ascii="Tahoma" w:hAnsi="Tahoma" w:cs="Tahoma"/>
      <w:sz w:val="16"/>
      <w:szCs w:val="16"/>
    </w:rPr>
  </w:style>
  <w:style w:type="character" w:customStyle="1" w:styleId="BalloonTextChar">
    <w:name w:val="Balloon Text Char"/>
    <w:basedOn w:val="DefaultParagraphFont"/>
    <w:link w:val="BalloonText"/>
    <w:uiPriority w:val="99"/>
    <w:semiHidden/>
    <w:rsid w:val="006E2474"/>
    <w:rPr>
      <w:rFonts w:ascii="Tahoma" w:eastAsia="Times New Roman" w:hAnsi="Tahoma" w:cs="Tahoma"/>
      <w:sz w:val="16"/>
      <w:szCs w:val="16"/>
    </w:rPr>
  </w:style>
  <w:style w:type="character" w:styleId="Strong">
    <w:name w:val="Strong"/>
    <w:basedOn w:val="DefaultParagraphFont"/>
    <w:uiPriority w:val="22"/>
    <w:qFormat/>
    <w:rsid w:val="001923E4"/>
    <w:rPr>
      <w:b/>
      <w:bCs/>
    </w:rPr>
  </w:style>
  <w:style w:type="character" w:styleId="Emphasis">
    <w:name w:val="Emphasis"/>
    <w:basedOn w:val="DefaultParagraphFont"/>
    <w:uiPriority w:val="20"/>
    <w:qFormat/>
    <w:rsid w:val="001923E4"/>
    <w:rPr>
      <w:i/>
      <w:iCs/>
    </w:rPr>
  </w:style>
  <w:style w:type="paragraph" w:styleId="PlainText">
    <w:name w:val="Plain Text"/>
    <w:basedOn w:val="Normal"/>
    <w:link w:val="PlainTextChar"/>
    <w:uiPriority w:val="99"/>
    <w:unhideWhenUsed/>
    <w:rsid w:val="005258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258A0"/>
    <w:rPr>
      <w:rFonts w:ascii="Calibri" w:hAnsi="Calibri"/>
      <w:szCs w:val="21"/>
    </w:rPr>
  </w:style>
  <w:style w:type="character" w:customStyle="1" w:styleId="woj">
    <w:name w:val="woj"/>
    <w:basedOn w:val="DefaultParagraphFont"/>
    <w:rsid w:val="00BF55D1"/>
  </w:style>
  <w:style w:type="character" w:customStyle="1" w:styleId="citation">
    <w:name w:val="citation"/>
    <w:rsid w:val="00D635DD"/>
  </w:style>
  <w:style w:type="character" w:customStyle="1" w:styleId="Heading1Char">
    <w:name w:val="Heading 1 Char"/>
    <w:basedOn w:val="DefaultParagraphFont"/>
    <w:link w:val="Heading1"/>
    <w:uiPriority w:val="9"/>
    <w:rsid w:val="00E93786"/>
    <w:rPr>
      <w:rFonts w:ascii="Times New Roman" w:eastAsia="Times New Roman" w:hAnsi="Times New Roman" w:cs="Times New Roman"/>
      <w:sz w:val="32"/>
      <w:szCs w:val="24"/>
    </w:rPr>
  </w:style>
  <w:style w:type="paragraph" w:styleId="Header">
    <w:name w:val="header"/>
    <w:basedOn w:val="Normal"/>
    <w:link w:val="HeaderChar"/>
    <w:uiPriority w:val="99"/>
    <w:unhideWhenUsed/>
    <w:rsid w:val="00E22880"/>
    <w:pPr>
      <w:tabs>
        <w:tab w:val="center" w:pos="4680"/>
        <w:tab w:val="right" w:pos="9360"/>
      </w:tabs>
    </w:pPr>
  </w:style>
  <w:style w:type="character" w:customStyle="1" w:styleId="HeaderChar">
    <w:name w:val="Header Char"/>
    <w:basedOn w:val="DefaultParagraphFont"/>
    <w:link w:val="Header"/>
    <w:uiPriority w:val="99"/>
    <w:rsid w:val="00E228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2880"/>
    <w:pPr>
      <w:tabs>
        <w:tab w:val="center" w:pos="4680"/>
        <w:tab w:val="right" w:pos="9360"/>
      </w:tabs>
    </w:pPr>
  </w:style>
  <w:style w:type="character" w:customStyle="1" w:styleId="FooterChar">
    <w:name w:val="Footer Char"/>
    <w:basedOn w:val="DefaultParagraphFont"/>
    <w:link w:val="Footer"/>
    <w:uiPriority w:val="99"/>
    <w:rsid w:val="00E22880"/>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E2F24"/>
    <w:rPr>
      <w:rFonts w:asciiTheme="majorHAnsi" w:eastAsiaTheme="majorEastAsia" w:hAnsiTheme="majorHAnsi" w:cstheme="majorBidi"/>
      <w:b/>
      <w:bCs/>
      <w:color w:val="DDDDDD" w:themeColor="accent1"/>
      <w:sz w:val="26"/>
      <w:szCs w:val="26"/>
    </w:rPr>
  </w:style>
  <w:style w:type="character" w:customStyle="1" w:styleId="sc">
    <w:name w:val="sc"/>
    <w:rsid w:val="00DA369C"/>
  </w:style>
  <w:style w:type="paragraph" w:customStyle="1" w:styleId="yiv518425871msonormal">
    <w:name w:val="yiv518425871msonormal"/>
    <w:basedOn w:val="Normal"/>
    <w:rsid w:val="00DA369C"/>
    <w:pPr>
      <w:spacing w:before="100" w:beforeAutospacing="1" w:after="100" w:afterAutospacing="1"/>
    </w:pPr>
  </w:style>
  <w:style w:type="character" w:customStyle="1" w:styleId="yshortcuts">
    <w:name w:val="yshortcuts"/>
    <w:basedOn w:val="DefaultParagraphFont"/>
    <w:rsid w:val="008065A3"/>
  </w:style>
  <w:style w:type="character" w:customStyle="1" w:styleId="yiv1297321284small-caps">
    <w:name w:val="yiv1297321284small-caps"/>
    <w:basedOn w:val="DefaultParagraphFont"/>
    <w:rsid w:val="008065A3"/>
  </w:style>
  <w:style w:type="paragraph" w:customStyle="1" w:styleId="DefaultStyle">
    <w:name w:val="Default Style"/>
    <w:rsid w:val="003C0657"/>
    <w:pPr>
      <w:widowControl w:val="0"/>
      <w:suppressAutoHyphens/>
    </w:pPr>
    <w:rPr>
      <w:rFonts w:ascii="Arial" w:eastAsia="SimSun" w:hAnsi="Arial" w:cs="Mangal"/>
      <w:sz w:val="24"/>
      <w:szCs w:val="24"/>
      <w:lang w:eastAsia="zh-CN" w:bidi="hi-IN"/>
    </w:rPr>
  </w:style>
  <w:style w:type="paragraph" w:customStyle="1" w:styleId="line">
    <w:name w:val="line"/>
    <w:basedOn w:val="Normal"/>
    <w:rsid w:val="00D2095F"/>
    <w:pPr>
      <w:spacing w:before="100" w:beforeAutospacing="1" w:after="100" w:afterAutospacing="1"/>
    </w:pPr>
  </w:style>
  <w:style w:type="character" w:customStyle="1" w:styleId="small-caps">
    <w:name w:val="small-caps"/>
    <w:basedOn w:val="DefaultParagraphFont"/>
    <w:rsid w:val="00D2095F"/>
  </w:style>
  <w:style w:type="character" w:customStyle="1" w:styleId="indent-1-breaks">
    <w:name w:val="indent-1-breaks"/>
    <w:basedOn w:val="DefaultParagraphFont"/>
    <w:rsid w:val="00D2095F"/>
  </w:style>
  <w:style w:type="paragraph" w:styleId="BodyText">
    <w:name w:val="Body Text"/>
    <w:basedOn w:val="Normal"/>
    <w:link w:val="BodyTextChar"/>
    <w:rsid w:val="00E01975"/>
    <w:pPr>
      <w:tabs>
        <w:tab w:val="left" w:pos="-1440"/>
        <w:tab w:val="left" w:pos="-720"/>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Pr>
      <w:rFonts w:eastAsia="MS Mincho"/>
      <w:b/>
      <w:bCs/>
      <w:i/>
      <w:iCs/>
    </w:rPr>
  </w:style>
  <w:style w:type="character" w:customStyle="1" w:styleId="BodyTextChar">
    <w:name w:val="Body Text Char"/>
    <w:basedOn w:val="DefaultParagraphFont"/>
    <w:link w:val="BodyText"/>
    <w:rsid w:val="00E01975"/>
    <w:rPr>
      <w:rFonts w:ascii="Times New Roman" w:eastAsia="MS Mincho" w:hAnsi="Times New Roman" w:cs="Times New Roman"/>
      <w:b/>
      <w:bCs/>
      <w:i/>
      <w:iCs/>
      <w:sz w:val="24"/>
      <w:szCs w:val="24"/>
    </w:rPr>
  </w:style>
  <w:style w:type="paragraph" w:customStyle="1" w:styleId="bqfqa">
    <w:name w:val="bq_fq_a"/>
    <w:basedOn w:val="Normal"/>
    <w:uiPriority w:val="99"/>
    <w:semiHidden/>
    <w:rsid w:val="009F2BA1"/>
    <w:pPr>
      <w:spacing w:before="100" w:beforeAutospacing="1" w:after="100" w:afterAutospacing="1"/>
    </w:pPr>
    <w:rPr>
      <w:rFonts w:eastAsiaTheme="minorHAnsi"/>
    </w:rPr>
  </w:style>
  <w:style w:type="paragraph" w:styleId="ListParagraph">
    <w:name w:val="List Paragraph"/>
    <w:basedOn w:val="Normal"/>
    <w:uiPriority w:val="34"/>
    <w:qFormat/>
    <w:rsid w:val="00520D91"/>
    <w:pPr>
      <w:ind w:left="720"/>
      <w:contextualSpacing/>
    </w:pPr>
  </w:style>
  <w:style w:type="paragraph" w:customStyle="1" w:styleId="yiv1347932568msonormal">
    <w:name w:val="yiv1347932568msonormal"/>
    <w:basedOn w:val="Normal"/>
    <w:rsid w:val="009E4971"/>
    <w:pPr>
      <w:spacing w:before="100" w:beforeAutospacing="1" w:after="100" w:afterAutospacing="1"/>
    </w:pPr>
  </w:style>
  <w:style w:type="character" w:customStyle="1" w:styleId="Heading3Char">
    <w:name w:val="Heading 3 Char"/>
    <w:basedOn w:val="DefaultParagraphFont"/>
    <w:link w:val="Heading3"/>
    <w:uiPriority w:val="9"/>
    <w:semiHidden/>
    <w:rsid w:val="006C1336"/>
    <w:rPr>
      <w:rFonts w:asciiTheme="majorHAnsi" w:eastAsiaTheme="majorEastAsia" w:hAnsiTheme="majorHAnsi" w:cstheme="majorBidi"/>
      <w:b/>
      <w:bCs/>
      <w:color w:val="DDDDDD" w:themeColor="accent1"/>
      <w:sz w:val="24"/>
      <w:szCs w:val="24"/>
    </w:rPr>
  </w:style>
  <w:style w:type="character" w:customStyle="1" w:styleId="Heading4Char">
    <w:name w:val="Heading 4 Char"/>
    <w:basedOn w:val="DefaultParagraphFont"/>
    <w:link w:val="Heading4"/>
    <w:uiPriority w:val="9"/>
    <w:semiHidden/>
    <w:rsid w:val="006C1336"/>
    <w:rPr>
      <w:rFonts w:asciiTheme="majorHAnsi" w:eastAsiaTheme="majorEastAsia" w:hAnsiTheme="majorHAnsi" w:cstheme="majorBidi"/>
      <w:b/>
      <w:bCs/>
      <w:i/>
      <w:iCs/>
      <w:color w:val="DDDDDD" w:themeColor="accent1"/>
      <w:sz w:val="24"/>
      <w:szCs w:val="24"/>
    </w:rPr>
  </w:style>
  <w:style w:type="character" w:customStyle="1" w:styleId="StrongEmphasis">
    <w:name w:val="Strong Emphasis"/>
    <w:rsid w:val="00A949B6"/>
    <w:rPr>
      <w:b/>
      <w:bCs/>
    </w:rPr>
  </w:style>
  <w:style w:type="paragraph" w:customStyle="1" w:styleId="TextBody">
    <w:name w:val="Text Body"/>
    <w:basedOn w:val="DefaultStyle"/>
    <w:rsid w:val="00A949B6"/>
    <w:pPr>
      <w:spacing w:after="120"/>
    </w:pPr>
  </w:style>
  <w:style w:type="character" w:customStyle="1" w:styleId="wT1">
    <w:name w:val="wT1"/>
    <w:rsid w:val="001D190C"/>
    <w:rPr>
      <w:b w:val="0"/>
      <w:bCs w:val="0"/>
    </w:rPr>
  </w:style>
  <w:style w:type="paragraph" w:customStyle="1" w:styleId="wP2">
    <w:name w:val="wP2"/>
    <w:basedOn w:val="Normal"/>
    <w:rsid w:val="001D190C"/>
    <w:pPr>
      <w:widowControl w:val="0"/>
      <w:suppressAutoHyphens/>
      <w:spacing w:after="200" w:line="276" w:lineRule="auto"/>
      <w:jc w:val="center"/>
    </w:pPr>
    <w:rPr>
      <w:rFonts w:ascii="Arial" w:eastAsia="SimSun" w:hAnsi="Arial" w:cs="Mangal"/>
      <w:lang w:eastAsia="zh-CN" w:bidi="hi-IN"/>
    </w:rPr>
  </w:style>
  <w:style w:type="character" w:customStyle="1" w:styleId="passage-display-bcv">
    <w:name w:val="passage-display-bcv"/>
    <w:basedOn w:val="DefaultParagraphFont"/>
    <w:rsid w:val="00222BA8"/>
  </w:style>
  <w:style w:type="character" w:customStyle="1" w:styleId="passage-display-version">
    <w:name w:val="passage-display-version"/>
    <w:basedOn w:val="DefaultParagraphFont"/>
    <w:rsid w:val="007F258C"/>
  </w:style>
  <w:style w:type="character" w:customStyle="1" w:styleId="Citation0">
    <w:name w:val="Citation"/>
    <w:uiPriority w:val="99"/>
    <w:rsid w:val="002B69BD"/>
  </w:style>
  <w:style w:type="character" w:customStyle="1" w:styleId="oblique">
    <w:name w:val="oblique"/>
    <w:basedOn w:val="DefaultParagraphFont"/>
    <w:rsid w:val="00561115"/>
  </w:style>
  <w:style w:type="paragraph" w:customStyle="1" w:styleId="Standard">
    <w:name w:val="Standard"/>
    <w:rsid w:val="006E2311"/>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Caption1">
    <w:name w:val="Caption1"/>
    <w:basedOn w:val="Normal"/>
    <w:rsid w:val="005554E4"/>
    <w:pPr>
      <w:spacing w:before="100" w:beforeAutospacing="1" w:after="100" w:afterAutospacing="1"/>
    </w:pPr>
  </w:style>
  <w:style w:type="paragraph" w:customStyle="1" w:styleId="xmsonormal">
    <w:name w:val="x_msonormal"/>
    <w:basedOn w:val="Normal"/>
    <w:rsid w:val="00646BBD"/>
    <w:pPr>
      <w:spacing w:before="100" w:beforeAutospacing="1" w:after="100" w:afterAutospacing="1"/>
    </w:pPr>
  </w:style>
  <w:style w:type="character" w:styleId="FollowedHyperlink">
    <w:name w:val="FollowedHyperlink"/>
    <w:basedOn w:val="DefaultParagraphFont"/>
    <w:uiPriority w:val="99"/>
    <w:semiHidden/>
    <w:unhideWhenUsed/>
    <w:rsid w:val="00882254"/>
    <w:rPr>
      <w:color w:val="919191" w:themeColor="followedHyperlink"/>
      <w:u w:val="single"/>
    </w:rPr>
  </w:style>
  <w:style w:type="paragraph" w:customStyle="1" w:styleId="Body">
    <w:name w:val="Body"/>
    <w:rsid w:val="00DE3E40"/>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numbering" w:customStyle="1" w:styleId="Bullet">
    <w:name w:val="Bullet"/>
    <w:rsid w:val="00DE3E40"/>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0018">
      <w:bodyDiv w:val="1"/>
      <w:marLeft w:val="0"/>
      <w:marRight w:val="0"/>
      <w:marTop w:val="0"/>
      <w:marBottom w:val="0"/>
      <w:divBdr>
        <w:top w:val="none" w:sz="0" w:space="0" w:color="auto"/>
        <w:left w:val="none" w:sz="0" w:space="0" w:color="auto"/>
        <w:bottom w:val="none" w:sz="0" w:space="0" w:color="auto"/>
        <w:right w:val="none" w:sz="0" w:space="0" w:color="auto"/>
      </w:divBdr>
    </w:div>
    <w:div w:id="55014083">
      <w:bodyDiv w:val="1"/>
      <w:marLeft w:val="0"/>
      <w:marRight w:val="0"/>
      <w:marTop w:val="0"/>
      <w:marBottom w:val="0"/>
      <w:divBdr>
        <w:top w:val="none" w:sz="0" w:space="0" w:color="auto"/>
        <w:left w:val="none" w:sz="0" w:space="0" w:color="auto"/>
        <w:bottom w:val="none" w:sz="0" w:space="0" w:color="auto"/>
        <w:right w:val="none" w:sz="0" w:space="0" w:color="auto"/>
      </w:divBdr>
    </w:div>
    <w:div w:id="86267085">
      <w:bodyDiv w:val="1"/>
      <w:marLeft w:val="0"/>
      <w:marRight w:val="0"/>
      <w:marTop w:val="0"/>
      <w:marBottom w:val="0"/>
      <w:divBdr>
        <w:top w:val="none" w:sz="0" w:space="0" w:color="auto"/>
        <w:left w:val="none" w:sz="0" w:space="0" w:color="auto"/>
        <w:bottom w:val="none" w:sz="0" w:space="0" w:color="auto"/>
        <w:right w:val="none" w:sz="0" w:space="0" w:color="auto"/>
      </w:divBdr>
    </w:div>
    <w:div w:id="111049674">
      <w:bodyDiv w:val="1"/>
      <w:marLeft w:val="0"/>
      <w:marRight w:val="0"/>
      <w:marTop w:val="0"/>
      <w:marBottom w:val="0"/>
      <w:divBdr>
        <w:top w:val="none" w:sz="0" w:space="0" w:color="auto"/>
        <w:left w:val="none" w:sz="0" w:space="0" w:color="auto"/>
        <w:bottom w:val="none" w:sz="0" w:space="0" w:color="auto"/>
        <w:right w:val="none" w:sz="0" w:space="0" w:color="auto"/>
      </w:divBdr>
    </w:div>
    <w:div w:id="118423690">
      <w:bodyDiv w:val="1"/>
      <w:marLeft w:val="0"/>
      <w:marRight w:val="0"/>
      <w:marTop w:val="0"/>
      <w:marBottom w:val="0"/>
      <w:divBdr>
        <w:top w:val="none" w:sz="0" w:space="0" w:color="auto"/>
        <w:left w:val="none" w:sz="0" w:space="0" w:color="auto"/>
        <w:bottom w:val="none" w:sz="0" w:space="0" w:color="auto"/>
        <w:right w:val="none" w:sz="0" w:space="0" w:color="auto"/>
      </w:divBdr>
    </w:div>
    <w:div w:id="133375564">
      <w:bodyDiv w:val="1"/>
      <w:marLeft w:val="0"/>
      <w:marRight w:val="0"/>
      <w:marTop w:val="0"/>
      <w:marBottom w:val="0"/>
      <w:divBdr>
        <w:top w:val="none" w:sz="0" w:space="0" w:color="auto"/>
        <w:left w:val="none" w:sz="0" w:space="0" w:color="auto"/>
        <w:bottom w:val="none" w:sz="0" w:space="0" w:color="auto"/>
        <w:right w:val="none" w:sz="0" w:space="0" w:color="auto"/>
      </w:divBdr>
    </w:div>
    <w:div w:id="158422093">
      <w:bodyDiv w:val="1"/>
      <w:marLeft w:val="0"/>
      <w:marRight w:val="0"/>
      <w:marTop w:val="0"/>
      <w:marBottom w:val="0"/>
      <w:divBdr>
        <w:top w:val="none" w:sz="0" w:space="0" w:color="auto"/>
        <w:left w:val="none" w:sz="0" w:space="0" w:color="auto"/>
        <w:bottom w:val="none" w:sz="0" w:space="0" w:color="auto"/>
        <w:right w:val="none" w:sz="0" w:space="0" w:color="auto"/>
      </w:divBdr>
    </w:div>
    <w:div w:id="180704705">
      <w:bodyDiv w:val="1"/>
      <w:marLeft w:val="0"/>
      <w:marRight w:val="0"/>
      <w:marTop w:val="0"/>
      <w:marBottom w:val="0"/>
      <w:divBdr>
        <w:top w:val="none" w:sz="0" w:space="0" w:color="auto"/>
        <w:left w:val="none" w:sz="0" w:space="0" w:color="auto"/>
        <w:bottom w:val="none" w:sz="0" w:space="0" w:color="auto"/>
        <w:right w:val="none" w:sz="0" w:space="0" w:color="auto"/>
      </w:divBdr>
    </w:div>
    <w:div w:id="190195441">
      <w:bodyDiv w:val="1"/>
      <w:marLeft w:val="0"/>
      <w:marRight w:val="0"/>
      <w:marTop w:val="0"/>
      <w:marBottom w:val="0"/>
      <w:divBdr>
        <w:top w:val="none" w:sz="0" w:space="0" w:color="auto"/>
        <w:left w:val="none" w:sz="0" w:space="0" w:color="auto"/>
        <w:bottom w:val="none" w:sz="0" w:space="0" w:color="auto"/>
        <w:right w:val="none" w:sz="0" w:space="0" w:color="auto"/>
      </w:divBdr>
      <w:divsChild>
        <w:div w:id="295838423">
          <w:marLeft w:val="240"/>
          <w:marRight w:val="0"/>
          <w:marTop w:val="240"/>
          <w:marBottom w:val="240"/>
          <w:divBdr>
            <w:top w:val="none" w:sz="0" w:space="0" w:color="auto"/>
            <w:left w:val="none" w:sz="0" w:space="0" w:color="auto"/>
            <w:bottom w:val="none" w:sz="0" w:space="0" w:color="auto"/>
            <w:right w:val="none" w:sz="0" w:space="0" w:color="auto"/>
          </w:divBdr>
        </w:div>
        <w:div w:id="840000978">
          <w:marLeft w:val="240"/>
          <w:marRight w:val="0"/>
          <w:marTop w:val="240"/>
          <w:marBottom w:val="240"/>
          <w:divBdr>
            <w:top w:val="none" w:sz="0" w:space="0" w:color="auto"/>
            <w:left w:val="none" w:sz="0" w:space="0" w:color="auto"/>
            <w:bottom w:val="none" w:sz="0" w:space="0" w:color="auto"/>
            <w:right w:val="none" w:sz="0" w:space="0" w:color="auto"/>
          </w:divBdr>
        </w:div>
        <w:div w:id="1056585181">
          <w:marLeft w:val="240"/>
          <w:marRight w:val="0"/>
          <w:marTop w:val="240"/>
          <w:marBottom w:val="240"/>
          <w:divBdr>
            <w:top w:val="none" w:sz="0" w:space="0" w:color="auto"/>
            <w:left w:val="none" w:sz="0" w:space="0" w:color="auto"/>
            <w:bottom w:val="none" w:sz="0" w:space="0" w:color="auto"/>
            <w:right w:val="none" w:sz="0" w:space="0" w:color="auto"/>
          </w:divBdr>
        </w:div>
        <w:div w:id="1766073126">
          <w:marLeft w:val="240"/>
          <w:marRight w:val="0"/>
          <w:marTop w:val="240"/>
          <w:marBottom w:val="240"/>
          <w:divBdr>
            <w:top w:val="none" w:sz="0" w:space="0" w:color="auto"/>
            <w:left w:val="none" w:sz="0" w:space="0" w:color="auto"/>
            <w:bottom w:val="none" w:sz="0" w:space="0" w:color="auto"/>
            <w:right w:val="none" w:sz="0" w:space="0" w:color="auto"/>
          </w:divBdr>
        </w:div>
      </w:divsChild>
    </w:div>
    <w:div w:id="217009572">
      <w:bodyDiv w:val="1"/>
      <w:marLeft w:val="0"/>
      <w:marRight w:val="0"/>
      <w:marTop w:val="0"/>
      <w:marBottom w:val="0"/>
      <w:divBdr>
        <w:top w:val="none" w:sz="0" w:space="0" w:color="auto"/>
        <w:left w:val="none" w:sz="0" w:space="0" w:color="auto"/>
        <w:bottom w:val="none" w:sz="0" w:space="0" w:color="auto"/>
        <w:right w:val="none" w:sz="0" w:space="0" w:color="auto"/>
      </w:divBdr>
    </w:div>
    <w:div w:id="229537978">
      <w:bodyDiv w:val="1"/>
      <w:marLeft w:val="0"/>
      <w:marRight w:val="0"/>
      <w:marTop w:val="0"/>
      <w:marBottom w:val="0"/>
      <w:divBdr>
        <w:top w:val="none" w:sz="0" w:space="0" w:color="auto"/>
        <w:left w:val="none" w:sz="0" w:space="0" w:color="auto"/>
        <w:bottom w:val="none" w:sz="0" w:space="0" w:color="auto"/>
        <w:right w:val="none" w:sz="0" w:space="0" w:color="auto"/>
      </w:divBdr>
    </w:div>
    <w:div w:id="229967378">
      <w:bodyDiv w:val="1"/>
      <w:marLeft w:val="0"/>
      <w:marRight w:val="0"/>
      <w:marTop w:val="0"/>
      <w:marBottom w:val="0"/>
      <w:divBdr>
        <w:top w:val="none" w:sz="0" w:space="0" w:color="auto"/>
        <w:left w:val="none" w:sz="0" w:space="0" w:color="auto"/>
        <w:bottom w:val="none" w:sz="0" w:space="0" w:color="auto"/>
        <w:right w:val="none" w:sz="0" w:space="0" w:color="auto"/>
      </w:divBdr>
    </w:div>
    <w:div w:id="233010580">
      <w:bodyDiv w:val="1"/>
      <w:marLeft w:val="0"/>
      <w:marRight w:val="0"/>
      <w:marTop w:val="0"/>
      <w:marBottom w:val="0"/>
      <w:divBdr>
        <w:top w:val="none" w:sz="0" w:space="0" w:color="auto"/>
        <w:left w:val="none" w:sz="0" w:space="0" w:color="auto"/>
        <w:bottom w:val="none" w:sz="0" w:space="0" w:color="auto"/>
        <w:right w:val="none" w:sz="0" w:space="0" w:color="auto"/>
      </w:divBdr>
    </w:div>
    <w:div w:id="258567574">
      <w:bodyDiv w:val="1"/>
      <w:marLeft w:val="0"/>
      <w:marRight w:val="0"/>
      <w:marTop w:val="0"/>
      <w:marBottom w:val="0"/>
      <w:divBdr>
        <w:top w:val="none" w:sz="0" w:space="0" w:color="auto"/>
        <w:left w:val="none" w:sz="0" w:space="0" w:color="auto"/>
        <w:bottom w:val="none" w:sz="0" w:space="0" w:color="auto"/>
        <w:right w:val="none" w:sz="0" w:space="0" w:color="auto"/>
      </w:divBdr>
    </w:div>
    <w:div w:id="297338655">
      <w:bodyDiv w:val="1"/>
      <w:marLeft w:val="0"/>
      <w:marRight w:val="0"/>
      <w:marTop w:val="0"/>
      <w:marBottom w:val="0"/>
      <w:divBdr>
        <w:top w:val="none" w:sz="0" w:space="0" w:color="auto"/>
        <w:left w:val="none" w:sz="0" w:space="0" w:color="auto"/>
        <w:bottom w:val="none" w:sz="0" w:space="0" w:color="auto"/>
        <w:right w:val="none" w:sz="0" w:space="0" w:color="auto"/>
      </w:divBdr>
    </w:div>
    <w:div w:id="360130352">
      <w:bodyDiv w:val="1"/>
      <w:marLeft w:val="0"/>
      <w:marRight w:val="0"/>
      <w:marTop w:val="0"/>
      <w:marBottom w:val="0"/>
      <w:divBdr>
        <w:top w:val="none" w:sz="0" w:space="0" w:color="auto"/>
        <w:left w:val="none" w:sz="0" w:space="0" w:color="auto"/>
        <w:bottom w:val="none" w:sz="0" w:space="0" w:color="auto"/>
        <w:right w:val="none" w:sz="0" w:space="0" w:color="auto"/>
      </w:divBdr>
    </w:div>
    <w:div w:id="381682720">
      <w:bodyDiv w:val="1"/>
      <w:marLeft w:val="0"/>
      <w:marRight w:val="0"/>
      <w:marTop w:val="0"/>
      <w:marBottom w:val="0"/>
      <w:divBdr>
        <w:top w:val="none" w:sz="0" w:space="0" w:color="auto"/>
        <w:left w:val="none" w:sz="0" w:space="0" w:color="auto"/>
        <w:bottom w:val="none" w:sz="0" w:space="0" w:color="auto"/>
        <w:right w:val="none" w:sz="0" w:space="0" w:color="auto"/>
      </w:divBdr>
    </w:div>
    <w:div w:id="393890445">
      <w:bodyDiv w:val="1"/>
      <w:marLeft w:val="0"/>
      <w:marRight w:val="0"/>
      <w:marTop w:val="0"/>
      <w:marBottom w:val="0"/>
      <w:divBdr>
        <w:top w:val="none" w:sz="0" w:space="0" w:color="auto"/>
        <w:left w:val="none" w:sz="0" w:space="0" w:color="auto"/>
        <w:bottom w:val="none" w:sz="0" w:space="0" w:color="auto"/>
        <w:right w:val="none" w:sz="0" w:space="0" w:color="auto"/>
      </w:divBdr>
    </w:div>
    <w:div w:id="403794827">
      <w:bodyDiv w:val="1"/>
      <w:marLeft w:val="0"/>
      <w:marRight w:val="0"/>
      <w:marTop w:val="0"/>
      <w:marBottom w:val="0"/>
      <w:divBdr>
        <w:top w:val="none" w:sz="0" w:space="0" w:color="auto"/>
        <w:left w:val="none" w:sz="0" w:space="0" w:color="auto"/>
        <w:bottom w:val="none" w:sz="0" w:space="0" w:color="auto"/>
        <w:right w:val="none" w:sz="0" w:space="0" w:color="auto"/>
      </w:divBdr>
    </w:div>
    <w:div w:id="424689604">
      <w:bodyDiv w:val="1"/>
      <w:marLeft w:val="0"/>
      <w:marRight w:val="0"/>
      <w:marTop w:val="0"/>
      <w:marBottom w:val="0"/>
      <w:divBdr>
        <w:top w:val="none" w:sz="0" w:space="0" w:color="auto"/>
        <w:left w:val="none" w:sz="0" w:space="0" w:color="auto"/>
        <w:bottom w:val="none" w:sz="0" w:space="0" w:color="auto"/>
        <w:right w:val="none" w:sz="0" w:space="0" w:color="auto"/>
      </w:divBdr>
    </w:div>
    <w:div w:id="437918830">
      <w:bodyDiv w:val="1"/>
      <w:marLeft w:val="0"/>
      <w:marRight w:val="0"/>
      <w:marTop w:val="0"/>
      <w:marBottom w:val="0"/>
      <w:divBdr>
        <w:top w:val="none" w:sz="0" w:space="0" w:color="auto"/>
        <w:left w:val="none" w:sz="0" w:space="0" w:color="auto"/>
        <w:bottom w:val="none" w:sz="0" w:space="0" w:color="auto"/>
        <w:right w:val="none" w:sz="0" w:space="0" w:color="auto"/>
      </w:divBdr>
    </w:div>
    <w:div w:id="465046695">
      <w:bodyDiv w:val="1"/>
      <w:marLeft w:val="0"/>
      <w:marRight w:val="0"/>
      <w:marTop w:val="0"/>
      <w:marBottom w:val="0"/>
      <w:divBdr>
        <w:top w:val="none" w:sz="0" w:space="0" w:color="auto"/>
        <w:left w:val="none" w:sz="0" w:space="0" w:color="auto"/>
        <w:bottom w:val="none" w:sz="0" w:space="0" w:color="auto"/>
        <w:right w:val="none" w:sz="0" w:space="0" w:color="auto"/>
      </w:divBdr>
    </w:div>
    <w:div w:id="478301914">
      <w:bodyDiv w:val="1"/>
      <w:marLeft w:val="0"/>
      <w:marRight w:val="0"/>
      <w:marTop w:val="0"/>
      <w:marBottom w:val="0"/>
      <w:divBdr>
        <w:top w:val="none" w:sz="0" w:space="0" w:color="auto"/>
        <w:left w:val="none" w:sz="0" w:space="0" w:color="auto"/>
        <w:bottom w:val="none" w:sz="0" w:space="0" w:color="auto"/>
        <w:right w:val="none" w:sz="0" w:space="0" w:color="auto"/>
      </w:divBdr>
    </w:div>
    <w:div w:id="482963260">
      <w:bodyDiv w:val="1"/>
      <w:marLeft w:val="0"/>
      <w:marRight w:val="0"/>
      <w:marTop w:val="0"/>
      <w:marBottom w:val="0"/>
      <w:divBdr>
        <w:top w:val="none" w:sz="0" w:space="0" w:color="auto"/>
        <w:left w:val="none" w:sz="0" w:space="0" w:color="auto"/>
        <w:bottom w:val="none" w:sz="0" w:space="0" w:color="auto"/>
        <w:right w:val="none" w:sz="0" w:space="0" w:color="auto"/>
      </w:divBdr>
    </w:div>
    <w:div w:id="493573140">
      <w:bodyDiv w:val="1"/>
      <w:marLeft w:val="0"/>
      <w:marRight w:val="0"/>
      <w:marTop w:val="0"/>
      <w:marBottom w:val="0"/>
      <w:divBdr>
        <w:top w:val="none" w:sz="0" w:space="0" w:color="auto"/>
        <w:left w:val="none" w:sz="0" w:space="0" w:color="auto"/>
        <w:bottom w:val="none" w:sz="0" w:space="0" w:color="auto"/>
        <w:right w:val="none" w:sz="0" w:space="0" w:color="auto"/>
      </w:divBdr>
    </w:div>
    <w:div w:id="497156823">
      <w:bodyDiv w:val="1"/>
      <w:marLeft w:val="0"/>
      <w:marRight w:val="0"/>
      <w:marTop w:val="0"/>
      <w:marBottom w:val="0"/>
      <w:divBdr>
        <w:top w:val="none" w:sz="0" w:space="0" w:color="auto"/>
        <w:left w:val="none" w:sz="0" w:space="0" w:color="auto"/>
        <w:bottom w:val="none" w:sz="0" w:space="0" w:color="auto"/>
        <w:right w:val="none" w:sz="0" w:space="0" w:color="auto"/>
      </w:divBdr>
    </w:div>
    <w:div w:id="535698519">
      <w:bodyDiv w:val="1"/>
      <w:marLeft w:val="0"/>
      <w:marRight w:val="0"/>
      <w:marTop w:val="0"/>
      <w:marBottom w:val="0"/>
      <w:divBdr>
        <w:top w:val="none" w:sz="0" w:space="0" w:color="auto"/>
        <w:left w:val="none" w:sz="0" w:space="0" w:color="auto"/>
        <w:bottom w:val="none" w:sz="0" w:space="0" w:color="auto"/>
        <w:right w:val="none" w:sz="0" w:space="0" w:color="auto"/>
      </w:divBdr>
    </w:div>
    <w:div w:id="549267055">
      <w:bodyDiv w:val="1"/>
      <w:marLeft w:val="0"/>
      <w:marRight w:val="0"/>
      <w:marTop w:val="0"/>
      <w:marBottom w:val="0"/>
      <w:divBdr>
        <w:top w:val="none" w:sz="0" w:space="0" w:color="auto"/>
        <w:left w:val="none" w:sz="0" w:space="0" w:color="auto"/>
        <w:bottom w:val="none" w:sz="0" w:space="0" w:color="auto"/>
        <w:right w:val="none" w:sz="0" w:space="0" w:color="auto"/>
      </w:divBdr>
    </w:div>
    <w:div w:id="558829538">
      <w:bodyDiv w:val="1"/>
      <w:marLeft w:val="0"/>
      <w:marRight w:val="0"/>
      <w:marTop w:val="0"/>
      <w:marBottom w:val="0"/>
      <w:divBdr>
        <w:top w:val="none" w:sz="0" w:space="0" w:color="auto"/>
        <w:left w:val="none" w:sz="0" w:space="0" w:color="auto"/>
        <w:bottom w:val="none" w:sz="0" w:space="0" w:color="auto"/>
        <w:right w:val="none" w:sz="0" w:space="0" w:color="auto"/>
      </w:divBdr>
    </w:div>
    <w:div w:id="579560034">
      <w:bodyDiv w:val="1"/>
      <w:marLeft w:val="0"/>
      <w:marRight w:val="0"/>
      <w:marTop w:val="0"/>
      <w:marBottom w:val="0"/>
      <w:divBdr>
        <w:top w:val="none" w:sz="0" w:space="0" w:color="auto"/>
        <w:left w:val="none" w:sz="0" w:space="0" w:color="auto"/>
        <w:bottom w:val="none" w:sz="0" w:space="0" w:color="auto"/>
        <w:right w:val="none" w:sz="0" w:space="0" w:color="auto"/>
      </w:divBdr>
    </w:div>
    <w:div w:id="588276203">
      <w:bodyDiv w:val="1"/>
      <w:marLeft w:val="0"/>
      <w:marRight w:val="0"/>
      <w:marTop w:val="0"/>
      <w:marBottom w:val="0"/>
      <w:divBdr>
        <w:top w:val="none" w:sz="0" w:space="0" w:color="auto"/>
        <w:left w:val="none" w:sz="0" w:space="0" w:color="auto"/>
        <w:bottom w:val="none" w:sz="0" w:space="0" w:color="auto"/>
        <w:right w:val="none" w:sz="0" w:space="0" w:color="auto"/>
      </w:divBdr>
    </w:div>
    <w:div w:id="598022136">
      <w:bodyDiv w:val="1"/>
      <w:marLeft w:val="0"/>
      <w:marRight w:val="0"/>
      <w:marTop w:val="0"/>
      <w:marBottom w:val="0"/>
      <w:divBdr>
        <w:top w:val="none" w:sz="0" w:space="0" w:color="auto"/>
        <w:left w:val="none" w:sz="0" w:space="0" w:color="auto"/>
        <w:bottom w:val="none" w:sz="0" w:space="0" w:color="auto"/>
        <w:right w:val="none" w:sz="0" w:space="0" w:color="auto"/>
      </w:divBdr>
    </w:div>
    <w:div w:id="632371342">
      <w:bodyDiv w:val="1"/>
      <w:marLeft w:val="0"/>
      <w:marRight w:val="0"/>
      <w:marTop w:val="0"/>
      <w:marBottom w:val="0"/>
      <w:divBdr>
        <w:top w:val="none" w:sz="0" w:space="0" w:color="auto"/>
        <w:left w:val="none" w:sz="0" w:space="0" w:color="auto"/>
        <w:bottom w:val="none" w:sz="0" w:space="0" w:color="auto"/>
        <w:right w:val="none" w:sz="0" w:space="0" w:color="auto"/>
      </w:divBdr>
    </w:div>
    <w:div w:id="640889892">
      <w:bodyDiv w:val="1"/>
      <w:marLeft w:val="0"/>
      <w:marRight w:val="0"/>
      <w:marTop w:val="0"/>
      <w:marBottom w:val="0"/>
      <w:divBdr>
        <w:top w:val="none" w:sz="0" w:space="0" w:color="auto"/>
        <w:left w:val="none" w:sz="0" w:space="0" w:color="auto"/>
        <w:bottom w:val="none" w:sz="0" w:space="0" w:color="auto"/>
        <w:right w:val="none" w:sz="0" w:space="0" w:color="auto"/>
      </w:divBdr>
    </w:div>
    <w:div w:id="705906020">
      <w:bodyDiv w:val="1"/>
      <w:marLeft w:val="0"/>
      <w:marRight w:val="0"/>
      <w:marTop w:val="0"/>
      <w:marBottom w:val="0"/>
      <w:divBdr>
        <w:top w:val="none" w:sz="0" w:space="0" w:color="auto"/>
        <w:left w:val="none" w:sz="0" w:space="0" w:color="auto"/>
        <w:bottom w:val="none" w:sz="0" w:space="0" w:color="auto"/>
        <w:right w:val="none" w:sz="0" w:space="0" w:color="auto"/>
      </w:divBdr>
      <w:divsChild>
        <w:div w:id="707487728">
          <w:marLeft w:val="0"/>
          <w:marRight w:val="0"/>
          <w:marTop w:val="0"/>
          <w:marBottom w:val="0"/>
          <w:divBdr>
            <w:top w:val="none" w:sz="0" w:space="0" w:color="auto"/>
            <w:left w:val="none" w:sz="0" w:space="0" w:color="auto"/>
            <w:bottom w:val="none" w:sz="0" w:space="0" w:color="auto"/>
            <w:right w:val="none" w:sz="0" w:space="0" w:color="auto"/>
          </w:divBdr>
          <w:divsChild>
            <w:div w:id="1056589950">
              <w:marLeft w:val="0"/>
              <w:marRight w:val="0"/>
              <w:marTop w:val="0"/>
              <w:marBottom w:val="0"/>
              <w:divBdr>
                <w:top w:val="none" w:sz="0" w:space="0" w:color="auto"/>
                <w:left w:val="none" w:sz="0" w:space="0" w:color="auto"/>
                <w:bottom w:val="none" w:sz="0" w:space="0" w:color="auto"/>
                <w:right w:val="none" w:sz="0" w:space="0" w:color="auto"/>
              </w:divBdr>
              <w:divsChild>
                <w:div w:id="37185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41777">
          <w:marLeft w:val="45"/>
          <w:marRight w:val="0"/>
          <w:marTop w:val="0"/>
          <w:marBottom w:val="0"/>
          <w:divBdr>
            <w:top w:val="none" w:sz="0" w:space="0" w:color="auto"/>
            <w:left w:val="none" w:sz="0" w:space="0" w:color="auto"/>
            <w:bottom w:val="none" w:sz="0" w:space="0" w:color="auto"/>
            <w:right w:val="none" w:sz="0" w:space="0" w:color="auto"/>
          </w:divBdr>
          <w:divsChild>
            <w:div w:id="3974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84255">
      <w:bodyDiv w:val="1"/>
      <w:marLeft w:val="0"/>
      <w:marRight w:val="0"/>
      <w:marTop w:val="0"/>
      <w:marBottom w:val="0"/>
      <w:divBdr>
        <w:top w:val="none" w:sz="0" w:space="0" w:color="auto"/>
        <w:left w:val="none" w:sz="0" w:space="0" w:color="auto"/>
        <w:bottom w:val="none" w:sz="0" w:space="0" w:color="auto"/>
        <w:right w:val="none" w:sz="0" w:space="0" w:color="auto"/>
      </w:divBdr>
      <w:divsChild>
        <w:div w:id="683362724">
          <w:marLeft w:val="240"/>
          <w:marRight w:val="0"/>
          <w:marTop w:val="240"/>
          <w:marBottom w:val="240"/>
          <w:divBdr>
            <w:top w:val="none" w:sz="0" w:space="0" w:color="auto"/>
            <w:left w:val="none" w:sz="0" w:space="0" w:color="auto"/>
            <w:bottom w:val="none" w:sz="0" w:space="0" w:color="auto"/>
            <w:right w:val="none" w:sz="0" w:space="0" w:color="auto"/>
          </w:divBdr>
        </w:div>
        <w:div w:id="799882783">
          <w:marLeft w:val="240"/>
          <w:marRight w:val="0"/>
          <w:marTop w:val="240"/>
          <w:marBottom w:val="240"/>
          <w:divBdr>
            <w:top w:val="none" w:sz="0" w:space="0" w:color="auto"/>
            <w:left w:val="none" w:sz="0" w:space="0" w:color="auto"/>
            <w:bottom w:val="none" w:sz="0" w:space="0" w:color="auto"/>
            <w:right w:val="none" w:sz="0" w:space="0" w:color="auto"/>
          </w:divBdr>
        </w:div>
        <w:div w:id="927232390">
          <w:marLeft w:val="240"/>
          <w:marRight w:val="0"/>
          <w:marTop w:val="240"/>
          <w:marBottom w:val="240"/>
          <w:divBdr>
            <w:top w:val="none" w:sz="0" w:space="0" w:color="auto"/>
            <w:left w:val="none" w:sz="0" w:space="0" w:color="auto"/>
            <w:bottom w:val="none" w:sz="0" w:space="0" w:color="auto"/>
            <w:right w:val="none" w:sz="0" w:space="0" w:color="auto"/>
          </w:divBdr>
        </w:div>
        <w:div w:id="1322999645">
          <w:marLeft w:val="240"/>
          <w:marRight w:val="0"/>
          <w:marTop w:val="240"/>
          <w:marBottom w:val="240"/>
          <w:divBdr>
            <w:top w:val="none" w:sz="0" w:space="0" w:color="auto"/>
            <w:left w:val="none" w:sz="0" w:space="0" w:color="auto"/>
            <w:bottom w:val="none" w:sz="0" w:space="0" w:color="auto"/>
            <w:right w:val="none" w:sz="0" w:space="0" w:color="auto"/>
          </w:divBdr>
        </w:div>
      </w:divsChild>
    </w:div>
    <w:div w:id="765080816">
      <w:bodyDiv w:val="1"/>
      <w:marLeft w:val="0"/>
      <w:marRight w:val="0"/>
      <w:marTop w:val="0"/>
      <w:marBottom w:val="0"/>
      <w:divBdr>
        <w:top w:val="none" w:sz="0" w:space="0" w:color="auto"/>
        <w:left w:val="none" w:sz="0" w:space="0" w:color="auto"/>
        <w:bottom w:val="none" w:sz="0" w:space="0" w:color="auto"/>
        <w:right w:val="none" w:sz="0" w:space="0" w:color="auto"/>
      </w:divBdr>
    </w:div>
    <w:div w:id="770668163">
      <w:bodyDiv w:val="1"/>
      <w:marLeft w:val="0"/>
      <w:marRight w:val="0"/>
      <w:marTop w:val="0"/>
      <w:marBottom w:val="0"/>
      <w:divBdr>
        <w:top w:val="none" w:sz="0" w:space="0" w:color="auto"/>
        <w:left w:val="none" w:sz="0" w:space="0" w:color="auto"/>
        <w:bottom w:val="none" w:sz="0" w:space="0" w:color="auto"/>
        <w:right w:val="none" w:sz="0" w:space="0" w:color="auto"/>
      </w:divBdr>
    </w:div>
    <w:div w:id="778062313">
      <w:bodyDiv w:val="1"/>
      <w:marLeft w:val="0"/>
      <w:marRight w:val="0"/>
      <w:marTop w:val="0"/>
      <w:marBottom w:val="0"/>
      <w:divBdr>
        <w:top w:val="none" w:sz="0" w:space="0" w:color="auto"/>
        <w:left w:val="none" w:sz="0" w:space="0" w:color="auto"/>
        <w:bottom w:val="none" w:sz="0" w:space="0" w:color="auto"/>
        <w:right w:val="none" w:sz="0" w:space="0" w:color="auto"/>
      </w:divBdr>
    </w:div>
    <w:div w:id="786899644">
      <w:bodyDiv w:val="1"/>
      <w:marLeft w:val="0"/>
      <w:marRight w:val="0"/>
      <w:marTop w:val="0"/>
      <w:marBottom w:val="0"/>
      <w:divBdr>
        <w:top w:val="none" w:sz="0" w:space="0" w:color="auto"/>
        <w:left w:val="none" w:sz="0" w:space="0" w:color="auto"/>
        <w:bottom w:val="none" w:sz="0" w:space="0" w:color="auto"/>
        <w:right w:val="none" w:sz="0" w:space="0" w:color="auto"/>
      </w:divBdr>
    </w:div>
    <w:div w:id="803082080">
      <w:bodyDiv w:val="1"/>
      <w:marLeft w:val="0"/>
      <w:marRight w:val="0"/>
      <w:marTop w:val="0"/>
      <w:marBottom w:val="0"/>
      <w:divBdr>
        <w:top w:val="none" w:sz="0" w:space="0" w:color="auto"/>
        <w:left w:val="none" w:sz="0" w:space="0" w:color="auto"/>
        <w:bottom w:val="none" w:sz="0" w:space="0" w:color="auto"/>
        <w:right w:val="none" w:sz="0" w:space="0" w:color="auto"/>
      </w:divBdr>
    </w:div>
    <w:div w:id="825628786">
      <w:bodyDiv w:val="1"/>
      <w:marLeft w:val="0"/>
      <w:marRight w:val="0"/>
      <w:marTop w:val="0"/>
      <w:marBottom w:val="0"/>
      <w:divBdr>
        <w:top w:val="none" w:sz="0" w:space="0" w:color="auto"/>
        <w:left w:val="none" w:sz="0" w:space="0" w:color="auto"/>
        <w:bottom w:val="none" w:sz="0" w:space="0" w:color="auto"/>
        <w:right w:val="none" w:sz="0" w:space="0" w:color="auto"/>
      </w:divBdr>
    </w:div>
    <w:div w:id="848904663">
      <w:bodyDiv w:val="1"/>
      <w:marLeft w:val="0"/>
      <w:marRight w:val="0"/>
      <w:marTop w:val="0"/>
      <w:marBottom w:val="0"/>
      <w:divBdr>
        <w:top w:val="none" w:sz="0" w:space="0" w:color="auto"/>
        <w:left w:val="none" w:sz="0" w:space="0" w:color="auto"/>
        <w:bottom w:val="none" w:sz="0" w:space="0" w:color="auto"/>
        <w:right w:val="none" w:sz="0" w:space="0" w:color="auto"/>
      </w:divBdr>
    </w:div>
    <w:div w:id="862012872">
      <w:bodyDiv w:val="1"/>
      <w:marLeft w:val="0"/>
      <w:marRight w:val="0"/>
      <w:marTop w:val="0"/>
      <w:marBottom w:val="0"/>
      <w:divBdr>
        <w:top w:val="none" w:sz="0" w:space="0" w:color="auto"/>
        <w:left w:val="none" w:sz="0" w:space="0" w:color="auto"/>
        <w:bottom w:val="none" w:sz="0" w:space="0" w:color="auto"/>
        <w:right w:val="none" w:sz="0" w:space="0" w:color="auto"/>
      </w:divBdr>
    </w:div>
    <w:div w:id="872546580">
      <w:bodyDiv w:val="1"/>
      <w:marLeft w:val="0"/>
      <w:marRight w:val="0"/>
      <w:marTop w:val="0"/>
      <w:marBottom w:val="0"/>
      <w:divBdr>
        <w:top w:val="none" w:sz="0" w:space="0" w:color="auto"/>
        <w:left w:val="none" w:sz="0" w:space="0" w:color="auto"/>
        <w:bottom w:val="none" w:sz="0" w:space="0" w:color="auto"/>
        <w:right w:val="none" w:sz="0" w:space="0" w:color="auto"/>
      </w:divBdr>
    </w:div>
    <w:div w:id="882444008">
      <w:bodyDiv w:val="1"/>
      <w:marLeft w:val="0"/>
      <w:marRight w:val="0"/>
      <w:marTop w:val="0"/>
      <w:marBottom w:val="0"/>
      <w:divBdr>
        <w:top w:val="none" w:sz="0" w:space="0" w:color="auto"/>
        <w:left w:val="none" w:sz="0" w:space="0" w:color="auto"/>
        <w:bottom w:val="none" w:sz="0" w:space="0" w:color="auto"/>
        <w:right w:val="none" w:sz="0" w:space="0" w:color="auto"/>
      </w:divBdr>
      <w:divsChild>
        <w:div w:id="1386760632">
          <w:marLeft w:val="0"/>
          <w:marRight w:val="0"/>
          <w:marTop w:val="0"/>
          <w:marBottom w:val="0"/>
          <w:divBdr>
            <w:top w:val="none" w:sz="0" w:space="0" w:color="auto"/>
            <w:left w:val="none" w:sz="0" w:space="0" w:color="auto"/>
            <w:bottom w:val="none" w:sz="0" w:space="0" w:color="auto"/>
            <w:right w:val="none" w:sz="0" w:space="0" w:color="auto"/>
          </w:divBdr>
          <w:divsChild>
            <w:div w:id="524712267">
              <w:marLeft w:val="0"/>
              <w:marRight w:val="0"/>
              <w:marTop w:val="0"/>
              <w:marBottom w:val="0"/>
              <w:divBdr>
                <w:top w:val="none" w:sz="0" w:space="0" w:color="auto"/>
                <w:left w:val="none" w:sz="0" w:space="0" w:color="auto"/>
                <w:bottom w:val="none" w:sz="0" w:space="0" w:color="auto"/>
                <w:right w:val="none" w:sz="0" w:space="0" w:color="auto"/>
              </w:divBdr>
              <w:divsChild>
                <w:div w:id="347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429693">
      <w:bodyDiv w:val="1"/>
      <w:marLeft w:val="0"/>
      <w:marRight w:val="0"/>
      <w:marTop w:val="0"/>
      <w:marBottom w:val="0"/>
      <w:divBdr>
        <w:top w:val="none" w:sz="0" w:space="0" w:color="auto"/>
        <w:left w:val="none" w:sz="0" w:space="0" w:color="auto"/>
        <w:bottom w:val="none" w:sz="0" w:space="0" w:color="auto"/>
        <w:right w:val="none" w:sz="0" w:space="0" w:color="auto"/>
      </w:divBdr>
    </w:div>
    <w:div w:id="906377277">
      <w:bodyDiv w:val="1"/>
      <w:marLeft w:val="0"/>
      <w:marRight w:val="0"/>
      <w:marTop w:val="0"/>
      <w:marBottom w:val="0"/>
      <w:divBdr>
        <w:top w:val="none" w:sz="0" w:space="0" w:color="auto"/>
        <w:left w:val="none" w:sz="0" w:space="0" w:color="auto"/>
        <w:bottom w:val="none" w:sz="0" w:space="0" w:color="auto"/>
        <w:right w:val="none" w:sz="0" w:space="0" w:color="auto"/>
      </w:divBdr>
    </w:div>
    <w:div w:id="910848282">
      <w:bodyDiv w:val="1"/>
      <w:marLeft w:val="0"/>
      <w:marRight w:val="0"/>
      <w:marTop w:val="0"/>
      <w:marBottom w:val="0"/>
      <w:divBdr>
        <w:top w:val="none" w:sz="0" w:space="0" w:color="auto"/>
        <w:left w:val="none" w:sz="0" w:space="0" w:color="auto"/>
        <w:bottom w:val="none" w:sz="0" w:space="0" w:color="auto"/>
        <w:right w:val="none" w:sz="0" w:space="0" w:color="auto"/>
      </w:divBdr>
    </w:div>
    <w:div w:id="936905124">
      <w:bodyDiv w:val="1"/>
      <w:marLeft w:val="0"/>
      <w:marRight w:val="0"/>
      <w:marTop w:val="0"/>
      <w:marBottom w:val="0"/>
      <w:divBdr>
        <w:top w:val="none" w:sz="0" w:space="0" w:color="auto"/>
        <w:left w:val="none" w:sz="0" w:space="0" w:color="auto"/>
        <w:bottom w:val="none" w:sz="0" w:space="0" w:color="auto"/>
        <w:right w:val="none" w:sz="0" w:space="0" w:color="auto"/>
      </w:divBdr>
    </w:div>
    <w:div w:id="967473016">
      <w:bodyDiv w:val="1"/>
      <w:marLeft w:val="0"/>
      <w:marRight w:val="0"/>
      <w:marTop w:val="0"/>
      <w:marBottom w:val="0"/>
      <w:divBdr>
        <w:top w:val="none" w:sz="0" w:space="0" w:color="auto"/>
        <w:left w:val="none" w:sz="0" w:space="0" w:color="auto"/>
        <w:bottom w:val="none" w:sz="0" w:space="0" w:color="auto"/>
        <w:right w:val="none" w:sz="0" w:space="0" w:color="auto"/>
      </w:divBdr>
    </w:div>
    <w:div w:id="984165684">
      <w:bodyDiv w:val="1"/>
      <w:marLeft w:val="0"/>
      <w:marRight w:val="0"/>
      <w:marTop w:val="0"/>
      <w:marBottom w:val="0"/>
      <w:divBdr>
        <w:top w:val="none" w:sz="0" w:space="0" w:color="auto"/>
        <w:left w:val="none" w:sz="0" w:space="0" w:color="auto"/>
        <w:bottom w:val="none" w:sz="0" w:space="0" w:color="auto"/>
        <w:right w:val="none" w:sz="0" w:space="0" w:color="auto"/>
      </w:divBdr>
    </w:div>
    <w:div w:id="996883306">
      <w:bodyDiv w:val="1"/>
      <w:marLeft w:val="0"/>
      <w:marRight w:val="0"/>
      <w:marTop w:val="0"/>
      <w:marBottom w:val="0"/>
      <w:divBdr>
        <w:top w:val="none" w:sz="0" w:space="0" w:color="auto"/>
        <w:left w:val="none" w:sz="0" w:space="0" w:color="auto"/>
        <w:bottom w:val="none" w:sz="0" w:space="0" w:color="auto"/>
        <w:right w:val="none" w:sz="0" w:space="0" w:color="auto"/>
      </w:divBdr>
    </w:div>
    <w:div w:id="998341301">
      <w:bodyDiv w:val="1"/>
      <w:marLeft w:val="0"/>
      <w:marRight w:val="0"/>
      <w:marTop w:val="0"/>
      <w:marBottom w:val="0"/>
      <w:divBdr>
        <w:top w:val="none" w:sz="0" w:space="0" w:color="auto"/>
        <w:left w:val="none" w:sz="0" w:space="0" w:color="auto"/>
        <w:bottom w:val="none" w:sz="0" w:space="0" w:color="auto"/>
        <w:right w:val="none" w:sz="0" w:space="0" w:color="auto"/>
      </w:divBdr>
    </w:div>
    <w:div w:id="1048383989">
      <w:bodyDiv w:val="1"/>
      <w:marLeft w:val="0"/>
      <w:marRight w:val="0"/>
      <w:marTop w:val="0"/>
      <w:marBottom w:val="0"/>
      <w:divBdr>
        <w:top w:val="none" w:sz="0" w:space="0" w:color="auto"/>
        <w:left w:val="none" w:sz="0" w:space="0" w:color="auto"/>
        <w:bottom w:val="none" w:sz="0" w:space="0" w:color="auto"/>
        <w:right w:val="none" w:sz="0" w:space="0" w:color="auto"/>
      </w:divBdr>
    </w:div>
    <w:div w:id="1072503381">
      <w:bodyDiv w:val="1"/>
      <w:marLeft w:val="0"/>
      <w:marRight w:val="0"/>
      <w:marTop w:val="0"/>
      <w:marBottom w:val="0"/>
      <w:divBdr>
        <w:top w:val="none" w:sz="0" w:space="0" w:color="auto"/>
        <w:left w:val="none" w:sz="0" w:space="0" w:color="auto"/>
        <w:bottom w:val="none" w:sz="0" w:space="0" w:color="auto"/>
        <w:right w:val="none" w:sz="0" w:space="0" w:color="auto"/>
      </w:divBdr>
    </w:div>
    <w:div w:id="1079837379">
      <w:bodyDiv w:val="1"/>
      <w:marLeft w:val="0"/>
      <w:marRight w:val="0"/>
      <w:marTop w:val="0"/>
      <w:marBottom w:val="0"/>
      <w:divBdr>
        <w:top w:val="none" w:sz="0" w:space="0" w:color="auto"/>
        <w:left w:val="none" w:sz="0" w:space="0" w:color="auto"/>
        <w:bottom w:val="none" w:sz="0" w:space="0" w:color="auto"/>
        <w:right w:val="none" w:sz="0" w:space="0" w:color="auto"/>
      </w:divBdr>
    </w:div>
    <w:div w:id="1090734641">
      <w:bodyDiv w:val="1"/>
      <w:marLeft w:val="0"/>
      <w:marRight w:val="0"/>
      <w:marTop w:val="0"/>
      <w:marBottom w:val="0"/>
      <w:divBdr>
        <w:top w:val="none" w:sz="0" w:space="0" w:color="auto"/>
        <w:left w:val="none" w:sz="0" w:space="0" w:color="auto"/>
        <w:bottom w:val="none" w:sz="0" w:space="0" w:color="auto"/>
        <w:right w:val="none" w:sz="0" w:space="0" w:color="auto"/>
      </w:divBdr>
    </w:div>
    <w:div w:id="1107775623">
      <w:bodyDiv w:val="1"/>
      <w:marLeft w:val="0"/>
      <w:marRight w:val="0"/>
      <w:marTop w:val="0"/>
      <w:marBottom w:val="0"/>
      <w:divBdr>
        <w:top w:val="none" w:sz="0" w:space="0" w:color="auto"/>
        <w:left w:val="none" w:sz="0" w:space="0" w:color="auto"/>
        <w:bottom w:val="none" w:sz="0" w:space="0" w:color="auto"/>
        <w:right w:val="none" w:sz="0" w:space="0" w:color="auto"/>
      </w:divBdr>
    </w:div>
    <w:div w:id="1111127915">
      <w:bodyDiv w:val="1"/>
      <w:marLeft w:val="0"/>
      <w:marRight w:val="0"/>
      <w:marTop w:val="0"/>
      <w:marBottom w:val="0"/>
      <w:divBdr>
        <w:top w:val="none" w:sz="0" w:space="0" w:color="auto"/>
        <w:left w:val="none" w:sz="0" w:space="0" w:color="auto"/>
        <w:bottom w:val="none" w:sz="0" w:space="0" w:color="auto"/>
        <w:right w:val="none" w:sz="0" w:space="0" w:color="auto"/>
      </w:divBdr>
      <w:divsChild>
        <w:div w:id="1407918554">
          <w:marLeft w:val="0"/>
          <w:marRight w:val="0"/>
          <w:marTop w:val="0"/>
          <w:marBottom w:val="0"/>
          <w:divBdr>
            <w:top w:val="none" w:sz="0" w:space="0" w:color="auto"/>
            <w:left w:val="none" w:sz="0" w:space="0" w:color="auto"/>
            <w:bottom w:val="none" w:sz="0" w:space="0" w:color="auto"/>
            <w:right w:val="none" w:sz="0" w:space="0" w:color="auto"/>
          </w:divBdr>
        </w:div>
        <w:div w:id="1067848210">
          <w:marLeft w:val="0"/>
          <w:marRight w:val="0"/>
          <w:marTop w:val="0"/>
          <w:marBottom w:val="0"/>
          <w:divBdr>
            <w:top w:val="none" w:sz="0" w:space="0" w:color="auto"/>
            <w:left w:val="none" w:sz="0" w:space="0" w:color="auto"/>
            <w:bottom w:val="none" w:sz="0" w:space="0" w:color="auto"/>
            <w:right w:val="none" w:sz="0" w:space="0" w:color="auto"/>
          </w:divBdr>
        </w:div>
        <w:div w:id="1262181214">
          <w:marLeft w:val="0"/>
          <w:marRight w:val="0"/>
          <w:marTop w:val="0"/>
          <w:marBottom w:val="0"/>
          <w:divBdr>
            <w:top w:val="none" w:sz="0" w:space="0" w:color="auto"/>
            <w:left w:val="none" w:sz="0" w:space="0" w:color="auto"/>
            <w:bottom w:val="none" w:sz="0" w:space="0" w:color="auto"/>
            <w:right w:val="none" w:sz="0" w:space="0" w:color="auto"/>
          </w:divBdr>
        </w:div>
        <w:div w:id="1255746943">
          <w:marLeft w:val="0"/>
          <w:marRight w:val="0"/>
          <w:marTop w:val="0"/>
          <w:marBottom w:val="0"/>
          <w:divBdr>
            <w:top w:val="none" w:sz="0" w:space="0" w:color="auto"/>
            <w:left w:val="none" w:sz="0" w:space="0" w:color="auto"/>
            <w:bottom w:val="none" w:sz="0" w:space="0" w:color="auto"/>
            <w:right w:val="none" w:sz="0" w:space="0" w:color="auto"/>
          </w:divBdr>
        </w:div>
        <w:div w:id="1978871262">
          <w:marLeft w:val="0"/>
          <w:marRight w:val="0"/>
          <w:marTop w:val="0"/>
          <w:marBottom w:val="0"/>
          <w:divBdr>
            <w:top w:val="none" w:sz="0" w:space="0" w:color="auto"/>
            <w:left w:val="none" w:sz="0" w:space="0" w:color="auto"/>
            <w:bottom w:val="none" w:sz="0" w:space="0" w:color="auto"/>
            <w:right w:val="none" w:sz="0" w:space="0" w:color="auto"/>
          </w:divBdr>
        </w:div>
      </w:divsChild>
    </w:div>
    <w:div w:id="1114976858">
      <w:bodyDiv w:val="1"/>
      <w:marLeft w:val="0"/>
      <w:marRight w:val="0"/>
      <w:marTop w:val="0"/>
      <w:marBottom w:val="0"/>
      <w:divBdr>
        <w:top w:val="none" w:sz="0" w:space="0" w:color="auto"/>
        <w:left w:val="none" w:sz="0" w:space="0" w:color="auto"/>
        <w:bottom w:val="none" w:sz="0" w:space="0" w:color="auto"/>
        <w:right w:val="none" w:sz="0" w:space="0" w:color="auto"/>
      </w:divBdr>
      <w:divsChild>
        <w:div w:id="1822303973">
          <w:marLeft w:val="150"/>
          <w:marRight w:val="150"/>
          <w:marTop w:val="0"/>
          <w:marBottom w:val="150"/>
          <w:divBdr>
            <w:top w:val="none" w:sz="0" w:space="0" w:color="auto"/>
            <w:left w:val="none" w:sz="0" w:space="0" w:color="auto"/>
            <w:bottom w:val="none" w:sz="0" w:space="0" w:color="auto"/>
            <w:right w:val="none" w:sz="0" w:space="0" w:color="auto"/>
          </w:divBdr>
          <w:divsChild>
            <w:div w:id="9363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09732">
      <w:bodyDiv w:val="1"/>
      <w:marLeft w:val="0"/>
      <w:marRight w:val="0"/>
      <w:marTop w:val="0"/>
      <w:marBottom w:val="0"/>
      <w:divBdr>
        <w:top w:val="none" w:sz="0" w:space="0" w:color="auto"/>
        <w:left w:val="none" w:sz="0" w:space="0" w:color="auto"/>
        <w:bottom w:val="none" w:sz="0" w:space="0" w:color="auto"/>
        <w:right w:val="none" w:sz="0" w:space="0" w:color="auto"/>
      </w:divBdr>
    </w:div>
    <w:div w:id="1209492748">
      <w:bodyDiv w:val="1"/>
      <w:marLeft w:val="0"/>
      <w:marRight w:val="0"/>
      <w:marTop w:val="0"/>
      <w:marBottom w:val="0"/>
      <w:divBdr>
        <w:top w:val="none" w:sz="0" w:space="0" w:color="auto"/>
        <w:left w:val="none" w:sz="0" w:space="0" w:color="auto"/>
        <w:bottom w:val="none" w:sz="0" w:space="0" w:color="auto"/>
        <w:right w:val="none" w:sz="0" w:space="0" w:color="auto"/>
      </w:divBdr>
      <w:divsChild>
        <w:div w:id="749078974">
          <w:marLeft w:val="240"/>
          <w:marRight w:val="0"/>
          <w:marTop w:val="240"/>
          <w:marBottom w:val="240"/>
          <w:divBdr>
            <w:top w:val="none" w:sz="0" w:space="0" w:color="auto"/>
            <w:left w:val="none" w:sz="0" w:space="0" w:color="auto"/>
            <w:bottom w:val="none" w:sz="0" w:space="0" w:color="auto"/>
            <w:right w:val="none" w:sz="0" w:space="0" w:color="auto"/>
          </w:divBdr>
        </w:div>
        <w:div w:id="1292708386">
          <w:marLeft w:val="240"/>
          <w:marRight w:val="0"/>
          <w:marTop w:val="240"/>
          <w:marBottom w:val="240"/>
          <w:divBdr>
            <w:top w:val="none" w:sz="0" w:space="0" w:color="auto"/>
            <w:left w:val="none" w:sz="0" w:space="0" w:color="auto"/>
            <w:bottom w:val="none" w:sz="0" w:space="0" w:color="auto"/>
            <w:right w:val="none" w:sz="0" w:space="0" w:color="auto"/>
          </w:divBdr>
        </w:div>
        <w:div w:id="1661273563">
          <w:marLeft w:val="240"/>
          <w:marRight w:val="0"/>
          <w:marTop w:val="240"/>
          <w:marBottom w:val="240"/>
          <w:divBdr>
            <w:top w:val="none" w:sz="0" w:space="0" w:color="auto"/>
            <w:left w:val="none" w:sz="0" w:space="0" w:color="auto"/>
            <w:bottom w:val="none" w:sz="0" w:space="0" w:color="auto"/>
            <w:right w:val="none" w:sz="0" w:space="0" w:color="auto"/>
          </w:divBdr>
        </w:div>
      </w:divsChild>
    </w:div>
    <w:div w:id="1265116121">
      <w:bodyDiv w:val="1"/>
      <w:marLeft w:val="0"/>
      <w:marRight w:val="0"/>
      <w:marTop w:val="0"/>
      <w:marBottom w:val="0"/>
      <w:divBdr>
        <w:top w:val="none" w:sz="0" w:space="0" w:color="auto"/>
        <w:left w:val="none" w:sz="0" w:space="0" w:color="auto"/>
        <w:bottom w:val="none" w:sz="0" w:space="0" w:color="auto"/>
        <w:right w:val="none" w:sz="0" w:space="0" w:color="auto"/>
      </w:divBdr>
    </w:div>
    <w:div w:id="1272200590">
      <w:bodyDiv w:val="1"/>
      <w:marLeft w:val="0"/>
      <w:marRight w:val="0"/>
      <w:marTop w:val="0"/>
      <w:marBottom w:val="0"/>
      <w:divBdr>
        <w:top w:val="none" w:sz="0" w:space="0" w:color="auto"/>
        <w:left w:val="none" w:sz="0" w:space="0" w:color="auto"/>
        <w:bottom w:val="none" w:sz="0" w:space="0" w:color="auto"/>
        <w:right w:val="none" w:sz="0" w:space="0" w:color="auto"/>
      </w:divBdr>
    </w:div>
    <w:div w:id="1285232053">
      <w:bodyDiv w:val="1"/>
      <w:marLeft w:val="0"/>
      <w:marRight w:val="0"/>
      <w:marTop w:val="0"/>
      <w:marBottom w:val="0"/>
      <w:divBdr>
        <w:top w:val="none" w:sz="0" w:space="0" w:color="auto"/>
        <w:left w:val="none" w:sz="0" w:space="0" w:color="auto"/>
        <w:bottom w:val="none" w:sz="0" w:space="0" w:color="auto"/>
        <w:right w:val="none" w:sz="0" w:space="0" w:color="auto"/>
      </w:divBdr>
    </w:div>
    <w:div w:id="1290282863">
      <w:bodyDiv w:val="1"/>
      <w:marLeft w:val="0"/>
      <w:marRight w:val="0"/>
      <w:marTop w:val="0"/>
      <w:marBottom w:val="0"/>
      <w:divBdr>
        <w:top w:val="none" w:sz="0" w:space="0" w:color="auto"/>
        <w:left w:val="none" w:sz="0" w:space="0" w:color="auto"/>
        <w:bottom w:val="none" w:sz="0" w:space="0" w:color="auto"/>
        <w:right w:val="none" w:sz="0" w:space="0" w:color="auto"/>
      </w:divBdr>
    </w:div>
    <w:div w:id="1296064101">
      <w:bodyDiv w:val="1"/>
      <w:marLeft w:val="0"/>
      <w:marRight w:val="0"/>
      <w:marTop w:val="0"/>
      <w:marBottom w:val="0"/>
      <w:divBdr>
        <w:top w:val="none" w:sz="0" w:space="0" w:color="auto"/>
        <w:left w:val="none" w:sz="0" w:space="0" w:color="auto"/>
        <w:bottom w:val="none" w:sz="0" w:space="0" w:color="auto"/>
        <w:right w:val="none" w:sz="0" w:space="0" w:color="auto"/>
      </w:divBdr>
    </w:div>
    <w:div w:id="1303538605">
      <w:bodyDiv w:val="1"/>
      <w:marLeft w:val="0"/>
      <w:marRight w:val="0"/>
      <w:marTop w:val="0"/>
      <w:marBottom w:val="0"/>
      <w:divBdr>
        <w:top w:val="none" w:sz="0" w:space="0" w:color="auto"/>
        <w:left w:val="none" w:sz="0" w:space="0" w:color="auto"/>
        <w:bottom w:val="none" w:sz="0" w:space="0" w:color="auto"/>
        <w:right w:val="none" w:sz="0" w:space="0" w:color="auto"/>
      </w:divBdr>
    </w:div>
    <w:div w:id="1304774302">
      <w:bodyDiv w:val="1"/>
      <w:marLeft w:val="0"/>
      <w:marRight w:val="0"/>
      <w:marTop w:val="0"/>
      <w:marBottom w:val="0"/>
      <w:divBdr>
        <w:top w:val="none" w:sz="0" w:space="0" w:color="auto"/>
        <w:left w:val="none" w:sz="0" w:space="0" w:color="auto"/>
        <w:bottom w:val="none" w:sz="0" w:space="0" w:color="auto"/>
        <w:right w:val="none" w:sz="0" w:space="0" w:color="auto"/>
      </w:divBdr>
    </w:div>
    <w:div w:id="1309898057">
      <w:bodyDiv w:val="1"/>
      <w:marLeft w:val="0"/>
      <w:marRight w:val="0"/>
      <w:marTop w:val="0"/>
      <w:marBottom w:val="0"/>
      <w:divBdr>
        <w:top w:val="none" w:sz="0" w:space="0" w:color="auto"/>
        <w:left w:val="none" w:sz="0" w:space="0" w:color="auto"/>
        <w:bottom w:val="none" w:sz="0" w:space="0" w:color="auto"/>
        <w:right w:val="none" w:sz="0" w:space="0" w:color="auto"/>
      </w:divBdr>
    </w:div>
    <w:div w:id="1316106114">
      <w:bodyDiv w:val="1"/>
      <w:marLeft w:val="0"/>
      <w:marRight w:val="0"/>
      <w:marTop w:val="0"/>
      <w:marBottom w:val="0"/>
      <w:divBdr>
        <w:top w:val="none" w:sz="0" w:space="0" w:color="auto"/>
        <w:left w:val="none" w:sz="0" w:space="0" w:color="auto"/>
        <w:bottom w:val="none" w:sz="0" w:space="0" w:color="auto"/>
        <w:right w:val="none" w:sz="0" w:space="0" w:color="auto"/>
      </w:divBdr>
    </w:div>
    <w:div w:id="1329286663">
      <w:bodyDiv w:val="1"/>
      <w:marLeft w:val="0"/>
      <w:marRight w:val="0"/>
      <w:marTop w:val="0"/>
      <w:marBottom w:val="0"/>
      <w:divBdr>
        <w:top w:val="none" w:sz="0" w:space="0" w:color="auto"/>
        <w:left w:val="none" w:sz="0" w:space="0" w:color="auto"/>
        <w:bottom w:val="none" w:sz="0" w:space="0" w:color="auto"/>
        <w:right w:val="none" w:sz="0" w:space="0" w:color="auto"/>
      </w:divBdr>
    </w:div>
    <w:div w:id="1337806213">
      <w:bodyDiv w:val="1"/>
      <w:marLeft w:val="0"/>
      <w:marRight w:val="0"/>
      <w:marTop w:val="0"/>
      <w:marBottom w:val="0"/>
      <w:divBdr>
        <w:top w:val="none" w:sz="0" w:space="0" w:color="auto"/>
        <w:left w:val="none" w:sz="0" w:space="0" w:color="auto"/>
        <w:bottom w:val="none" w:sz="0" w:space="0" w:color="auto"/>
        <w:right w:val="none" w:sz="0" w:space="0" w:color="auto"/>
      </w:divBdr>
    </w:div>
    <w:div w:id="1383753274">
      <w:bodyDiv w:val="1"/>
      <w:marLeft w:val="0"/>
      <w:marRight w:val="0"/>
      <w:marTop w:val="0"/>
      <w:marBottom w:val="0"/>
      <w:divBdr>
        <w:top w:val="none" w:sz="0" w:space="0" w:color="auto"/>
        <w:left w:val="none" w:sz="0" w:space="0" w:color="auto"/>
        <w:bottom w:val="none" w:sz="0" w:space="0" w:color="auto"/>
        <w:right w:val="none" w:sz="0" w:space="0" w:color="auto"/>
      </w:divBdr>
    </w:div>
    <w:div w:id="1389911502">
      <w:bodyDiv w:val="1"/>
      <w:marLeft w:val="0"/>
      <w:marRight w:val="0"/>
      <w:marTop w:val="0"/>
      <w:marBottom w:val="0"/>
      <w:divBdr>
        <w:top w:val="none" w:sz="0" w:space="0" w:color="auto"/>
        <w:left w:val="none" w:sz="0" w:space="0" w:color="auto"/>
        <w:bottom w:val="none" w:sz="0" w:space="0" w:color="auto"/>
        <w:right w:val="none" w:sz="0" w:space="0" w:color="auto"/>
      </w:divBdr>
    </w:div>
    <w:div w:id="1395160979">
      <w:bodyDiv w:val="1"/>
      <w:marLeft w:val="0"/>
      <w:marRight w:val="0"/>
      <w:marTop w:val="0"/>
      <w:marBottom w:val="0"/>
      <w:divBdr>
        <w:top w:val="none" w:sz="0" w:space="0" w:color="auto"/>
        <w:left w:val="none" w:sz="0" w:space="0" w:color="auto"/>
        <w:bottom w:val="none" w:sz="0" w:space="0" w:color="auto"/>
        <w:right w:val="none" w:sz="0" w:space="0" w:color="auto"/>
      </w:divBdr>
    </w:div>
    <w:div w:id="1426148457">
      <w:bodyDiv w:val="1"/>
      <w:marLeft w:val="0"/>
      <w:marRight w:val="0"/>
      <w:marTop w:val="0"/>
      <w:marBottom w:val="0"/>
      <w:divBdr>
        <w:top w:val="none" w:sz="0" w:space="0" w:color="auto"/>
        <w:left w:val="none" w:sz="0" w:space="0" w:color="auto"/>
        <w:bottom w:val="none" w:sz="0" w:space="0" w:color="auto"/>
        <w:right w:val="none" w:sz="0" w:space="0" w:color="auto"/>
      </w:divBdr>
    </w:div>
    <w:div w:id="1469399245">
      <w:bodyDiv w:val="1"/>
      <w:marLeft w:val="0"/>
      <w:marRight w:val="0"/>
      <w:marTop w:val="0"/>
      <w:marBottom w:val="0"/>
      <w:divBdr>
        <w:top w:val="none" w:sz="0" w:space="0" w:color="auto"/>
        <w:left w:val="none" w:sz="0" w:space="0" w:color="auto"/>
        <w:bottom w:val="none" w:sz="0" w:space="0" w:color="auto"/>
        <w:right w:val="none" w:sz="0" w:space="0" w:color="auto"/>
      </w:divBdr>
    </w:div>
    <w:div w:id="1473399611">
      <w:bodyDiv w:val="1"/>
      <w:marLeft w:val="0"/>
      <w:marRight w:val="0"/>
      <w:marTop w:val="0"/>
      <w:marBottom w:val="0"/>
      <w:divBdr>
        <w:top w:val="none" w:sz="0" w:space="0" w:color="auto"/>
        <w:left w:val="none" w:sz="0" w:space="0" w:color="auto"/>
        <w:bottom w:val="none" w:sz="0" w:space="0" w:color="auto"/>
        <w:right w:val="none" w:sz="0" w:space="0" w:color="auto"/>
      </w:divBdr>
    </w:div>
    <w:div w:id="1490370264">
      <w:bodyDiv w:val="1"/>
      <w:marLeft w:val="0"/>
      <w:marRight w:val="0"/>
      <w:marTop w:val="0"/>
      <w:marBottom w:val="0"/>
      <w:divBdr>
        <w:top w:val="none" w:sz="0" w:space="0" w:color="auto"/>
        <w:left w:val="none" w:sz="0" w:space="0" w:color="auto"/>
        <w:bottom w:val="none" w:sz="0" w:space="0" w:color="auto"/>
        <w:right w:val="none" w:sz="0" w:space="0" w:color="auto"/>
      </w:divBdr>
    </w:div>
    <w:div w:id="1496409770">
      <w:bodyDiv w:val="1"/>
      <w:marLeft w:val="0"/>
      <w:marRight w:val="0"/>
      <w:marTop w:val="0"/>
      <w:marBottom w:val="0"/>
      <w:divBdr>
        <w:top w:val="none" w:sz="0" w:space="0" w:color="auto"/>
        <w:left w:val="none" w:sz="0" w:space="0" w:color="auto"/>
        <w:bottom w:val="none" w:sz="0" w:space="0" w:color="auto"/>
        <w:right w:val="none" w:sz="0" w:space="0" w:color="auto"/>
      </w:divBdr>
    </w:div>
    <w:div w:id="1524393556">
      <w:bodyDiv w:val="1"/>
      <w:marLeft w:val="0"/>
      <w:marRight w:val="0"/>
      <w:marTop w:val="0"/>
      <w:marBottom w:val="0"/>
      <w:divBdr>
        <w:top w:val="none" w:sz="0" w:space="0" w:color="auto"/>
        <w:left w:val="none" w:sz="0" w:space="0" w:color="auto"/>
        <w:bottom w:val="none" w:sz="0" w:space="0" w:color="auto"/>
        <w:right w:val="none" w:sz="0" w:space="0" w:color="auto"/>
      </w:divBdr>
    </w:div>
    <w:div w:id="1545365684">
      <w:bodyDiv w:val="1"/>
      <w:marLeft w:val="0"/>
      <w:marRight w:val="0"/>
      <w:marTop w:val="0"/>
      <w:marBottom w:val="0"/>
      <w:divBdr>
        <w:top w:val="none" w:sz="0" w:space="0" w:color="auto"/>
        <w:left w:val="none" w:sz="0" w:space="0" w:color="auto"/>
        <w:bottom w:val="none" w:sz="0" w:space="0" w:color="auto"/>
        <w:right w:val="none" w:sz="0" w:space="0" w:color="auto"/>
      </w:divBdr>
    </w:div>
    <w:div w:id="1546328725">
      <w:bodyDiv w:val="1"/>
      <w:marLeft w:val="0"/>
      <w:marRight w:val="0"/>
      <w:marTop w:val="0"/>
      <w:marBottom w:val="0"/>
      <w:divBdr>
        <w:top w:val="none" w:sz="0" w:space="0" w:color="auto"/>
        <w:left w:val="none" w:sz="0" w:space="0" w:color="auto"/>
        <w:bottom w:val="none" w:sz="0" w:space="0" w:color="auto"/>
        <w:right w:val="none" w:sz="0" w:space="0" w:color="auto"/>
      </w:divBdr>
    </w:div>
    <w:div w:id="1563325093">
      <w:bodyDiv w:val="1"/>
      <w:marLeft w:val="0"/>
      <w:marRight w:val="0"/>
      <w:marTop w:val="0"/>
      <w:marBottom w:val="0"/>
      <w:divBdr>
        <w:top w:val="none" w:sz="0" w:space="0" w:color="auto"/>
        <w:left w:val="none" w:sz="0" w:space="0" w:color="auto"/>
        <w:bottom w:val="none" w:sz="0" w:space="0" w:color="auto"/>
        <w:right w:val="none" w:sz="0" w:space="0" w:color="auto"/>
      </w:divBdr>
    </w:div>
    <w:div w:id="1563829264">
      <w:bodyDiv w:val="1"/>
      <w:marLeft w:val="0"/>
      <w:marRight w:val="0"/>
      <w:marTop w:val="0"/>
      <w:marBottom w:val="0"/>
      <w:divBdr>
        <w:top w:val="none" w:sz="0" w:space="0" w:color="auto"/>
        <w:left w:val="none" w:sz="0" w:space="0" w:color="auto"/>
        <w:bottom w:val="none" w:sz="0" w:space="0" w:color="auto"/>
        <w:right w:val="none" w:sz="0" w:space="0" w:color="auto"/>
      </w:divBdr>
    </w:div>
    <w:div w:id="1588921291">
      <w:bodyDiv w:val="1"/>
      <w:marLeft w:val="0"/>
      <w:marRight w:val="0"/>
      <w:marTop w:val="0"/>
      <w:marBottom w:val="0"/>
      <w:divBdr>
        <w:top w:val="none" w:sz="0" w:space="0" w:color="auto"/>
        <w:left w:val="none" w:sz="0" w:space="0" w:color="auto"/>
        <w:bottom w:val="none" w:sz="0" w:space="0" w:color="auto"/>
        <w:right w:val="none" w:sz="0" w:space="0" w:color="auto"/>
      </w:divBdr>
    </w:div>
    <w:div w:id="1593273048">
      <w:bodyDiv w:val="1"/>
      <w:marLeft w:val="0"/>
      <w:marRight w:val="0"/>
      <w:marTop w:val="0"/>
      <w:marBottom w:val="0"/>
      <w:divBdr>
        <w:top w:val="none" w:sz="0" w:space="0" w:color="auto"/>
        <w:left w:val="none" w:sz="0" w:space="0" w:color="auto"/>
        <w:bottom w:val="none" w:sz="0" w:space="0" w:color="auto"/>
        <w:right w:val="none" w:sz="0" w:space="0" w:color="auto"/>
      </w:divBdr>
    </w:div>
    <w:div w:id="1601789675">
      <w:bodyDiv w:val="1"/>
      <w:marLeft w:val="0"/>
      <w:marRight w:val="0"/>
      <w:marTop w:val="0"/>
      <w:marBottom w:val="0"/>
      <w:divBdr>
        <w:top w:val="none" w:sz="0" w:space="0" w:color="auto"/>
        <w:left w:val="none" w:sz="0" w:space="0" w:color="auto"/>
        <w:bottom w:val="none" w:sz="0" w:space="0" w:color="auto"/>
        <w:right w:val="none" w:sz="0" w:space="0" w:color="auto"/>
      </w:divBdr>
    </w:div>
    <w:div w:id="1604074095">
      <w:bodyDiv w:val="1"/>
      <w:marLeft w:val="0"/>
      <w:marRight w:val="0"/>
      <w:marTop w:val="0"/>
      <w:marBottom w:val="0"/>
      <w:divBdr>
        <w:top w:val="none" w:sz="0" w:space="0" w:color="auto"/>
        <w:left w:val="none" w:sz="0" w:space="0" w:color="auto"/>
        <w:bottom w:val="none" w:sz="0" w:space="0" w:color="auto"/>
        <w:right w:val="none" w:sz="0" w:space="0" w:color="auto"/>
      </w:divBdr>
    </w:div>
    <w:div w:id="1627006513">
      <w:bodyDiv w:val="1"/>
      <w:marLeft w:val="0"/>
      <w:marRight w:val="0"/>
      <w:marTop w:val="0"/>
      <w:marBottom w:val="0"/>
      <w:divBdr>
        <w:top w:val="none" w:sz="0" w:space="0" w:color="auto"/>
        <w:left w:val="none" w:sz="0" w:space="0" w:color="auto"/>
        <w:bottom w:val="none" w:sz="0" w:space="0" w:color="auto"/>
        <w:right w:val="none" w:sz="0" w:space="0" w:color="auto"/>
      </w:divBdr>
    </w:div>
    <w:div w:id="1640720661">
      <w:bodyDiv w:val="1"/>
      <w:marLeft w:val="0"/>
      <w:marRight w:val="0"/>
      <w:marTop w:val="0"/>
      <w:marBottom w:val="0"/>
      <w:divBdr>
        <w:top w:val="none" w:sz="0" w:space="0" w:color="auto"/>
        <w:left w:val="none" w:sz="0" w:space="0" w:color="auto"/>
        <w:bottom w:val="none" w:sz="0" w:space="0" w:color="auto"/>
        <w:right w:val="none" w:sz="0" w:space="0" w:color="auto"/>
      </w:divBdr>
    </w:div>
    <w:div w:id="1666860381">
      <w:bodyDiv w:val="1"/>
      <w:marLeft w:val="0"/>
      <w:marRight w:val="0"/>
      <w:marTop w:val="0"/>
      <w:marBottom w:val="0"/>
      <w:divBdr>
        <w:top w:val="none" w:sz="0" w:space="0" w:color="auto"/>
        <w:left w:val="none" w:sz="0" w:space="0" w:color="auto"/>
        <w:bottom w:val="none" w:sz="0" w:space="0" w:color="auto"/>
        <w:right w:val="none" w:sz="0" w:space="0" w:color="auto"/>
      </w:divBdr>
    </w:div>
    <w:div w:id="1676809845">
      <w:bodyDiv w:val="1"/>
      <w:marLeft w:val="0"/>
      <w:marRight w:val="0"/>
      <w:marTop w:val="0"/>
      <w:marBottom w:val="0"/>
      <w:divBdr>
        <w:top w:val="none" w:sz="0" w:space="0" w:color="auto"/>
        <w:left w:val="none" w:sz="0" w:space="0" w:color="auto"/>
        <w:bottom w:val="none" w:sz="0" w:space="0" w:color="auto"/>
        <w:right w:val="none" w:sz="0" w:space="0" w:color="auto"/>
      </w:divBdr>
      <w:divsChild>
        <w:div w:id="1275481609">
          <w:marLeft w:val="0"/>
          <w:marRight w:val="0"/>
          <w:marTop w:val="0"/>
          <w:marBottom w:val="0"/>
          <w:divBdr>
            <w:top w:val="none" w:sz="0" w:space="0" w:color="auto"/>
            <w:left w:val="none" w:sz="0" w:space="0" w:color="auto"/>
            <w:bottom w:val="none" w:sz="0" w:space="0" w:color="auto"/>
            <w:right w:val="none" w:sz="0" w:space="0" w:color="auto"/>
          </w:divBdr>
        </w:div>
        <w:div w:id="1439333224">
          <w:marLeft w:val="0"/>
          <w:marRight w:val="0"/>
          <w:marTop w:val="0"/>
          <w:marBottom w:val="0"/>
          <w:divBdr>
            <w:top w:val="none" w:sz="0" w:space="0" w:color="auto"/>
            <w:left w:val="none" w:sz="0" w:space="0" w:color="auto"/>
            <w:bottom w:val="none" w:sz="0" w:space="0" w:color="auto"/>
            <w:right w:val="none" w:sz="0" w:space="0" w:color="auto"/>
          </w:divBdr>
        </w:div>
      </w:divsChild>
    </w:div>
    <w:div w:id="1718160205">
      <w:bodyDiv w:val="1"/>
      <w:marLeft w:val="0"/>
      <w:marRight w:val="0"/>
      <w:marTop w:val="0"/>
      <w:marBottom w:val="0"/>
      <w:divBdr>
        <w:top w:val="none" w:sz="0" w:space="0" w:color="auto"/>
        <w:left w:val="none" w:sz="0" w:space="0" w:color="auto"/>
        <w:bottom w:val="none" w:sz="0" w:space="0" w:color="auto"/>
        <w:right w:val="none" w:sz="0" w:space="0" w:color="auto"/>
      </w:divBdr>
    </w:div>
    <w:div w:id="1723401503">
      <w:bodyDiv w:val="1"/>
      <w:marLeft w:val="0"/>
      <w:marRight w:val="0"/>
      <w:marTop w:val="0"/>
      <w:marBottom w:val="0"/>
      <w:divBdr>
        <w:top w:val="none" w:sz="0" w:space="0" w:color="auto"/>
        <w:left w:val="none" w:sz="0" w:space="0" w:color="auto"/>
        <w:bottom w:val="none" w:sz="0" w:space="0" w:color="auto"/>
        <w:right w:val="none" w:sz="0" w:space="0" w:color="auto"/>
      </w:divBdr>
      <w:divsChild>
        <w:div w:id="1067608948">
          <w:marLeft w:val="240"/>
          <w:marRight w:val="0"/>
          <w:marTop w:val="240"/>
          <w:marBottom w:val="240"/>
          <w:divBdr>
            <w:top w:val="none" w:sz="0" w:space="0" w:color="auto"/>
            <w:left w:val="none" w:sz="0" w:space="0" w:color="auto"/>
            <w:bottom w:val="none" w:sz="0" w:space="0" w:color="auto"/>
            <w:right w:val="none" w:sz="0" w:space="0" w:color="auto"/>
          </w:divBdr>
        </w:div>
        <w:div w:id="1538859770">
          <w:marLeft w:val="240"/>
          <w:marRight w:val="0"/>
          <w:marTop w:val="240"/>
          <w:marBottom w:val="240"/>
          <w:divBdr>
            <w:top w:val="none" w:sz="0" w:space="0" w:color="auto"/>
            <w:left w:val="none" w:sz="0" w:space="0" w:color="auto"/>
            <w:bottom w:val="none" w:sz="0" w:space="0" w:color="auto"/>
            <w:right w:val="none" w:sz="0" w:space="0" w:color="auto"/>
          </w:divBdr>
        </w:div>
      </w:divsChild>
    </w:div>
    <w:div w:id="1733773444">
      <w:bodyDiv w:val="1"/>
      <w:marLeft w:val="0"/>
      <w:marRight w:val="0"/>
      <w:marTop w:val="0"/>
      <w:marBottom w:val="0"/>
      <w:divBdr>
        <w:top w:val="none" w:sz="0" w:space="0" w:color="auto"/>
        <w:left w:val="none" w:sz="0" w:space="0" w:color="auto"/>
        <w:bottom w:val="none" w:sz="0" w:space="0" w:color="auto"/>
        <w:right w:val="none" w:sz="0" w:space="0" w:color="auto"/>
      </w:divBdr>
      <w:divsChild>
        <w:div w:id="791634453">
          <w:marLeft w:val="240"/>
          <w:marRight w:val="0"/>
          <w:marTop w:val="240"/>
          <w:marBottom w:val="240"/>
          <w:divBdr>
            <w:top w:val="none" w:sz="0" w:space="0" w:color="auto"/>
            <w:left w:val="none" w:sz="0" w:space="0" w:color="auto"/>
            <w:bottom w:val="none" w:sz="0" w:space="0" w:color="auto"/>
            <w:right w:val="none" w:sz="0" w:space="0" w:color="auto"/>
          </w:divBdr>
        </w:div>
        <w:div w:id="1684893204">
          <w:marLeft w:val="240"/>
          <w:marRight w:val="0"/>
          <w:marTop w:val="240"/>
          <w:marBottom w:val="240"/>
          <w:divBdr>
            <w:top w:val="none" w:sz="0" w:space="0" w:color="auto"/>
            <w:left w:val="none" w:sz="0" w:space="0" w:color="auto"/>
            <w:bottom w:val="none" w:sz="0" w:space="0" w:color="auto"/>
            <w:right w:val="none" w:sz="0" w:space="0" w:color="auto"/>
          </w:divBdr>
        </w:div>
      </w:divsChild>
    </w:div>
    <w:div w:id="1775899958">
      <w:bodyDiv w:val="1"/>
      <w:marLeft w:val="0"/>
      <w:marRight w:val="0"/>
      <w:marTop w:val="0"/>
      <w:marBottom w:val="0"/>
      <w:divBdr>
        <w:top w:val="none" w:sz="0" w:space="0" w:color="auto"/>
        <w:left w:val="none" w:sz="0" w:space="0" w:color="auto"/>
        <w:bottom w:val="none" w:sz="0" w:space="0" w:color="auto"/>
        <w:right w:val="none" w:sz="0" w:space="0" w:color="auto"/>
      </w:divBdr>
    </w:div>
    <w:div w:id="1788574542">
      <w:bodyDiv w:val="1"/>
      <w:marLeft w:val="0"/>
      <w:marRight w:val="0"/>
      <w:marTop w:val="0"/>
      <w:marBottom w:val="0"/>
      <w:divBdr>
        <w:top w:val="none" w:sz="0" w:space="0" w:color="auto"/>
        <w:left w:val="none" w:sz="0" w:space="0" w:color="auto"/>
        <w:bottom w:val="none" w:sz="0" w:space="0" w:color="auto"/>
        <w:right w:val="none" w:sz="0" w:space="0" w:color="auto"/>
      </w:divBdr>
    </w:div>
    <w:div w:id="1797404212">
      <w:bodyDiv w:val="1"/>
      <w:marLeft w:val="0"/>
      <w:marRight w:val="0"/>
      <w:marTop w:val="0"/>
      <w:marBottom w:val="0"/>
      <w:divBdr>
        <w:top w:val="none" w:sz="0" w:space="0" w:color="auto"/>
        <w:left w:val="none" w:sz="0" w:space="0" w:color="auto"/>
        <w:bottom w:val="none" w:sz="0" w:space="0" w:color="auto"/>
        <w:right w:val="none" w:sz="0" w:space="0" w:color="auto"/>
      </w:divBdr>
    </w:div>
    <w:div w:id="1803113584">
      <w:bodyDiv w:val="1"/>
      <w:marLeft w:val="0"/>
      <w:marRight w:val="0"/>
      <w:marTop w:val="0"/>
      <w:marBottom w:val="0"/>
      <w:divBdr>
        <w:top w:val="none" w:sz="0" w:space="0" w:color="auto"/>
        <w:left w:val="none" w:sz="0" w:space="0" w:color="auto"/>
        <w:bottom w:val="none" w:sz="0" w:space="0" w:color="auto"/>
        <w:right w:val="none" w:sz="0" w:space="0" w:color="auto"/>
      </w:divBdr>
    </w:div>
    <w:div w:id="1812626267">
      <w:bodyDiv w:val="1"/>
      <w:marLeft w:val="0"/>
      <w:marRight w:val="0"/>
      <w:marTop w:val="0"/>
      <w:marBottom w:val="0"/>
      <w:divBdr>
        <w:top w:val="none" w:sz="0" w:space="0" w:color="auto"/>
        <w:left w:val="none" w:sz="0" w:space="0" w:color="auto"/>
        <w:bottom w:val="none" w:sz="0" w:space="0" w:color="auto"/>
        <w:right w:val="none" w:sz="0" w:space="0" w:color="auto"/>
      </w:divBdr>
    </w:div>
    <w:div w:id="1814977855">
      <w:bodyDiv w:val="1"/>
      <w:marLeft w:val="0"/>
      <w:marRight w:val="0"/>
      <w:marTop w:val="0"/>
      <w:marBottom w:val="0"/>
      <w:divBdr>
        <w:top w:val="none" w:sz="0" w:space="0" w:color="auto"/>
        <w:left w:val="none" w:sz="0" w:space="0" w:color="auto"/>
        <w:bottom w:val="none" w:sz="0" w:space="0" w:color="auto"/>
        <w:right w:val="none" w:sz="0" w:space="0" w:color="auto"/>
      </w:divBdr>
    </w:div>
    <w:div w:id="1823695677">
      <w:bodyDiv w:val="1"/>
      <w:marLeft w:val="0"/>
      <w:marRight w:val="0"/>
      <w:marTop w:val="0"/>
      <w:marBottom w:val="0"/>
      <w:divBdr>
        <w:top w:val="none" w:sz="0" w:space="0" w:color="auto"/>
        <w:left w:val="none" w:sz="0" w:space="0" w:color="auto"/>
        <w:bottom w:val="none" w:sz="0" w:space="0" w:color="auto"/>
        <w:right w:val="none" w:sz="0" w:space="0" w:color="auto"/>
      </w:divBdr>
      <w:divsChild>
        <w:div w:id="86581213">
          <w:marLeft w:val="0"/>
          <w:marRight w:val="0"/>
          <w:marTop w:val="0"/>
          <w:marBottom w:val="0"/>
          <w:divBdr>
            <w:top w:val="none" w:sz="0" w:space="0" w:color="auto"/>
            <w:left w:val="none" w:sz="0" w:space="0" w:color="auto"/>
            <w:bottom w:val="none" w:sz="0" w:space="0" w:color="auto"/>
            <w:right w:val="none" w:sz="0" w:space="0" w:color="auto"/>
          </w:divBdr>
          <w:divsChild>
            <w:div w:id="1021054063">
              <w:marLeft w:val="0"/>
              <w:marRight w:val="0"/>
              <w:marTop w:val="0"/>
              <w:marBottom w:val="0"/>
              <w:divBdr>
                <w:top w:val="none" w:sz="0" w:space="0" w:color="auto"/>
                <w:left w:val="none" w:sz="0" w:space="0" w:color="auto"/>
                <w:bottom w:val="none" w:sz="0" w:space="0" w:color="auto"/>
                <w:right w:val="none" w:sz="0" w:space="0" w:color="auto"/>
              </w:divBdr>
              <w:divsChild>
                <w:div w:id="23336425">
                  <w:marLeft w:val="0"/>
                  <w:marRight w:val="0"/>
                  <w:marTop w:val="0"/>
                  <w:marBottom w:val="0"/>
                  <w:divBdr>
                    <w:top w:val="none" w:sz="0" w:space="0" w:color="auto"/>
                    <w:left w:val="none" w:sz="0" w:space="0" w:color="auto"/>
                    <w:bottom w:val="none" w:sz="0" w:space="0" w:color="auto"/>
                    <w:right w:val="none" w:sz="0" w:space="0" w:color="auto"/>
                  </w:divBdr>
                </w:div>
                <w:div w:id="27024501">
                  <w:marLeft w:val="0"/>
                  <w:marRight w:val="0"/>
                  <w:marTop w:val="0"/>
                  <w:marBottom w:val="0"/>
                  <w:divBdr>
                    <w:top w:val="none" w:sz="0" w:space="0" w:color="auto"/>
                    <w:left w:val="none" w:sz="0" w:space="0" w:color="auto"/>
                    <w:bottom w:val="none" w:sz="0" w:space="0" w:color="auto"/>
                    <w:right w:val="none" w:sz="0" w:space="0" w:color="auto"/>
                  </w:divBdr>
                </w:div>
                <w:div w:id="62610099">
                  <w:marLeft w:val="0"/>
                  <w:marRight w:val="0"/>
                  <w:marTop w:val="0"/>
                  <w:marBottom w:val="0"/>
                  <w:divBdr>
                    <w:top w:val="none" w:sz="0" w:space="0" w:color="auto"/>
                    <w:left w:val="none" w:sz="0" w:space="0" w:color="auto"/>
                    <w:bottom w:val="none" w:sz="0" w:space="0" w:color="auto"/>
                    <w:right w:val="none" w:sz="0" w:space="0" w:color="auto"/>
                  </w:divBdr>
                </w:div>
                <w:div w:id="87849855">
                  <w:marLeft w:val="0"/>
                  <w:marRight w:val="0"/>
                  <w:marTop w:val="0"/>
                  <w:marBottom w:val="0"/>
                  <w:divBdr>
                    <w:top w:val="none" w:sz="0" w:space="0" w:color="auto"/>
                    <w:left w:val="none" w:sz="0" w:space="0" w:color="auto"/>
                    <w:bottom w:val="none" w:sz="0" w:space="0" w:color="auto"/>
                    <w:right w:val="none" w:sz="0" w:space="0" w:color="auto"/>
                  </w:divBdr>
                </w:div>
                <w:div w:id="118300727">
                  <w:marLeft w:val="0"/>
                  <w:marRight w:val="0"/>
                  <w:marTop w:val="0"/>
                  <w:marBottom w:val="0"/>
                  <w:divBdr>
                    <w:top w:val="none" w:sz="0" w:space="0" w:color="auto"/>
                    <w:left w:val="none" w:sz="0" w:space="0" w:color="auto"/>
                    <w:bottom w:val="none" w:sz="0" w:space="0" w:color="auto"/>
                    <w:right w:val="none" w:sz="0" w:space="0" w:color="auto"/>
                  </w:divBdr>
                </w:div>
                <w:div w:id="119570038">
                  <w:marLeft w:val="0"/>
                  <w:marRight w:val="0"/>
                  <w:marTop w:val="0"/>
                  <w:marBottom w:val="0"/>
                  <w:divBdr>
                    <w:top w:val="none" w:sz="0" w:space="0" w:color="auto"/>
                    <w:left w:val="none" w:sz="0" w:space="0" w:color="auto"/>
                    <w:bottom w:val="none" w:sz="0" w:space="0" w:color="auto"/>
                    <w:right w:val="none" w:sz="0" w:space="0" w:color="auto"/>
                  </w:divBdr>
                </w:div>
                <w:div w:id="128137845">
                  <w:marLeft w:val="0"/>
                  <w:marRight w:val="0"/>
                  <w:marTop w:val="0"/>
                  <w:marBottom w:val="0"/>
                  <w:divBdr>
                    <w:top w:val="none" w:sz="0" w:space="0" w:color="auto"/>
                    <w:left w:val="none" w:sz="0" w:space="0" w:color="auto"/>
                    <w:bottom w:val="none" w:sz="0" w:space="0" w:color="auto"/>
                    <w:right w:val="none" w:sz="0" w:space="0" w:color="auto"/>
                  </w:divBdr>
                </w:div>
                <w:div w:id="154076804">
                  <w:marLeft w:val="0"/>
                  <w:marRight w:val="0"/>
                  <w:marTop w:val="0"/>
                  <w:marBottom w:val="0"/>
                  <w:divBdr>
                    <w:top w:val="none" w:sz="0" w:space="0" w:color="auto"/>
                    <w:left w:val="none" w:sz="0" w:space="0" w:color="auto"/>
                    <w:bottom w:val="none" w:sz="0" w:space="0" w:color="auto"/>
                    <w:right w:val="none" w:sz="0" w:space="0" w:color="auto"/>
                  </w:divBdr>
                </w:div>
                <w:div w:id="181554708">
                  <w:marLeft w:val="0"/>
                  <w:marRight w:val="0"/>
                  <w:marTop w:val="0"/>
                  <w:marBottom w:val="0"/>
                  <w:divBdr>
                    <w:top w:val="none" w:sz="0" w:space="0" w:color="auto"/>
                    <w:left w:val="none" w:sz="0" w:space="0" w:color="auto"/>
                    <w:bottom w:val="none" w:sz="0" w:space="0" w:color="auto"/>
                    <w:right w:val="none" w:sz="0" w:space="0" w:color="auto"/>
                  </w:divBdr>
                </w:div>
                <w:div w:id="203324893">
                  <w:marLeft w:val="0"/>
                  <w:marRight w:val="0"/>
                  <w:marTop w:val="0"/>
                  <w:marBottom w:val="0"/>
                  <w:divBdr>
                    <w:top w:val="none" w:sz="0" w:space="0" w:color="auto"/>
                    <w:left w:val="none" w:sz="0" w:space="0" w:color="auto"/>
                    <w:bottom w:val="none" w:sz="0" w:space="0" w:color="auto"/>
                    <w:right w:val="none" w:sz="0" w:space="0" w:color="auto"/>
                  </w:divBdr>
                </w:div>
                <w:div w:id="239491093">
                  <w:marLeft w:val="0"/>
                  <w:marRight w:val="0"/>
                  <w:marTop w:val="0"/>
                  <w:marBottom w:val="0"/>
                  <w:divBdr>
                    <w:top w:val="none" w:sz="0" w:space="0" w:color="auto"/>
                    <w:left w:val="none" w:sz="0" w:space="0" w:color="auto"/>
                    <w:bottom w:val="none" w:sz="0" w:space="0" w:color="auto"/>
                    <w:right w:val="none" w:sz="0" w:space="0" w:color="auto"/>
                  </w:divBdr>
                </w:div>
                <w:div w:id="241069593">
                  <w:marLeft w:val="0"/>
                  <w:marRight w:val="0"/>
                  <w:marTop w:val="0"/>
                  <w:marBottom w:val="0"/>
                  <w:divBdr>
                    <w:top w:val="none" w:sz="0" w:space="0" w:color="auto"/>
                    <w:left w:val="none" w:sz="0" w:space="0" w:color="auto"/>
                    <w:bottom w:val="none" w:sz="0" w:space="0" w:color="auto"/>
                    <w:right w:val="none" w:sz="0" w:space="0" w:color="auto"/>
                  </w:divBdr>
                </w:div>
                <w:div w:id="258174427">
                  <w:marLeft w:val="0"/>
                  <w:marRight w:val="0"/>
                  <w:marTop w:val="0"/>
                  <w:marBottom w:val="0"/>
                  <w:divBdr>
                    <w:top w:val="none" w:sz="0" w:space="0" w:color="auto"/>
                    <w:left w:val="none" w:sz="0" w:space="0" w:color="auto"/>
                    <w:bottom w:val="none" w:sz="0" w:space="0" w:color="auto"/>
                    <w:right w:val="none" w:sz="0" w:space="0" w:color="auto"/>
                  </w:divBdr>
                </w:div>
                <w:div w:id="292248886">
                  <w:marLeft w:val="0"/>
                  <w:marRight w:val="0"/>
                  <w:marTop w:val="0"/>
                  <w:marBottom w:val="0"/>
                  <w:divBdr>
                    <w:top w:val="none" w:sz="0" w:space="0" w:color="auto"/>
                    <w:left w:val="none" w:sz="0" w:space="0" w:color="auto"/>
                    <w:bottom w:val="none" w:sz="0" w:space="0" w:color="auto"/>
                    <w:right w:val="none" w:sz="0" w:space="0" w:color="auto"/>
                  </w:divBdr>
                </w:div>
                <w:div w:id="295306223">
                  <w:marLeft w:val="0"/>
                  <w:marRight w:val="0"/>
                  <w:marTop w:val="0"/>
                  <w:marBottom w:val="0"/>
                  <w:divBdr>
                    <w:top w:val="none" w:sz="0" w:space="0" w:color="auto"/>
                    <w:left w:val="none" w:sz="0" w:space="0" w:color="auto"/>
                    <w:bottom w:val="none" w:sz="0" w:space="0" w:color="auto"/>
                    <w:right w:val="none" w:sz="0" w:space="0" w:color="auto"/>
                  </w:divBdr>
                </w:div>
                <w:div w:id="306979534">
                  <w:marLeft w:val="0"/>
                  <w:marRight w:val="0"/>
                  <w:marTop w:val="0"/>
                  <w:marBottom w:val="0"/>
                  <w:divBdr>
                    <w:top w:val="none" w:sz="0" w:space="0" w:color="auto"/>
                    <w:left w:val="none" w:sz="0" w:space="0" w:color="auto"/>
                    <w:bottom w:val="none" w:sz="0" w:space="0" w:color="auto"/>
                    <w:right w:val="none" w:sz="0" w:space="0" w:color="auto"/>
                  </w:divBdr>
                </w:div>
                <w:div w:id="311182254">
                  <w:marLeft w:val="0"/>
                  <w:marRight w:val="0"/>
                  <w:marTop w:val="0"/>
                  <w:marBottom w:val="0"/>
                  <w:divBdr>
                    <w:top w:val="none" w:sz="0" w:space="0" w:color="auto"/>
                    <w:left w:val="none" w:sz="0" w:space="0" w:color="auto"/>
                    <w:bottom w:val="none" w:sz="0" w:space="0" w:color="auto"/>
                    <w:right w:val="none" w:sz="0" w:space="0" w:color="auto"/>
                  </w:divBdr>
                </w:div>
                <w:div w:id="342516294">
                  <w:marLeft w:val="0"/>
                  <w:marRight w:val="0"/>
                  <w:marTop w:val="0"/>
                  <w:marBottom w:val="0"/>
                  <w:divBdr>
                    <w:top w:val="none" w:sz="0" w:space="0" w:color="auto"/>
                    <w:left w:val="none" w:sz="0" w:space="0" w:color="auto"/>
                    <w:bottom w:val="none" w:sz="0" w:space="0" w:color="auto"/>
                    <w:right w:val="none" w:sz="0" w:space="0" w:color="auto"/>
                  </w:divBdr>
                </w:div>
                <w:div w:id="381832905">
                  <w:marLeft w:val="0"/>
                  <w:marRight w:val="0"/>
                  <w:marTop w:val="0"/>
                  <w:marBottom w:val="0"/>
                  <w:divBdr>
                    <w:top w:val="none" w:sz="0" w:space="0" w:color="auto"/>
                    <w:left w:val="none" w:sz="0" w:space="0" w:color="auto"/>
                    <w:bottom w:val="none" w:sz="0" w:space="0" w:color="auto"/>
                    <w:right w:val="none" w:sz="0" w:space="0" w:color="auto"/>
                  </w:divBdr>
                </w:div>
                <w:div w:id="390813450">
                  <w:marLeft w:val="0"/>
                  <w:marRight w:val="0"/>
                  <w:marTop w:val="0"/>
                  <w:marBottom w:val="0"/>
                  <w:divBdr>
                    <w:top w:val="none" w:sz="0" w:space="0" w:color="auto"/>
                    <w:left w:val="none" w:sz="0" w:space="0" w:color="auto"/>
                    <w:bottom w:val="none" w:sz="0" w:space="0" w:color="auto"/>
                    <w:right w:val="none" w:sz="0" w:space="0" w:color="auto"/>
                  </w:divBdr>
                </w:div>
                <w:div w:id="398360374">
                  <w:marLeft w:val="0"/>
                  <w:marRight w:val="0"/>
                  <w:marTop w:val="0"/>
                  <w:marBottom w:val="0"/>
                  <w:divBdr>
                    <w:top w:val="none" w:sz="0" w:space="0" w:color="auto"/>
                    <w:left w:val="none" w:sz="0" w:space="0" w:color="auto"/>
                    <w:bottom w:val="none" w:sz="0" w:space="0" w:color="auto"/>
                    <w:right w:val="none" w:sz="0" w:space="0" w:color="auto"/>
                  </w:divBdr>
                </w:div>
                <w:div w:id="406879780">
                  <w:marLeft w:val="0"/>
                  <w:marRight w:val="0"/>
                  <w:marTop w:val="0"/>
                  <w:marBottom w:val="0"/>
                  <w:divBdr>
                    <w:top w:val="none" w:sz="0" w:space="0" w:color="auto"/>
                    <w:left w:val="none" w:sz="0" w:space="0" w:color="auto"/>
                    <w:bottom w:val="none" w:sz="0" w:space="0" w:color="auto"/>
                    <w:right w:val="none" w:sz="0" w:space="0" w:color="auto"/>
                  </w:divBdr>
                </w:div>
                <w:div w:id="421489058">
                  <w:marLeft w:val="0"/>
                  <w:marRight w:val="0"/>
                  <w:marTop w:val="0"/>
                  <w:marBottom w:val="0"/>
                  <w:divBdr>
                    <w:top w:val="none" w:sz="0" w:space="0" w:color="auto"/>
                    <w:left w:val="none" w:sz="0" w:space="0" w:color="auto"/>
                    <w:bottom w:val="none" w:sz="0" w:space="0" w:color="auto"/>
                    <w:right w:val="none" w:sz="0" w:space="0" w:color="auto"/>
                  </w:divBdr>
                </w:div>
                <w:div w:id="444155477">
                  <w:marLeft w:val="0"/>
                  <w:marRight w:val="0"/>
                  <w:marTop w:val="0"/>
                  <w:marBottom w:val="0"/>
                  <w:divBdr>
                    <w:top w:val="none" w:sz="0" w:space="0" w:color="auto"/>
                    <w:left w:val="none" w:sz="0" w:space="0" w:color="auto"/>
                    <w:bottom w:val="none" w:sz="0" w:space="0" w:color="auto"/>
                    <w:right w:val="none" w:sz="0" w:space="0" w:color="auto"/>
                  </w:divBdr>
                </w:div>
                <w:div w:id="449014192">
                  <w:marLeft w:val="0"/>
                  <w:marRight w:val="0"/>
                  <w:marTop w:val="0"/>
                  <w:marBottom w:val="0"/>
                  <w:divBdr>
                    <w:top w:val="none" w:sz="0" w:space="0" w:color="auto"/>
                    <w:left w:val="none" w:sz="0" w:space="0" w:color="auto"/>
                    <w:bottom w:val="none" w:sz="0" w:space="0" w:color="auto"/>
                    <w:right w:val="none" w:sz="0" w:space="0" w:color="auto"/>
                  </w:divBdr>
                </w:div>
                <w:div w:id="474565195">
                  <w:marLeft w:val="0"/>
                  <w:marRight w:val="0"/>
                  <w:marTop w:val="0"/>
                  <w:marBottom w:val="0"/>
                  <w:divBdr>
                    <w:top w:val="none" w:sz="0" w:space="0" w:color="auto"/>
                    <w:left w:val="none" w:sz="0" w:space="0" w:color="auto"/>
                    <w:bottom w:val="none" w:sz="0" w:space="0" w:color="auto"/>
                    <w:right w:val="none" w:sz="0" w:space="0" w:color="auto"/>
                  </w:divBdr>
                </w:div>
                <w:div w:id="484473083">
                  <w:marLeft w:val="0"/>
                  <w:marRight w:val="0"/>
                  <w:marTop w:val="0"/>
                  <w:marBottom w:val="0"/>
                  <w:divBdr>
                    <w:top w:val="none" w:sz="0" w:space="0" w:color="auto"/>
                    <w:left w:val="none" w:sz="0" w:space="0" w:color="auto"/>
                    <w:bottom w:val="none" w:sz="0" w:space="0" w:color="auto"/>
                    <w:right w:val="none" w:sz="0" w:space="0" w:color="auto"/>
                  </w:divBdr>
                </w:div>
                <w:div w:id="515996106">
                  <w:marLeft w:val="0"/>
                  <w:marRight w:val="0"/>
                  <w:marTop w:val="0"/>
                  <w:marBottom w:val="0"/>
                  <w:divBdr>
                    <w:top w:val="none" w:sz="0" w:space="0" w:color="auto"/>
                    <w:left w:val="none" w:sz="0" w:space="0" w:color="auto"/>
                    <w:bottom w:val="none" w:sz="0" w:space="0" w:color="auto"/>
                    <w:right w:val="none" w:sz="0" w:space="0" w:color="auto"/>
                  </w:divBdr>
                </w:div>
                <w:div w:id="531768729">
                  <w:marLeft w:val="0"/>
                  <w:marRight w:val="0"/>
                  <w:marTop w:val="0"/>
                  <w:marBottom w:val="0"/>
                  <w:divBdr>
                    <w:top w:val="none" w:sz="0" w:space="0" w:color="auto"/>
                    <w:left w:val="none" w:sz="0" w:space="0" w:color="auto"/>
                    <w:bottom w:val="none" w:sz="0" w:space="0" w:color="auto"/>
                    <w:right w:val="none" w:sz="0" w:space="0" w:color="auto"/>
                  </w:divBdr>
                </w:div>
                <w:div w:id="584530991">
                  <w:marLeft w:val="0"/>
                  <w:marRight w:val="0"/>
                  <w:marTop w:val="0"/>
                  <w:marBottom w:val="0"/>
                  <w:divBdr>
                    <w:top w:val="none" w:sz="0" w:space="0" w:color="auto"/>
                    <w:left w:val="none" w:sz="0" w:space="0" w:color="auto"/>
                    <w:bottom w:val="none" w:sz="0" w:space="0" w:color="auto"/>
                    <w:right w:val="none" w:sz="0" w:space="0" w:color="auto"/>
                  </w:divBdr>
                </w:div>
                <w:div w:id="596332534">
                  <w:marLeft w:val="0"/>
                  <w:marRight w:val="0"/>
                  <w:marTop w:val="0"/>
                  <w:marBottom w:val="0"/>
                  <w:divBdr>
                    <w:top w:val="none" w:sz="0" w:space="0" w:color="auto"/>
                    <w:left w:val="none" w:sz="0" w:space="0" w:color="auto"/>
                    <w:bottom w:val="none" w:sz="0" w:space="0" w:color="auto"/>
                    <w:right w:val="none" w:sz="0" w:space="0" w:color="auto"/>
                  </w:divBdr>
                </w:div>
                <w:div w:id="607128446">
                  <w:marLeft w:val="0"/>
                  <w:marRight w:val="0"/>
                  <w:marTop w:val="0"/>
                  <w:marBottom w:val="0"/>
                  <w:divBdr>
                    <w:top w:val="none" w:sz="0" w:space="0" w:color="auto"/>
                    <w:left w:val="none" w:sz="0" w:space="0" w:color="auto"/>
                    <w:bottom w:val="none" w:sz="0" w:space="0" w:color="auto"/>
                    <w:right w:val="none" w:sz="0" w:space="0" w:color="auto"/>
                  </w:divBdr>
                </w:div>
                <w:div w:id="629171655">
                  <w:marLeft w:val="0"/>
                  <w:marRight w:val="0"/>
                  <w:marTop w:val="0"/>
                  <w:marBottom w:val="0"/>
                  <w:divBdr>
                    <w:top w:val="none" w:sz="0" w:space="0" w:color="auto"/>
                    <w:left w:val="none" w:sz="0" w:space="0" w:color="auto"/>
                    <w:bottom w:val="none" w:sz="0" w:space="0" w:color="auto"/>
                    <w:right w:val="none" w:sz="0" w:space="0" w:color="auto"/>
                  </w:divBdr>
                </w:div>
                <w:div w:id="631985560">
                  <w:marLeft w:val="0"/>
                  <w:marRight w:val="0"/>
                  <w:marTop w:val="0"/>
                  <w:marBottom w:val="0"/>
                  <w:divBdr>
                    <w:top w:val="none" w:sz="0" w:space="0" w:color="auto"/>
                    <w:left w:val="none" w:sz="0" w:space="0" w:color="auto"/>
                    <w:bottom w:val="none" w:sz="0" w:space="0" w:color="auto"/>
                    <w:right w:val="none" w:sz="0" w:space="0" w:color="auto"/>
                  </w:divBdr>
                </w:div>
                <w:div w:id="685256825">
                  <w:marLeft w:val="0"/>
                  <w:marRight w:val="0"/>
                  <w:marTop w:val="0"/>
                  <w:marBottom w:val="0"/>
                  <w:divBdr>
                    <w:top w:val="none" w:sz="0" w:space="0" w:color="auto"/>
                    <w:left w:val="none" w:sz="0" w:space="0" w:color="auto"/>
                    <w:bottom w:val="none" w:sz="0" w:space="0" w:color="auto"/>
                    <w:right w:val="none" w:sz="0" w:space="0" w:color="auto"/>
                  </w:divBdr>
                </w:div>
                <w:div w:id="718360661">
                  <w:marLeft w:val="0"/>
                  <w:marRight w:val="0"/>
                  <w:marTop w:val="0"/>
                  <w:marBottom w:val="0"/>
                  <w:divBdr>
                    <w:top w:val="none" w:sz="0" w:space="0" w:color="auto"/>
                    <w:left w:val="none" w:sz="0" w:space="0" w:color="auto"/>
                    <w:bottom w:val="none" w:sz="0" w:space="0" w:color="auto"/>
                    <w:right w:val="none" w:sz="0" w:space="0" w:color="auto"/>
                  </w:divBdr>
                </w:div>
                <w:div w:id="741176601">
                  <w:marLeft w:val="0"/>
                  <w:marRight w:val="0"/>
                  <w:marTop w:val="0"/>
                  <w:marBottom w:val="0"/>
                  <w:divBdr>
                    <w:top w:val="none" w:sz="0" w:space="0" w:color="auto"/>
                    <w:left w:val="none" w:sz="0" w:space="0" w:color="auto"/>
                    <w:bottom w:val="none" w:sz="0" w:space="0" w:color="auto"/>
                    <w:right w:val="none" w:sz="0" w:space="0" w:color="auto"/>
                  </w:divBdr>
                </w:div>
                <w:div w:id="821193776">
                  <w:marLeft w:val="0"/>
                  <w:marRight w:val="0"/>
                  <w:marTop w:val="0"/>
                  <w:marBottom w:val="0"/>
                  <w:divBdr>
                    <w:top w:val="none" w:sz="0" w:space="0" w:color="auto"/>
                    <w:left w:val="none" w:sz="0" w:space="0" w:color="auto"/>
                    <w:bottom w:val="none" w:sz="0" w:space="0" w:color="auto"/>
                    <w:right w:val="none" w:sz="0" w:space="0" w:color="auto"/>
                  </w:divBdr>
                </w:div>
                <w:div w:id="827286977">
                  <w:marLeft w:val="0"/>
                  <w:marRight w:val="0"/>
                  <w:marTop w:val="0"/>
                  <w:marBottom w:val="0"/>
                  <w:divBdr>
                    <w:top w:val="none" w:sz="0" w:space="0" w:color="auto"/>
                    <w:left w:val="none" w:sz="0" w:space="0" w:color="auto"/>
                    <w:bottom w:val="none" w:sz="0" w:space="0" w:color="auto"/>
                    <w:right w:val="none" w:sz="0" w:space="0" w:color="auto"/>
                  </w:divBdr>
                </w:div>
                <w:div w:id="828984831">
                  <w:marLeft w:val="0"/>
                  <w:marRight w:val="0"/>
                  <w:marTop w:val="0"/>
                  <w:marBottom w:val="0"/>
                  <w:divBdr>
                    <w:top w:val="none" w:sz="0" w:space="0" w:color="auto"/>
                    <w:left w:val="none" w:sz="0" w:space="0" w:color="auto"/>
                    <w:bottom w:val="none" w:sz="0" w:space="0" w:color="auto"/>
                    <w:right w:val="none" w:sz="0" w:space="0" w:color="auto"/>
                  </w:divBdr>
                </w:div>
                <w:div w:id="887958922">
                  <w:marLeft w:val="0"/>
                  <w:marRight w:val="0"/>
                  <w:marTop w:val="0"/>
                  <w:marBottom w:val="0"/>
                  <w:divBdr>
                    <w:top w:val="none" w:sz="0" w:space="0" w:color="auto"/>
                    <w:left w:val="none" w:sz="0" w:space="0" w:color="auto"/>
                    <w:bottom w:val="none" w:sz="0" w:space="0" w:color="auto"/>
                    <w:right w:val="none" w:sz="0" w:space="0" w:color="auto"/>
                  </w:divBdr>
                </w:div>
                <w:div w:id="912786262">
                  <w:marLeft w:val="0"/>
                  <w:marRight w:val="0"/>
                  <w:marTop w:val="0"/>
                  <w:marBottom w:val="0"/>
                  <w:divBdr>
                    <w:top w:val="none" w:sz="0" w:space="0" w:color="auto"/>
                    <w:left w:val="none" w:sz="0" w:space="0" w:color="auto"/>
                    <w:bottom w:val="none" w:sz="0" w:space="0" w:color="auto"/>
                    <w:right w:val="none" w:sz="0" w:space="0" w:color="auto"/>
                  </w:divBdr>
                </w:div>
                <w:div w:id="917709753">
                  <w:marLeft w:val="0"/>
                  <w:marRight w:val="0"/>
                  <w:marTop w:val="0"/>
                  <w:marBottom w:val="0"/>
                  <w:divBdr>
                    <w:top w:val="none" w:sz="0" w:space="0" w:color="auto"/>
                    <w:left w:val="none" w:sz="0" w:space="0" w:color="auto"/>
                    <w:bottom w:val="none" w:sz="0" w:space="0" w:color="auto"/>
                    <w:right w:val="none" w:sz="0" w:space="0" w:color="auto"/>
                  </w:divBdr>
                </w:div>
                <w:div w:id="982005763">
                  <w:marLeft w:val="0"/>
                  <w:marRight w:val="0"/>
                  <w:marTop w:val="0"/>
                  <w:marBottom w:val="0"/>
                  <w:divBdr>
                    <w:top w:val="none" w:sz="0" w:space="0" w:color="auto"/>
                    <w:left w:val="none" w:sz="0" w:space="0" w:color="auto"/>
                    <w:bottom w:val="none" w:sz="0" w:space="0" w:color="auto"/>
                    <w:right w:val="none" w:sz="0" w:space="0" w:color="auto"/>
                  </w:divBdr>
                </w:div>
                <w:div w:id="996345692">
                  <w:marLeft w:val="0"/>
                  <w:marRight w:val="0"/>
                  <w:marTop w:val="0"/>
                  <w:marBottom w:val="0"/>
                  <w:divBdr>
                    <w:top w:val="none" w:sz="0" w:space="0" w:color="auto"/>
                    <w:left w:val="none" w:sz="0" w:space="0" w:color="auto"/>
                    <w:bottom w:val="none" w:sz="0" w:space="0" w:color="auto"/>
                    <w:right w:val="none" w:sz="0" w:space="0" w:color="auto"/>
                  </w:divBdr>
                </w:div>
                <w:div w:id="1018115993">
                  <w:marLeft w:val="0"/>
                  <w:marRight w:val="0"/>
                  <w:marTop w:val="0"/>
                  <w:marBottom w:val="0"/>
                  <w:divBdr>
                    <w:top w:val="none" w:sz="0" w:space="0" w:color="auto"/>
                    <w:left w:val="none" w:sz="0" w:space="0" w:color="auto"/>
                    <w:bottom w:val="none" w:sz="0" w:space="0" w:color="auto"/>
                    <w:right w:val="none" w:sz="0" w:space="0" w:color="auto"/>
                  </w:divBdr>
                </w:div>
                <w:div w:id="1051269019">
                  <w:marLeft w:val="0"/>
                  <w:marRight w:val="0"/>
                  <w:marTop w:val="0"/>
                  <w:marBottom w:val="0"/>
                  <w:divBdr>
                    <w:top w:val="none" w:sz="0" w:space="0" w:color="auto"/>
                    <w:left w:val="none" w:sz="0" w:space="0" w:color="auto"/>
                    <w:bottom w:val="none" w:sz="0" w:space="0" w:color="auto"/>
                    <w:right w:val="none" w:sz="0" w:space="0" w:color="auto"/>
                  </w:divBdr>
                </w:div>
                <w:div w:id="1112090941">
                  <w:marLeft w:val="0"/>
                  <w:marRight w:val="0"/>
                  <w:marTop w:val="0"/>
                  <w:marBottom w:val="0"/>
                  <w:divBdr>
                    <w:top w:val="none" w:sz="0" w:space="0" w:color="auto"/>
                    <w:left w:val="none" w:sz="0" w:space="0" w:color="auto"/>
                    <w:bottom w:val="none" w:sz="0" w:space="0" w:color="auto"/>
                    <w:right w:val="none" w:sz="0" w:space="0" w:color="auto"/>
                  </w:divBdr>
                </w:div>
                <w:div w:id="1115055984">
                  <w:marLeft w:val="0"/>
                  <w:marRight w:val="0"/>
                  <w:marTop w:val="0"/>
                  <w:marBottom w:val="0"/>
                  <w:divBdr>
                    <w:top w:val="none" w:sz="0" w:space="0" w:color="auto"/>
                    <w:left w:val="none" w:sz="0" w:space="0" w:color="auto"/>
                    <w:bottom w:val="none" w:sz="0" w:space="0" w:color="auto"/>
                    <w:right w:val="none" w:sz="0" w:space="0" w:color="auto"/>
                  </w:divBdr>
                </w:div>
                <w:div w:id="1147699051">
                  <w:marLeft w:val="0"/>
                  <w:marRight w:val="0"/>
                  <w:marTop w:val="0"/>
                  <w:marBottom w:val="0"/>
                  <w:divBdr>
                    <w:top w:val="none" w:sz="0" w:space="0" w:color="auto"/>
                    <w:left w:val="none" w:sz="0" w:space="0" w:color="auto"/>
                    <w:bottom w:val="none" w:sz="0" w:space="0" w:color="auto"/>
                    <w:right w:val="none" w:sz="0" w:space="0" w:color="auto"/>
                  </w:divBdr>
                </w:div>
                <w:div w:id="1212961037">
                  <w:marLeft w:val="0"/>
                  <w:marRight w:val="0"/>
                  <w:marTop w:val="0"/>
                  <w:marBottom w:val="0"/>
                  <w:divBdr>
                    <w:top w:val="none" w:sz="0" w:space="0" w:color="auto"/>
                    <w:left w:val="none" w:sz="0" w:space="0" w:color="auto"/>
                    <w:bottom w:val="none" w:sz="0" w:space="0" w:color="auto"/>
                    <w:right w:val="none" w:sz="0" w:space="0" w:color="auto"/>
                  </w:divBdr>
                </w:div>
                <w:div w:id="1215772352">
                  <w:marLeft w:val="0"/>
                  <w:marRight w:val="0"/>
                  <w:marTop w:val="0"/>
                  <w:marBottom w:val="0"/>
                  <w:divBdr>
                    <w:top w:val="none" w:sz="0" w:space="0" w:color="auto"/>
                    <w:left w:val="none" w:sz="0" w:space="0" w:color="auto"/>
                    <w:bottom w:val="none" w:sz="0" w:space="0" w:color="auto"/>
                    <w:right w:val="none" w:sz="0" w:space="0" w:color="auto"/>
                  </w:divBdr>
                </w:div>
                <w:div w:id="1229536473">
                  <w:marLeft w:val="0"/>
                  <w:marRight w:val="0"/>
                  <w:marTop w:val="0"/>
                  <w:marBottom w:val="0"/>
                  <w:divBdr>
                    <w:top w:val="none" w:sz="0" w:space="0" w:color="auto"/>
                    <w:left w:val="none" w:sz="0" w:space="0" w:color="auto"/>
                    <w:bottom w:val="none" w:sz="0" w:space="0" w:color="auto"/>
                    <w:right w:val="none" w:sz="0" w:space="0" w:color="auto"/>
                  </w:divBdr>
                </w:div>
                <w:div w:id="1234313801">
                  <w:marLeft w:val="0"/>
                  <w:marRight w:val="0"/>
                  <w:marTop w:val="0"/>
                  <w:marBottom w:val="0"/>
                  <w:divBdr>
                    <w:top w:val="none" w:sz="0" w:space="0" w:color="auto"/>
                    <w:left w:val="none" w:sz="0" w:space="0" w:color="auto"/>
                    <w:bottom w:val="none" w:sz="0" w:space="0" w:color="auto"/>
                    <w:right w:val="none" w:sz="0" w:space="0" w:color="auto"/>
                  </w:divBdr>
                </w:div>
                <w:div w:id="1258364970">
                  <w:marLeft w:val="0"/>
                  <w:marRight w:val="0"/>
                  <w:marTop w:val="0"/>
                  <w:marBottom w:val="0"/>
                  <w:divBdr>
                    <w:top w:val="none" w:sz="0" w:space="0" w:color="auto"/>
                    <w:left w:val="none" w:sz="0" w:space="0" w:color="auto"/>
                    <w:bottom w:val="none" w:sz="0" w:space="0" w:color="auto"/>
                    <w:right w:val="none" w:sz="0" w:space="0" w:color="auto"/>
                  </w:divBdr>
                </w:div>
                <w:div w:id="1275290495">
                  <w:marLeft w:val="0"/>
                  <w:marRight w:val="0"/>
                  <w:marTop w:val="0"/>
                  <w:marBottom w:val="0"/>
                  <w:divBdr>
                    <w:top w:val="none" w:sz="0" w:space="0" w:color="auto"/>
                    <w:left w:val="none" w:sz="0" w:space="0" w:color="auto"/>
                    <w:bottom w:val="none" w:sz="0" w:space="0" w:color="auto"/>
                    <w:right w:val="none" w:sz="0" w:space="0" w:color="auto"/>
                  </w:divBdr>
                </w:div>
                <w:div w:id="1276980724">
                  <w:marLeft w:val="0"/>
                  <w:marRight w:val="0"/>
                  <w:marTop w:val="0"/>
                  <w:marBottom w:val="0"/>
                  <w:divBdr>
                    <w:top w:val="none" w:sz="0" w:space="0" w:color="auto"/>
                    <w:left w:val="none" w:sz="0" w:space="0" w:color="auto"/>
                    <w:bottom w:val="none" w:sz="0" w:space="0" w:color="auto"/>
                    <w:right w:val="none" w:sz="0" w:space="0" w:color="auto"/>
                  </w:divBdr>
                </w:div>
                <w:div w:id="1307509162">
                  <w:marLeft w:val="0"/>
                  <w:marRight w:val="0"/>
                  <w:marTop w:val="0"/>
                  <w:marBottom w:val="0"/>
                  <w:divBdr>
                    <w:top w:val="none" w:sz="0" w:space="0" w:color="auto"/>
                    <w:left w:val="none" w:sz="0" w:space="0" w:color="auto"/>
                    <w:bottom w:val="none" w:sz="0" w:space="0" w:color="auto"/>
                    <w:right w:val="none" w:sz="0" w:space="0" w:color="auto"/>
                  </w:divBdr>
                </w:div>
                <w:div w:id="1344937424">
                  <w:marLeft w:val="0"/>
                  <w:marRight w:val="0"/>
                  <w:marTop w:val="0"/>
                  <w:marBottom w:val="0"/>
                  <w:divBdr>
                    <w:top w:val="none" w:sz="0" w:space="0" w:color="auto"/>
                    <w:left w:val="none" w:sz="0" w:space="0" w:color="auto"/>
                    <w:bottom w:val="none" w:sz="0" w:space="0" w:color="auto"/>
                    <w:right w:val="none" w:sz="0" w:space="0" w:color="auto"/>
                  </w:divBdr>
                </w:div>
                <w:div w:id="1345398651">
                  <w:marLeft w:val="0"/>
                  <w:marRight w:val="0"/>
                  <w:marTop w:val="0"/>
                  <w:marBottom w:val="0"/>
                  <w:divBdr>
                    <w:top w:val="none" w:sz="0" w:space="0" w:color="auto"/>
                    <w:left w:val="none" w:sz="0" w:space="0" w:color="auto"/>
                    <w:bottom w:val="none" w:sz="0" w:space="0" w:color="auto"/>
                    <w:right w:val="none" w:sz="0" w:space="0" w:color="auto"/>
                  </w:divBdr>
                </w:div>
                <w:div w:id="1349796451">
                  <w:marLeft w:val="0"/>
                  <w:marRight w:val="0"/>
                  <w:marTop w:val="0"/>
                  <w:marBottom w:val="0"/>
                  <w:divBdr>
                    <w:top w:val="none" w:sz="0" w:space="0" w:color="auto"/>
                    <w:left w:val="none" w:sz="0" w:space="0" w:color="auto"/>
                    <w:bottom w:val="none" w:sz="0" w:space="0" w:color="auto"/>
                    <w:right w:val="none" w:sz="0" w:space="0" w:color="auto"/>
                  </w:divBdr>
                </w:div>
                <w:div w:id="1364554270">
                  <w:marLeft w:val="0"/>
                  <w:marRight w:val="0"/>
                  <w:marTop w:val="0"/>
                  <w:marBottom w:val="0"/>
                  <w:divBdr>
                    <w:top w:val="none" w:sz="0" w:space="0" w:color="auto"/>
                    <w:left w:val="none" w:sz="0" w:space="0" w:color="auto"/>
                    <w:bottom w:val="none" w:sz="0" w:space="0" w:color="auto"/>
                    <w:right w:val="none" w:sz="0" w:space="0" w:color="auto"/>
                  </w:divBdr>
                </w:div>
                <w:div w:id="1364935584">
                  <w:marLeft w:val="0"/>
                  <w:marRight w:val="0"/>
                  <w:marTop w:val="0"/>
                  <w:marBottom w:val="0"/>
                  <w:divBdr>
                    <w:top w:val="none" w:sz="0" w:space="0" w:color="auto"/>
                    <w:left w:val="none" w:sz="0" w:space="0" w:color="auto"/>
                    <w:bottom w:val="none" w:sz="0" w:space="0" w:color="auto"/>
                    <w:right w:val="none" w:sz="0" w:space="0" w:color="auto"/>
                  </w:divBdr>
                </w:div>
                <w:div w:id="1380712472">
                  <w:marLeft w:val="0"/>
                  <w:marRight w:val="0"/>
                  <w:marTop w:val="0"/>
                  <w:marBottom w:val="0"/>
                  <w:divBdr>
                    <w:top w:val="none" w:sz="0" w:space="0" w:color="auto"/>
                    <w:left w:val="none" w:sz="0" w:space="0" w:color="auto"/>
                    <w:bottom w:val="none" w:sz="0" w:space="0" w:color="auto"/>
                    <w:right w:val="none" w:sz="0" w:space="0" w:color="auto"/>
                  </w:divBdr>
                </w:div>
                <w:div w:id="1393312047">
                  <w:marLeft w:val="0"/>
                  <w:marRight w:val="0"/>
                  <w:marTop w:val="0"/>
                  <w:marBottom w:val="0"/>
                  <w:divBdr>
                    <w:top w:val="none" w:sz="0" w:space="0" w:color="auto"/>
                    <w:left w:val="none" w:sz="0" w:space="0" w:color="auto"/>
                    <w:bottom w:val="none" w:sz="0" w:space="0" w:color="auto"/>
                    <w:right w:val="none" w:sz="0" w:space="0" w:color="auto"/>
                  </w:divBdr>
                </w:div>
                <w:div w:id="1399474059">
                  <w:marLeft w:val="0"/>
                  <w:marRight w:val="0"/>
                  <w:marTop w:val="0"/>
                  <w:marBottom w:val="0"/>
                  <w:divBdr>
                    <w:top w:val="none" w:sz="0" w:space="0" w:color="auto"/>
                    <w:left w:val="none" w:sz="0" w:space="0" w:color="auto"/>
                    <w:bottom w:val="none" w:sz="0" w:space="0" w:color="auto"/>
                    <w:right w:val="none" w:sz="0" w:space="0" w:color="auto"/>
                  </w:divBdr>
                </w:div>
                <w:div w:id="1436557187">
                  <w:marLeft w:val="0"/>
                  <w:marRight w:val="0"/>
                  <w:marTop w:val="0"/>
                  <w:marBottom w:val="0"/>
                  <w:divBdr>
                    <w:top w:val="none" w:sz="0" w:space="0" w:color="auto"/>
                    <w:left w:val="none" w:sz="0" w:space="0" w:color="auto"/>
                    <w:bottom w:val="none" w:sz="0" w:space="0" w:color="auto"/>
                    <w:right w:val="none" w:sz="0" w:space="0" w:color="auto"/>
                  </w:divBdr>
                </w:div>
                <w:div w:id="1444306909">
                  <w:marLeft w:val="0"/>
                  <w:marRight w:val="0"/>
                  <w:marTop w:val="0"/>
                  <w:marBottom w:val="0"/>
                  <w:divBdr>
                    <w:top w:val="none" w:sz="0" w:space="0" w:color="auto"/>
                    <w:left w:val="none" w:sz="0" w:space="0" w:color="auto"/>
                    <w:bottom w:val="none" w:sz="0" w:space="0" w:color="auto"/>
                    <w:right w:val="none" w:sz="0" w:space="0" w:color="auto"/>
                  </w:divBdr>
                </w:div>
                <w:div w:id="1502886712">
                  <w:marLeft w:val="0"/>
                  <w:marRight w:val="0"/>
                  <w:marTop w:val="0"/>
                  <w:marBottom w:val="0"/>
                  <w:divBdr>
                    <w:top w:val="none" w:sz="0" w:space="0" w:color="auto"/>
                    <w:left w:val="none" w:sz="0" w:space="0" w:color="auto"/>
                    <w:bottom w:val="none" w:sz="0" w:space="0" w:color="auto"/>
                    <w:right w:val="none" w:sz="0" w:space="0" w:color="auto"/>
                  </w:divBdr>
                </w:div>
                <w:div w:id="1532642055">
                  <w:marLeft w:val="0"/>
                  <w:marRight w:val="0"/>
                  <w:marTop w:val="0"/>
                  <w:marBottom w:val="0"/>
                  <w:divBdr>
                    <w:top w:val="none" w:sz="0" w:space="0" w:color="auto"/>
                    <w:left w:val="none" w:sz="0" w:space="0" w:color="auto"/>
                    <w:bottom w:val="none" w:sz="0" w:space="0" w:color="auto"/>
                    <w:right w:val="none" w:sz="0" w:space="0" w:color="auto"/>
                  </w:divBdr>
                </w:div>
                <w:div w:id="1548689294">
                  <w:marLeft w:val="0"/>
                  <w:marRight w:val="0"/>
                  <w:marTop w:val="0"/>
                  <w:marBottom w:val="0"/>
                  <w:divBdr>
                    <w:top w:val="none" w:sz="0" w:space="0" w:color="auto"/>
                    <w:left w:val="none" w:sz="0" w:space="0" w:color="auto"/>
                    <w:bottom w:val="none" w:sz="0" w:space="0" w:color="auto"/>
                    <w:right w:val="none" w:sz="0" w:space="0" w:color="auto"/>
                  </w:divBdr>
                </w:div>
                <w:div w:id="1553275005">
                  <w:marLeft w:val="0"/>
                  <w:marRight w:val="0"/>
                  <w:marTop w:val="0"/>
                  <w:marBottom w:val="0"/>
                  <w:divBdr>
                    <w:top w:val="none" w:sz="0" w:space="0" w:color="auto"/>
                    <w:left w:val="none" w:sz="0" w:space="0" w:color="auto"/>
                    <w:bottom w:val="none" w:sz="0" w:space="0" w:color="auto"/>
                    <w:right w:val="none" w:sz="0" w:space="0" w:color="auto"/>
                  </w:divBdr>
                </w:div>
                <w:div w:id="1589460235">
                  <w:marLeft w:val="0"/>
                  <w:marRight w:val="0"/>
                  <w:marTop w:val="0"/>
                  <w:marBottom w:val="0"/>
                  <w:divBdr>
                    <w:top w:val="none" w:sz="0" w:space="0" w:color="auto"/>
                    <w:left w:val="none" w:sz="0" w:space="0" w:color="auto"/>
                    <w:bottom w:val="none" w:sz="0" w:space="0" w:color="auto"/>
                    <w:right w:val="none" w:sz="0" w:space="0" w:color="auto"/>
                  </w:divBdr>
                </w:div>
                <w:div w:id="1590574223">
                  <w:marLeft w:val="0"/>
                  <w:marRight w:val="0"/>
                  <w:marTop w:val="0"/>
                  <w:marBottom w:val="0"/>
                  <w:divBdr>
                    <w:top w:val="none" w:sz="0" w:space="0" w:color="auto"/>
                    <w:left w:val="none" w:sz="0" w:space="0" w:color="auto"/>
                    <w:bottom w:val="none" w:sz="0" w:space="0" w:color="auto"/>
                    <w:right w:val="none" w:sz="0" w:space="0" w:color="auto"/>
                  </w:divBdr>
                </w:div>
                <w:div w:id="1626734681">
                  <w:marLeft w:val="0"/>
                  <w:marRight w:val="0"/>
                  <w:marTop w:val="0"/>
                  <w:marBottom w:val="0"/>
                  <w:divBdr>
                    <w:top w:val="none" w:sz="0" w:space="0" w:color="auto"/>
                    <w:left w:val="none" w:sz="0" w:space="0" w:color="auto"/>
                    <w:bottom w:val="none" w:sz="0" w:space="0" w:color="auto"/>
                    <w:right w:val="none" w:sz="0" w:space="0" w:color="auto"/>
                  </w:divBdr>
                </w:div>
                <w:div w:id="1642494421">
                  <w:marLeft w:val="0"/>
                  <w:marRight w:val="0"/>
                  <w:marTop w:val="0"/>
                  <w:marBottom w:val="0"/>
                  <w:divBdr>
                    <w:top w:val="none" w:sz="0" w:space="0" w:color="auto"/>
                    <w:left w:val="none" w:sz="0" w:space="0" w:color="auto"/>
                    <w:bottom w:val="none" w:sz="0" w:space="0" w:color="auto"/>
                    <w:right w:val="none" w:sz="0" w:space="0" w:color="auto"/>
                  </w:divBdr>
                </w:div>
                <w:div w:id="1669625872">
                  <w:marLeft w:val="0"/>
                  <w:marRight w:val="0"/>
                  <w:marTop w:val="0"/>
                  <w:marBottom w:val="0"/>
                  <w:divBdr>
                    <w:top w:val="none" w:sz="0" w:space="0" w:color="auto"/>
                    <w:left w:val="none" w:sz="0" w:space="0" w:color="auto"/>
                    <w:bottom w:val="none" w:sz="0" w:space="0" w:color="auto"/>
                    <w:right w:val="none" w:sz="0" w:space="0" w:color="auto"/>
                  </w:divBdr>
                </w:div>
                <w:div w:id="1680346921">
                  <w:marLeft w:val="0"/>
                  <w:marRight w:val="0"/>
                  <w:marTop w:val="0"/>
                  <w:marBottom w:val="0"/>
                  <w:divBdr>
                    <w:top w:val="none" w:sz="0" w:space="0" w:color="auto"/>
                    <w:left w:val="none" w:sz="0" w:space="0" w:color="auto"/>
                    <w:bottom w:val="none" w:sz="0" w:space="0" w:color="auto"/>
                    <w:right w:val="none" w:sz="0" w:space="0" w:color="auto"/>
                  </w:divBdr>
                </w:div>
                <w:div w:id="1700819142">
                  <w:marLeft w:val="0"/>
                  <w:marRight w:val="0"/>
                  <w:marTop w:val="0"/>
                  <w:marBottom w:val="0"/>
                  <w:divBdr>
                    <w:top w:val="none" w:sz="0" w:space="0" w:color="auto"/>
                    <w:left w:val="none" w:sz="0" w:space="0" w:color="auto"/>
                    <w:bottom w:val="none" w:sz="0" w:space="0" w:color="auto"/>
                    <w:right w:val="none" w:sz="0" w:space="0" w:color="auto"/>
                  </w:divBdr>
                </w:div>
                <w:div w:id="1723601029">
                  <w:marLeft w:val="0"/>
                  <w:marRight w:val="0"/>
                  <w:marTop w:val="0"/>
                  <w:marBottom w:val="0"/>
                  <w:divBdr>
                    <w:top w:val="none" w:sz="0" w:space="0" w:color="auto"/>
                    <w:left w:val="none" w:sz="0" w:space="0" w:color="auto"/>
                    <w:bottom w:val="none" w:sz="0" w:space="0" w:color="auto"/>
                    <w:right w:val="none" w:sz="0" w:space="0" w:color="auto"/>
                  </w:divBdr>
                </w:div>
                <w:div w:id="1800149744">
                  <w:marLeft w:val="0"/>
                  <w:marRight w:val="0"/>
                  <w:marTop w:val="0"/>
                  <w:marBottom w:val="0"/>
                  <w:divBdr>
                    <w:top w:val="none" w:sz="0" w:space="0" w:color="auto"/>
                    <w:left w:val="none" w:sz="0" w:space="0" w:color="auto"/>
                    <w:bottom w:val="none" w:sz="0" w:space="0" w:color="auto"/>
                    <w:right w:val="none" w:sz="0" w:space="0" w:color="auto"/>
                  </w:divBdr>
                </w:div>
                <w:div w:id="1821921406">
                  <w:marLeft w:val="0"/>
                  <w:marRight w:val="0"/>
                  <w:marTop w:val="0"/>
                  <w:marBottom w:val="0"/>
                  <w:divBdr>
                    <w:top w:val="none" w:sz="0" w:space="0" w:color="auto"/>
                    <w:left w:val="none" w:sz="0" w:space="0" w:color="auto"/>
                    <w:bottom w:val="none" w:sz="0" w:space="0" w:color="auto"/>
                    <w:right w:val="none" w:sz="0" w:space="0" w:color="auto"/>
                  </w:divBdr>
                </w:div>
                <w:div w:id="1828008383">
                  <w:marLeft w:val="0"/>
                  <w:marRight w:val="0"/>
                  <w:marTop w:val="0"/>
                  <w:marBottom w:val="0"/>
                  <w:divBdr>
                    <w:top w:val="none" w:sz="0" w:space="0" w:color="auto"/>
                    <w:left w:val="none" w:sz="0" w:space="0" w:color="auto"/>
                    <w:bottom w:val="none" w:sz="0" w:space="0" w:color="auto"/>
                    <w:right w:val="none" w:sz="0" w:space="0" w:color="auto"/>
                  </w:divBdr>
                </w:div>
                <w:div w:id="1828589444">
                  <w:marLeft w:val="0"/>
                  <w:marRight w:val="0"/>
                  <w:marTop w:val="0"/>
                  <w:marBottom w:val="0"/>
                  <w:divBdr>
                    <w:top w:val="none" w:sz="0" w:space="0" w:color="auto"/>
                    <w:left w:val="none" w:sz="0" w:space="0" w:color="auto"/>
                    <w:bottom w:val="none" w:sz="0" w:space="0" w:color="auto"/>
                    <w:right w:val="none" w:sz="0" w:space="0" w:color="auto"/>
                  </w:divBdr>
                </w:div>
                <w:div w:id="1830823457">
                  <w:marLeft w:val="0"/>
                  <w:marRight w:val="0"/>
                  <w:marTop w:val="0"/>
                  <w:marBottom w:val="0"/>
                  <w:divBdr>
                    <w:top w:val="none" w:sz="0" w:space="0" w:color="auto"/>
                    <w:left w:val="none" w:sz="0" w:space="0" w:color="auto"/>
                    <w:bottom w:val="none" w:sz="0" w:space="0" w:color="auto"/>
                    <w:right w:val="none" w:sz="0" w:space="0" w:color="auto"/>
                  </w:divBdr>
                </w:div>
                <w:div w:id="1863548438">
                  <w:marLeft w:val="0"/>
                  <w:marRight w:val="0"/>
                  <w:marTop w:val="0"/>
                  <w:marBottom w:val="0"/>
                  <w:divBdr>
                    <w:top w:val="none" w:sz="0" w:space="0" w:color="auto"/>
                    <w:left w:val="none" w:sz="0" w:space="0" w:color="auto"/>
                    <w:bottom w:val="none" w:sz="0" w:space="0" w:color="auto"/>
                    <w:right w:val="none" w:sz="0" w:space="0" w:color="auto"/>
                  </w:divBdr>
                </w:div>
                <w:div w:id="1878932046">
                  <w:marLeft w:val="0"/>
                  <w:marRight w:val="0"/>
                  <w:marTop w:val="0"/>
                  <w:marBottom w:val="0"/>
                  <w:divBdr>
                    <w:top w:val="none" w:sz="0" w:space="0" w:color="auto"/>
                    <w:left w:val="none" w:sz="0" w:space="0" w:color="auto"/>
                    <w:bottom w:val="none" w:sz="0" w:space="0" w:color="auto"/>
                    <w:right w:val="none" w:sz="0" w:space="0" w:color="auto"/>
                  </w:divBdr>
                </w:div>
                <w:div w:id="1886989549">
                  <w:marLeft w:val="0"/>
                  <w:marRight w:val="0"/>
                  <w:marTop w:val="0"/>
                  <w:marBottom w:val="0"/>
                  <w:divBdr>
                    <w:top w:val="none" w:sz="0" w:space="0" w:color="auto"/>
                    <w:left w:val="none" w:sz="0" w:space="0" w:color="auto"/>
                    <w:bottom w:val="none" w:sz="0" w:space="0" w:color="auto"/>
                    <w:right w:val="none" w:sz="0" w:space="0" w:color="auto"/>
                  </w:divBdr>
                </w:div>
                <w:div w:id="1901792536">
                  <w:marLeft w:val="0"/>
                  <w:marRight w:val="0"/>
                  <w:marTop w:val="0"/>
                  <w:marBottom w:val="0"/>
                  <w:divBdr>
                    <w:top w:val="none" w:sz="0" w:space="0" w:color="auto"/>
                    <w:left w:val="none" w:sz="0" w:space="0" w:color="auto"/>
                    <w:bottom w:val="none" w:sz="0" w:space="0" w:color="auto"/>
                    <w:right w:val="none" w:sz="0" w:space="0" w:color="auto"/>
                  </w:divBdr>
                </w:div>
                <w:div w:id="1947273872">
                  <w:marLeft w:val="0"/>
                  <w:marRight w:val="0"/>
                  <w:marTop w:val="0"/>
                  <w:marBottom w:val="0"/>
                  <w:divBdr>
                    <w:top w:val="none" w:sz="0" w:space="0" w:color="auto"/>
                    <w:left w:val="none" w:sz="0" w:space="0" w:color="auto"/>
                    <w:bottom w:val="none" w:sz="0" w:space="0" w:color="auto"/>
                    <w:right w:val="none" w:sz="0" w:space="0" w:color="auto"/>
                  </w:divBdr>
                </w:div>
                <w:div w:id="1974679427">
                  <w:marLeft w:val="0"/>
                  <w:marRight w:val="0"/>
                  <w:marTop w:val="0"/>
                  <w:marBottom w:val="0"/>
                  <w:divBdr>
                    <w:top w:val="none" w:sz="0" w:space="0" w:color="auto"/>
                    <w:left w:val="none" w:sz="0" w:space="0" w:color="auto"/>
                    <w:bottom w:val="none" w:sz="0" w:space="0" w:color="auto"/>
                    <w:right w:val="none" w:sz="0" w:space="0" w:color="auto"/>
                  </w:divBdr>
                </w:div>
                <w:div w:id="1998679296">
                  <w:marLeft w:val="0"/>
                  <w:marRight w:val="0"/>
                  <w:marTop w:val="0"/>
                  <w:marBottom w:val="0"/>
                  <w:divBdr>
                    <w:top w:val="none" w:sz="0" w:space="0" w:color="auto"/>
                    <w:left w:val="none" w:sz="0" w:space="0" w:color="auto"/>
                    <w:bottom w:val="none" w:sz="0" w:space="0" w:color="auto"/>
                    <w:right w:val="none" w:sz="0" w:space="0" w:color="auto"/>
                  </w:divBdr>
                </w:div>
                <w:div w:id="1998681111">
                  <w:marLeft w:val="0"/>
                  <w:marRight w:val="0"/>
                  <w:marTop w:val="0"/>
                  <w:marBottom w:val="0"/>
                  <w:divBdr>
                    <w:top w:val="none" w:sz="0" w:space="0" w:color="auto"/>
                    <w:left w:val="none" w:sz="0" w:space="0" w:color="auto"/>
                    <w:bottom w:val="none" w:sz="0" w:space="0" w:color="auto"/>
                    <w:right w:val="none" w:sz="0" w:space="0" w:color="auto"/>
                  </w:divBdr>
                </w:div>
                <w:div w:id="2029287495">
                  <w:marLeft w:val="0"/>
                  <w:marRight w:val="0"/>
                  <w:marTop w:val="0"/>
                  <w:marBottom w:val="0"/>
                  <w:divBdr>
                    <w:top w:val="none" w:sz="0" w:space="0" w:color="auto"/>
                    <w:left w:val="none" w:sz="0" w:space="0" w:color="auto"/>
                    <w:bottom w:val="none" w:sz="0" w:space="0" w:color="auto"/>
                    <w:right w:val="none" w:sz="0" w:space="0" w:color="auto"/>
                  </w:divBdr>
                </w:div>
                <w:div w:id="2040618526">
                  <w:marLeft w:val="0"/>
                  <w:marRight w:val="0"/>
                  <w:marTop w:val="0"/>
                  <w:marBottom w:val="0"/>
                  <w:divBdr>
                    <w:top w:val="none" w:sz="0" w:space="0" w:color="auto"/>
                    <w:left w:val="none" w:sz="0" w:space="0" w:color="auto"/>
                    <w:bottom w:val="none" w:sz="0" w:space="0" w:color="auto"/>
                    <w:right w:val="none" w:sz="0" w:space="0" w:color="auto"/>
                  </w:divBdr>
                </w:div>
                <w:div w:id="2049910521">
                  <w:marLeft w:val="0"/>
                  <w:marRight w:val="0"/>
                  <w:marTop w:val="0"/>
                  <w:marBottom w:val="0"/>
                  <w:divBdr>
                    <w:top w:val="none" w:sz="0" w:space="0" w:color="auto"/>
                    <w:left w:val="none" w:sz="0" w:space="0" w:color="auto"/>
                    <w:bottom w:val="none" w:sz="0" w:space="0" w:color="auto"/>
                    <w:right w:val="none" w:sz="0" w:space="0" w:color="auto"/>
                  </w:divBdr>
                </w:div>
                <w:div w:id="2110663563">
                  <w:marLeft w:val="0"/>
                  <w:marRight w:val="0"/>
                  <w:marTop w:val="0"/>
                  <w:marBottom w:val="0"/>
                  <w:divBdr>
                    <w:top w:val="none" w:sz="0" w:space="0" w:color="auto"/>
                    <w:left w:val="none" w:sz="0" w:space="0" w:color="auto"/>
                    <w:bottom w:val="none" w:sz="0" w:space="0" w:color="auto"/>
                    <w:right w:val="none" w:sz="0" w:space="0" w:color="auto"/>
                  </w:divBdr>
                </w:div>
                <w:div w:id="21175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06676">
      <w:bodyDiv w:val="1"/>
      <w:marLeft w:val="0"/>
      <w:marRight w:val="0"/>
      <w:marTop w:val="0"/>
      <w:marBottom w:val="0"/>
      <w:divBdr>
        <w:top w:val="none" w:sz="0" w:space="0" w:color="auto"/>
        <w:left w:val="none" w:sz="0" w:space="0" w:color="auto"/>
        <w:bottom w:val="none" w:sz="0" w:space="0" w:color="auto"/>
        <w:right w:val="none" w:sz="0" w:space="0" w:color="auto"/>
      </w:divBdr>
    </w:div>
    <w:div w:id="1872643965">
      <w:bodyDiv w:val="1"/>
      <w:marLeft w:val="0"/>
      <w:marRight w:val="0"/>
      <w:marTop w:val="0"/>
      <w:marBottom w:val="0"/>
      <w:divBdr>
        <w:top w:val="none" w:sz="0" w:space="0" w:color="auto"/>
        <w:left w:val="none" w:sz="0" w:space="0" w:color="auto"/>
        <w:bottom w:val="none" w:sz="0" w:space="0" w:color="auto"/>
        <w:right w:val="none" w:sz="0" w:space="0" w:color="auto"/>
      </w:divBdr>
    </w:div>
    <w:div w:id="1884518499">
      <w:bodyDiv w:val="1"/>
      <w:marLeft w:val="0"/>
      <w:marRight w:val="0"/>
      <w:marTop w:val="0"/>
      <w:marBottom w:val="0"/>
      <w:divBdr>
        <w:top w:val="none" w:sz="0" w:space="0" w:color="auto"/>
        <w:left w:val="none" w:sz="0" w:space="0" w:color="auto"/>
        <w:bottom w:val="none" w:sz="0" w:space="0" w:color="auto"/>
        <w:right w:val="none" w:sz="0" w:space="0" w:color="auto"/>
      </w:divBdr>
    </w:div>
    <w:div w:id="1906450830">
      <w:bodyDiv w:val="1"/>
      <w:marLeft w:val="0"/>
      <w:marRight w:val="0"/>
      <w:marTop w:val="0"/>
      <w:marBottom w:val="0"/>
      <w:divBdr>
        <w:top w:val="none" w:sz="0" w:space="0" w:color="auto"/>
        <w:left w:val="none" w:sz="0" w:space="0" w:color="auto"/>
        <w:bottom w:val="none" w:sz="0" w:space="0" w:color="auto"/>
        <w:right w:val="none" w:sz="0" w:space="0" w:color="auto"/>
      </w:divBdr>
    </w:div>
    <w:div w:id="1908609260">
      <w:bodyDiv w:val="1"/>
      <w:marLeft w:val="0"/>
      <w:marRight w:val="0"/>
      <w:marTop w:val="0"/>
      <w:marBottom w:val="0"/>
      <w:divBdr>
        <w:top w:val="none" w:sz="0" w:space="0" w:color="auto"/>
        <w:left w:val="none" w:sz="0" w:space="0" w:color="auto"/>
        <w:bottom w:val="none" w:sz="0" w:space="0" w:color="auto"/>
        <w:right w:val="none" w:sz="0" w:space="0" w:color="auto"/>
      </w:divBdr>
    </w:div>
    <w:div w:id="1912039979">
      <w:bodyDiv w:val="1"/>
      <w:marLeft w:val="0"/>
      <w:marRight w:val="0"/>
      <w:marTop w:val="0"/>
      <w:marBottom w:val="0"/>
      <w:divBdr>
        <w:top w:val="none" w:sz="0" w:space="0" w:color="auto"/>
        <w:left w:val="none" w:sz="0" w:space="0" w:color="auto"/>
        <w:bottom w:val="none" w:sz="0" w:space="0" w:color="auto"/>
        <w:right w:val="none" w:sz="0" w:space="0" w:color="auto"/>
      </w:divBdr>
    </w:div>
    <w:div w:id="1918787750">
      <w:bodyDiv w:val="1"/>
      <w:marLeft w:val="0"/>
      <w:marRight w:val="0"/>
      <w:marTop w:val="0"/>
      <w:marBottom w:val="0"/>
      <w:divBdr>
        <w:top w:val="none" w:sz="0" w:space="0" w:color="auto"/>
        <w:left w:val="none" w:sz="0" w:space="0" w:color="auto"/>
        <w:bottom w:val="none" w:sz="0" w:space="0" w:color="auto"/>
        <w:right w:val="none" w:sz="0" w:space="0" w:color="auto"/>
      </w:divBdr>
    </w:div>
    <w:div w:id="1943682084">
      <w:bodyDiv w:val="1"/>
      <w:marLeft w:val="0"/>
      <w:marRight w:val="0"/>
      <w:marTop w:val="0"/>
      <w:marBottom w:val="0"/>
      <w:divBdr>
        <w:top w:val="none" w:sz="0" w:space="0" w:color="auto"/>
        <w:left w:val="none" w:sz="0" w:space="0" w:color="auto"/>
        <w:bottom w:val="none" w:sz="0" w:space="0" w:color="auto"/>
        <w:right w:val="none" w:sz="0" w:space="0" w:color="auto"/>
      </w:divBdr>
    </w:div>
    <w:div w:id="1966691456">
      <w:bodyDiv w:val="1"/>
      <w:marLeft w:val="0"/>
      <w:marRight w:val="0"/>
      <w:marTop w:val="0"/>
      <w:marBottom w:val="0"/>
      <w:divBdr>
        <w:top w:val="none" w:sz="0" w:space="0" w:color="auto"/>
        <w:left w:val="none" w:sz="0" w:space="0" w:color="auto"/>
        <w:bottom w:val="none" w:sz="0" w:space="0" w:color="auto"/>
        <w:right w:val="none" w:sz="0" w:space="0" w:color="auto"/>
      </w:divBdr>
    </w:div>
    <w:div w:id="1989938798">
      <w:bodyDiv w:val="1"/>
      <w:marLeft w:val="0"/>
      <w:marRight w:val="0"/>
      <w:marTop w:val="0"/>
      <w:marBottom w:val="0"/>
      <w:divBdr>
        <w:top w:val="none" w:sz="0" w:space="0" w:color="auto"/>
        <w:left w:val="none" w:sz="0" w:space="0" w:color="auto"/>
        <w:bottom w:val="none" w:sz="0" w:space="0" w:color="auto"/>
        <w:right w:val="none" w:sz="0" w:space="0" w:color="auto"/>
      </w:divBdr>
    </w:div>
    <w:div w:id="2002659027">
      <w:bodyDiv w:val="1"/>
      <w:marLeft w:val="0"/>
      <w:marRight w:val="0"/>
      <w:marTop w:val="0"/>
      <w:marBottom w:val="0"/>
      <w:divBdr>
        <w:top w:val="none" w:sz="0" w:space="0" w:color="auto"/>
        <w:left w:val="none" w:sz="0" w:space="0" w:color="auto"/>
        <w:bottom w:val="none" w:sz="0" w:space="0" w:color="auto"/>
        <w:right w:val="none" w:sz="0" w:space="0" w:color="auto"/>
      </w:divBdr>
    </w:div>
    <w:div w:id="2010135110">
      <w:bodyDiv w:val="1"/>
      <w:marLeft w:val="0"/>
      <w:marRight w:val="0"/>
      <w:marTop w:val="0"/>
      <w:marBottom w:val="0"/>
      <w:divBdr>
        <w:top w:val="none" w:sz="0" w:space="0" w:color="auto"/>
        <w:left w:val="none" w:sz="0" w:space="0" w:color="auto"/>
        <w:bottom w:val="none" w:sz="0" w:space="0" w:color="auto"/>
        <w:right w:val="none" w:sz="0" w:space="0" w:color="auto"/>
      </w:divBdr>
    </w:div>
    <w:div w:id="2020035461">
      <w:bodyDiv w:val="1"/>
      <w:marLeft w:val="0"/>
      <w:marRight w:val="0"/>
      <w:marTop w:val="0"/>
      <w:marBottom w:val="0"/>
      <w:divBdr>
        <w:top w:val="none" w:sz="0" w:space="0" w:color="auto"/>
        <w:left w:val="none" w:sz="0" w:space="0" w:color="auto"/>
        <w:bottom w:val="none" w:sz="0" w:space="0" w:color="auto"/>
        <w:right w:val="none" w:sz="0" w:space="0" w:color="auto"/>
      </w:divBdr>
    </w:div>
    <w:div w:id="2036539235">
      <w:bodyDiv w:val="1"/>
      <w:marLeft w:val="0"/>
      <w:marRight w:val="0"/>
      <w:marTop w:val="0"/>
      <w:marBottom w:val="0"/>
      <w:divBdr>
        <w:top w:val="none" w:sz="0" w:space="0" w:color="auto"/>
        <w:left w:val="none" w:sz="0" w:space="0" w:color="auto"/>
        <w:bottom w:val="none" w:sz="0" w:space="0" w:color="auto"/>
        <w:right w:val="none" w:sz="0" w:space="0" w:color="auto"/>
      </w:divBdr>
    </w:div>
    <w:div w:id="2046246947">
      <w:bodyDiv w:val="1"/>
      <w:marLeft w:val="0"/>
      <w:marRight w:val="0"/>
      <w:marTop w:val="0"/>
      <w:marBottom w:val="0"/>
      <w:divBdr>
        <w:top w:val="none" w:sz="0" w:space="0" w:color="auto"/>
        <w:left w:val="none" w:sz="0" w:space="0" w:color="auto"/>
        <w:bottom w:val="none" w:sz="0" w:space="0" w:color="auto"/>
        <w:right w:val="none" w:sz="0" w:space="0" w:color="auto"/>
      </w:divBdr>
    </w:div>
    <w:div w:id="2050031959">
      <w:bodyDiv w:val="1"/>
      <w:marLeft w:val="0"/>
      <w:marRight w:val="0"/>
      <w:marTop w:val="0"/>
      <w:marBottom w:val="0"/>
      <w:divBdr>
        <w:top w:val="none" w:sz="0" w:space="0" w:color="auto"/>
        <w:left w:val="none" w:sz="0" w:space="0" w:color="auto"/>
        <w:bottom w:val="none" w:sz="0" w:space="0" w:color="auto"/>
        <w:right w:val="none" w:sz="0" w:space="0" w:color="auto"/>
      </w:divBdr>
    </w:div>
    <w:div w:id="2052338114">
      <w:bodyDiv w:val="1"/>
      <w:marLeft w:val="0"/>
      <w:marRight w:val="0"/>
      <w:marTop w:val="0"/>
      <w:marBottom w:val="0"/>
      <w:divBdr>
        <w:top w:val="none" w:sz="0" w:space="0" w:color="auto"/>
        <w:left w:val="none" w:sz="0" w:space="0" w:color="auto"/>
        <w:bottom w:val="none" w:sz="0" w:space="0" w:color="auto"/>
        <w:right w:val="none" w:sz="0" w:space="0" w:color="auto"/>
      </w:divBdr>
    </w:div>
    <w:div w:id="2053075717">
      <w:bodyDiv w:val="1"/>
      <w:marLeft w:val="0"/>
      <w:marRight w:val="0"/>
      <w:marTop w:val="0"/>
      <w:marBottom w:val="0"/>
      <w:divBdr>
        <w:top w:val="none" w:sz="0" w:space="0" w:color="auto"/>
        <w:left w:val="none" w:sz="0" w:space="0" w:color="auto"/>
        <w:bottom w:val="none" w:sz="0" w:space="0" w:color="auto"/>
        <w:right w:val="none" w:sz="0" w:space="0" w:color="auto"/>
      </w:divBdr>
    </w:div>
    <w:div w:id="2069835049">
      <w:bodyDiv w:val="1"/>
      <w:marLeft w:val="0"/>
      <w:marRight w:val="0"/>
      <w:marTop w:val="0"/>
      <w:marBottom w:val="0"/>
      <w:divBdr>
        <w:top w:val="none" w:sz="0" w:space="0" w:color="auto"/>
        <w:left w:val="none" w:sz="0" w:space="0" w:color="auto"/>
        <w:bottom w:val="none" w:sz="0" w:space="0" w:color="auto"/>
        <w:right w:val="none" w:sz="0" w:space="0" w:color="auto"/>
      </w:divBdr>
    </w:div>
    <w:div w:id="2075547450">
      <w:bodyDiv w:val="1"/>
      <w:marLeft w:val="0"/>
      <w:marRight w:val="0"/>
      <w:marTop w:val="0"/>
      <w:marBottom w:val="0"/>
      <w:divBdr>
        <w:top w:val="none" w:sz="0" w:space="0" w:color="auto"/>
        <w:left w:val="none" w:sz="0" w:space="0" w:color="auto"/>
        <w:bottom w:val="none" w:sz="0" w:space="0" w:color="auto"/>
        <w:right w:val="none" w:sz="0" w:space="0" w:color="auto"/>
      </w:divBdr>
    </w:div>
    <w:div w:id="2094931155">
      <w:bodyDiv w:val="1"/>
      <w:marLeft w:val="0"/>
      <w:marRight w:val="0"/>
      <w:marTop w:val="0"/>
      <w:marBottom w:val="0"/>
      <w:divBdr>
        <w:top w:val="none" w:sz="0" w:space="0" w:color="auto"/>
        <w:left w:val="none" w:sz="0" w:space="0" w:color="auto"/>
        <w:bottom w:val="none" w:sz="0" w:space="0" w:color="auto"/>
        <w:right w:val="none" w:sz="0" w:space="0" w:color="auto"/>
      </w:divBdr>
    </w:div>
    <w:div w:id="2107573220">
      <w:bodyDiv w:val="1"/>
      <w:marLeft w:val="0"/>
      <w:marRight w:val="0"/>
      <w:marTop w:val="0"/>
      <w:marBottom w:val="0"/>
      <w:divBdr>
        <w:top w:val="none" w:sz="0" w:space="0" w:color="auto"/>
        <w:left w:val="none" w:sz="0" w:space="0" w:color="auto"/>
        <w:bottom w:val="none" w:sz="0" w:space="0" w:color="auto"/>
        <w:right w:val="none" w:sz="0" w:space="0" w:color="auto"/>
      </w:divBdr>
    </w:div>
    <w:div w:id="2122410282">
      <w:bodyDiv w:val="1"/>
      <w:marLeft w:val="0"/>
      <w:marRight w:val="0"/>
      <w:marTop w:val="0"/>
      <w:marBottom w:val="0"/>
      <w:divBdr>
        <w:top w:val="none" w:sz="0" w:space="0" w:color="auto"/>
        <w:left w:val="none" w:sz="0" w:space="0" w:color="auto"/>
        <w:bottom w:val="none" w:sz="0" w:space="0" w:color="auto"/>
        <w:right w:val="none" w:sz="0" w:space="0" w:color="auto"/>
      </w:divBdr>
    </w:div>
    <w:div w:id="214561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mailto:trinityunitedpccom@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B95FE-0E47-4E99-998F-F20CEF6C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1594</Words>
  <Characters>9088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Lawson</dc:creator>
  <cp:lastModifiedBy>My Precious</cp:lastModifiedBy>
  <cp:revision>4</cp:revision>
  <cp:lastPrinted>2020-04-02T15:29:00Z</cp:lastPrinted>
  <dcterms:created xsi:type="dcterms:W3CDTF">2022-06-08T20:33:00Z</dcterms:created>
  <dcterms:modified xsi:type="dcterms:W3CDTF">2022-06-08T22:22:00Z</dcterms:modified>
</cp:coreProperties>
</file>